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85D33" w14:textId="77777777" w:rsidR="00CF51B0" w:rsidRDefault="000C3DF3">
      <w:pPr>
        <w:pStyle w:val="Title"/>
        <w:kinsoku w:val="0"/>
        <w:overflowPunct w:val="0"/>
        <w:spacing w:line="240" w:lineRule="auto"/>
        <w:ind w:left="0"/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0CE02117" wp14:editId="0D622DA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2185670"/>
                <wp:effectExtent l="0" t="0" r="0" b="0"/>
                <wp:wrapNone/>
                <wp:docPr id="126814141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7625" cy="2185670"/>
                          <a:chOff x="0" y="0"/>
                          <a:chExt cx="6075" cy="3442"/>
                        </a:xfrm>
                      </wpg:grpSpPr>
                      <pic:pic xmlns:pic="http://schemas.openxmlformats.org/drawingml/2006/picture">
                        <pic:nvPicPr>
                          <pic:cNvPr id="158736872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0" cy="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203329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" y="709"/>
                            <a:ext cx="334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1E9225" id="Group 2" o:spid="_x0000_s1026" style="position:absolute;margin-left:0;margin-top:0;width:303.75pt;height:172.1pt;z-index:-251658240;mso-position-horizontal-relative:page;mso-position-vertical-relative:page" coordsize="6075,3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aEDTogIAABAIAAAOAAAAZHJzL2Uyb0RvYy54bWzcVdtu2zAMfR+wfxD0&#10;3tqxm8Q1khTDuhYDuq3Y5QMUWbaFWhdQSpz+/SjZzZp0wIY8bNgebFCUSB0eHkmLq53qyFaAk0Yv&#10;6eQ8pURobiqpmyX99vXmrKDEeaYr1hktlvRROHq1ev1q0dtSZKY1XSWAYBLtyt4uaeu9LZPE8VYo&#10;5s6NFRonawOKeRxCk1TAesyuuiRL01nSG6gsGC6cQ+/1MElXMX9dC+4/1bUTnnRLith8/EP8r8M/&#10;WS1Y2QCzreQjDHYCCsWkxk33qa6ZZ2QD8kUqJTkYZ2p/zo1KTF1LLmINWM0kParmFszGxlqasm/s&#10;niak9oink9Pyj9tbsF/sPQzo0bwz/MEhL0lvm/L5fBg3w2Ky7j+YCvvJNt7Ewnc1qJACSyK7yO/j&#10;nl+x84SjMy+m81k2pYTjXDYpprP52AHeYptexPH23Rg5S+djWH5xkYWuJawctowwR1irhZW8xG+k&#10;Cq0XVP1aUhjlNyDomET9Vg7F4GFjz7Crlnm5lp30j1GhyE4Apbf3kgeWwwBZvQciKzwx02Kez4p5&#10;dkmJZgoZxWVhd5KHKp8WD6EslBbbQ7R52zLdiDfOosYxD4Y/uQBM3wpWueAOVB1micMDOOtO2hvZ&#10;daF/wR4Lx2NyJLOfcDdI+NrwjRLaD2cSRIccGO1aaR0lUAq1FlgsvK8iIFY64J8RN4JD24PwvA1m&#10;jSBGP/Z3PxER/wAZynGo2NNEOEsLvAiCAlFKUX57KSG/4PytMIoEAwEjxqhutr1zAS0ufVoS8GoT&#10;aItVdPrAgQuDJyIPWEcTof97Gp1OsjTPs0u8yg8levFfSjReL39KosUUTy5qcZ5eBjJZub8rcxRn&#10;lOkkT/+KTOPFis9OVP34RIZ37fkY7ecP+eo7AAAA//8DAFBLAwQKAAAAAAAAACEAJO2siSm9AAAp&#10;vQAAFAAAAGRycy9tZWRpYS9pbWFnZTEucG5niVBORw0KGgoAAAANSUhEUgAAAucAAAIUCAYAAAC5&#10;AYJ/AAAABmJLR0QA/wD/AP+gvaeTAAAACXBIWXMAAA7EAAAOxAGVKw4bAAAgAElEQVR4nOzdeZCd&#10;13km9uc9txsAd3AXxVWkVlISaVEeWRqNREsejWS7Yns8sJNx2XHiSlxJ1TiTpGKnpipl2VY0KUm2&#10;ZI88NinJlkRrMbRTC8UdXAQQJEBiIdbG3g2g0ej9dt/lW86bP77vnO98t7fb+23g+amg7v62u/z1&#10;8K33vEdUVUFEREREtIYdPt2H3/nc17Hz2GTp+H9jT+Fv0u24SqJVemdzqwhgLYarNfvertV+M0RE&#10;REREi3VmeFKPnpsQQPwxgWKjNHEZklV8Z3MzIhCDnoqpjZrVfjNERERERIt1sK8fYzUpHRMBLpcE&#10;62BX6V21RwGIYPfQRltjOCciIiKiNe/pvbvR2qwtANZJmqXfDmZTG01E+tp+PFBnOCciIiKiNS1K&#10;Et3eMyitxw0U3R1eNRcA3RUZsdBjmzZvThnOiYiIiGhNO3nuDPqGp2RzCBSXSoKpZzqNnFakxwCA&#10;4ZyIiIiI1rRnXts7beeKAOhGutJvZ14EQCNFX/2y684ADOdEREREtIYl1uJnhwamLY5XRLEeSUd3&#10;nHcJ0lj1wJ3f2jkOMJwTERER0Ro2ODaKQ6cb054zUFwmaUd3tXSJRA3V7cj3HmI4JyIiIqI160Bf&#10;L/pHR6Y9Z1SxwSYdu+OmCNCwGimS3e4YwzkRERERrUlWFXtPDun5sea05w0Ul3Rwz3mXCGLVE7dd&#10;+p6T7hjDORERERGtSfVmA4dOD6MeT3/eALhEE3TquJaKCBTmRWze7P8LguGciIiIiNak4YkJ7D5+&#10;YsbzBooNajtyDyIBkKjCAi+HxxnOiYiIiGhNOj1U1df6xmasixtVXAbbkXVzEcBaHa4nzd3hcYZz&#10;IiIiIlqTDvT2YXyWDe8NgPU27cTCOQwEXQaHr4i7B8rHiYiIiIjWoKf27J31vFHFOmuhHVg7VwCp&#10;yiFcjbHwOMM5EREREa05E/WGvnBwZNbYvcEkuEI7c865wDYn43T3k7h/IjzOcE5EREREa87h0ycx&#10;PDn7NVdWIlxn6x3Z1tItZlghhzcFk1oAhnMiIiIiWoOe23cQUZLMes1lJkYF0nGVcwGgwPk0tUda&#10;zzGcExEREdGa0ogibOsZl3iOtZ5XoNGZVXMjGE/So3uOnjjReo7hnIiIiIjWlNND59F7fhQ6R/S+&#10;UpKOq5oDWTiHNTs/1qNTtjZlOCciIiKiNeXg6XM4fn54zuuuQrQC72b+rALNBFunO8dwTkRERERr&#10;RpKm2N83qufH0zmv3Wib2mljFCsC1OJ07PSo7JzuPMM5EREREa0ZtWYDrx49CttG6r7KRh0347zL&#10;CGBk73u294xPd57hnIiIiIjWjNFaAy8c7Gvr2qvSFJ22IlQBQOXZmc4znBMRERHRmnH0zICeHmmv&#10;Hn6lTbK5hR1CACTW1hqK7TNd07WC74eIiIiIaFG27N2FdhrJRRRXaCqdVDk3IjCQviRKTs14zUq+&#10;ISIiIiKihapHkf50z5m2auHrJcGbkrGOWxBqgQMjifTPdJ7hnIiIiIjWhL7Bczg9NPeUFgC4rBJj&#10;XUc1tQBQm9StHjh47fGRmS5hOCciIiKiNWHrgUOo1uttXXu5idEFu8zvaH7WVUzVpnbfps064wB2&#10;hnMiIiIi6njNOMbWnmGZbLZXOd+IJiodNKtFAKRWh6upeXW26xjOiYiIiKjjnRsdxpGzQ23NNweA&#10;K22kpoOWg3YZQT3RvrHBjcdnu47hnIiIiIg63rH+IRw6PdD29RtthEqHhfNYdPv9O3bUZruO4ZyI&#10;iIiIOpq1Fvt6B7V/tL2WFiCbcW46qK0lVSBV8/Rc1zGcExEREVFHi5IYP9u/v+2WFiAP5x1SOa8I&#10;EKfp8Hgz2jvXtQznRERERNTRRibqumV/e/PNAcBAcU0awWinhHOBQHY2B6Kxua5lOCciIiKijtZz&#10;pg/9Y+1XzbtNitsxge4OGaWYqmoMvHjv1eeac13LcE5EREREHe2nr+6e1/XrTYrLTdoRGxAZAQQ6&#10;0UySXXgWczbNM5wTERERUcearNf1mX3D8wralyHGFZhxn58VVxFzzGjaA527z4bhnIiIiIg61sG+&#10;k+gfbW9XUOdSTXGpJMv0juZHrWpi9ehgitPtXM9wTkREREQdyapiW0+vDFYn53XfJZriUm1/7OJy&#10;6jYS1xK7757H+0bbuZ7hnIiIiIg6Uq3ZwK7jo5hszO++SzXBZZoAHdB1XjEyEandBtW2VqcynBMR&#10;ERFRRzozNIw9J07M+74N1mKDTVd9CyIjgijVsYnYtr2ileGciIiIiDrS0XOjeuB0dV73CIArJcaG&#10;Dhij2G2AyOretz7Z29/uPQznRERERNSRth04hMnm/HpTRBS3V8axUVd/WotAoMBT7ba0AAznRERE&#10;RNSBktTiJ68emHfXuIHiWmlAVrmnxQjQTG2jbu32ed23XG+IiIiIiGih+kcGdffJ+Ve/K1DciDp0&#10;lReDVkRgRPcnk3pyPvcxnBMRERFRx3l05w6keTPIfHK2geL6tDH3bj/LTAFYMTvG1jXm1TTPcE5E&#10;REREHSWxFk+9ds5n8vkEbaOKa2xzVSvnAsCqbU4m9tXDG8/NaxAkwzkRERERdZQjZ3p1f+/ogorf&#10;XVBck8Sr3tay3pheTbF30+b57YbEcE5EREREHUNVsfNIL84Mj8tCNhG6qquB19loVaO5CNC0tnfM&#10;Jsfmey/DORERERF1jChJsK93DKM1LfpZpP2sfUOlhqtsvDxvrk1dQNpMdO9rV54amO+9DOdERERE&#10;1DEGxkbx/IGDLVsItd/hcqtMrvrOoBWRKIJsmW9LC8BwTkREREQd5MzwpO45NV6UykUAlexnGwX0&#10;m9Ka6iomXCOCyOrkRD16aUH3L/UbIiIiIiJaqBf270e1IUGxXLNQrtpWAf3GpAG7ih3n3QaIFbvf&#10;8nTf2YXcz3BORERERB0htRbf3vZa9ofk/3y5XMq959MEcIHidXFjVSe1qAoE+riq2rmvnorhnIiI&#10;iIg6wtnh89rTHxfRupSy88q5C+xTErhgQyXBXVqT1QrnRoDE2slqbLcv+BlL+YaIiIiIiBZCFfjR&#10;y69gspnCl8VLITv/QwUQRZHU3UWKayt1XKfNFXrHUxkRGMG+riZOLPgZS/h+iIiIiIgWpBFHeO7g&#10;kESpRTBDsbhA0NLqIvl16ttdrkMT6zHvASlLxlrVFHjlWLM6vNBnMJwTERER0ao7db4fR86OQBXw&#10;4bvUcz4NCfrQRXBtWtd1sqBW7yXRJVqrR7r7/VuHJhf6DIZzIiIiIlpVqortR87i4NkhFKEcyKri&#10;On0+n+bYDWmEdbJ6lfOKmDORiV5Z6GJQgOGciIiIiFZZM46x5/hZnWi4vnJ3Juwzd9V0aTmX/TCi&#10;uEZj6Vp4Ll6ULhHUUz05NFE5vJjnMJwTERER0aoanazhmdcOZH+EazzdATfnPDzmUnl+7TpJcCeq&#10;2IDVCefrKkDT6vb7nj05tpjnMJwTERER0ao60n9e95xqBiNaWvrNFdPsEFquoF8uCW6SGkw7OxUt&#10;MQGQpKpRan4E1UW9AYZzIiIiIlpVj+7ciVRN0LLSkm8F5bnmgrwXXXyWvxQJrkFzFaI5UBFBI9WB&#10;c+ev2rPYZzGcExEREdGqqTWb+uju/mzjoFKvecuKT5/bJZ+gGFTVFbjcprjGrs6M84oBKmKeuX/H&#10;jtpin9W1FG+IiIiIiGghXj3Wg77h5jTDV6ZuMpQd0qmXqOByjXGVTaZuHLrMBECcahKrPr4Uz2Pl&#10;nIiIiIhWhVXF06+dkPF6BCAvnPvNhqQcxEuTWtyFxa+vN5O4dhUq50YAIzgTJdFrS/K8pXgIERER&#10;EdF8DVbHsOPYEKIkK4GLSJHQFQDMNPPMg91B/Sahgru6xrB+VcYoCgzk1XrUfWopnsZwTkRERESr&#10;4kBfP/acPIusKp43j4fU9a2UDgbXuWq64g47viqLQUVtNGnjXV99+vjQUjyP4ZyIiIiIVpxVxYG+&#10;YT09HAfTWLIeEQDl0YmCcrtL2IueH7slrqld4WSrALq7zGiUyqsfV02W4pkM50RERES04mrNBr73&#10;4stIbEtlPCiKl/72rS4tFKgYi1vjxoovBu0SoJnomaGGvLhUz2Q4JyIiIqIVd35sQl88Oi5+syE/&#10;s7xl0afJf/ofwXV5Af26rhpuSRsrHM2BdcagbvWVdzx9fGCpnslwTkREREQr7rl9e1FtAL4c7jfW&#10;1KJ1Zc64nVXTbzNVXKHxcr3VGSmAGPbxxe4KGmI4JyIiIqIV1YxjfGPrYbSOQ/RtK5ov+myZpFj8&#10;LN/3pnR0xfvNKwI0kvT8+Jh9bimfy02IiIiIiGhFHe0/rUcHoixhixS7fbpNP0XzEedBYtfpKunZ&#10;NJfboxpWPpwLUMGLl8enRpfyuaycExEREdGKsap4cu8R9I9VkbWlTA3dEvagA35cop+iKMWV3ZLi&#10;9riO1nWlyy2xNm2m8vSLtyJayueyck5EREREK2a8NomXj43IpNvMU6abZY6WNhcUC0UVCPtdrq40&#10;cI+Oytz96UvHCFARc7rZsDs2PaLpkj57KR9GRERERDSb4wOD2Hn0RPaHn2/u/ih+lEYoSnBAtBTW&#10;r0cNl8nKLwatAIctmieW+rkM50RERES0YvacHNDD/a4TJGxdCSvo5Q2I1P0SnlMFBLjZ1nE5Vjac&#10;V6DxaGJfvuWK951d6mcznBMRERHRikit4rvbX4bNc3jYtaI+kIf9LJlyx0p+s2S96dcnTVyytJ0l&#10;c+o2pmoVL2Dz5iV/YYZzIiIiIloRE42aPn1gVNxC0HBPoRKRIKy7i8Sfc8e6JcWdGMdlmqzAu89U&#10;RFBP0+H+1Ly8HM9nOCciIiKiZaeq+O6L2zDZ9Nm86DmX1vWcktfPgz70vI2lOABcJjHuknFUsGR7&#10;AM1pnQFSNU/93KM955fj+QznRERERLTsoiTBj3ed9eXwUs6esvgTwTVSntbirhHBpZrgdXZSdUrp&#10;fXkIgMhabcA8vlyvwXBORERERMvu4JleHDgzFiz8lFImDxd8aut4xTDJu1nnAC7VFDckTaxUODci&#10;sCq9zSh6ZdleY7keTEREREQEAKm12LK/FycGqvkRN38lDODiz0hpY6IpOxRlYVyBm80EbkybKzbh&#10;PNvMVLY0qhNDy/UaDOdEREREtKyq9Rp2Hjuj9RhwVXP3o2hX0amLQ/0i0Px3CVpiBHizGcGVujJj&#10;FAWAWttopHbbW7cOTS7X6zCcExEREdGyOn5+BM/sO14aVV6ao1g6IcWYRX+Nq6qX213emo6ormCa&#10;7aqYU0jSXVC1y/UaDOdEREREtKxe7jmup0eNT9Uuj0/tOXcN5cWYRf9P86PB/MU3Nqsr1m8uUG2m&#10;9sDZ+ujB5XwdhnMiIiIiWjaptfj29j3BUHPJo7cEYRul1pVptyAKul8gwJWVJt6WTIhdoXC+zkgy&#10;mer2+54dG1vO12E4JyIiIqJlc+TsGX3pRLM44JJ3GKo1+OeXibZOawnK6Aq8qTKCjTZatvcdEgBW&#10;pZZa+RFUl3WoOsM5ERERES0Lq4rvbN+FepTA7/LpFnm2zjaXsIoufp6Lv9afyxaOvike1Wws4/Lr&#10;NoJGag8N3Hr1sra0AAznRERERLRMxmsTuu3oGJK05UTYSw6UNxgKD0kQ3LW8IPT2qAYxy7Yus8SI&#10;QMQ8fv+DO5Z9NAzDOREREREti+09J2TXybOirbPKHZe1ZyiAtx4WESgUV1SaeIsdF7MC/eYVAZpJ&#10;OjYR48fL/2oM50RERES0DOIkwc7jA9o/lpfNS9VxNzIxXOwp5dOQ/HT5WoHgBtTxRh1H69LR5SAi&#10;qBjZpVGjd9lfDAznRERERLQMRmo1PLbnANJsy8/8aOsuQ4C2bkrkLxW3XWhxULOQfmNax0ZtYiVo&#10;atO66tan0r5l2xU0xHBOREREREuu58yAbjs2GaRut5dQWO2Wlqze0owu7qbwMYqbbANX6spMallX&#10;kYEkwc9+f4s2VuL1GM6JiIiIaEmlVvHdl3YisdNFzWCRZ05bTpeOtuwWuk4s3mKGcYVNlvhdT2UE&#10;iCx6k8nm7mV/MfeaK/VCRERERHRxGK9N6CN7RrKGFDc+sdTRUt5RSFoPB3+oBpsVCXAJErw1HdIu&#10;LP+klvUVQS2VF2559vSZZX+xHMM5ERERES0ZVeDx3XsxOF7LW82LfvHS7HIgD+1azD/X1p70YmNR&#10;V13foCnujCfyFpnllVhoQ+z3oLoyMxvBcE5ERERES6iZRHj64KBUG2leLc/jps/fitKGQ6WNhlwr&#10;S3betZu76xTANZU6bkgjWe5w3iWCKLWnj1WP7VjeVypjOCciIiKiJXPw9Bm8eKQXtlQCLxZ6Sj6S&#10;RbXlvC+RS1Z+B0obgLq73ynn8bq0vsyfAhADwJjvPrBCC0EdhnMiIiIiWhJWFa+cOI/D5ybzHT3d&#10;bMRglGLWiF7MMJdyCVz9YtEisGuR7fGOaFBhlne+uQGQpnaiEaVPLOsLTaNrpV+QiIiIiC5MzTjC&#10;o7v2ajMxU1Z5av7/xQktWlZE3ZxFZHuAulP5QlIFIAIjFm9uVmGXuaVFRFAROZDE9tDyvtJUrJwT&#10;ERER0ZLoHRzWH+0Z8kPKpza2uGp4Eb+zNaNuGkvezhLsJqrZAUCBW7rG8K5keNn7zVVtWovt8/UT&#10;x04t7ytNxXBORERERItmreKrL7wqzcSgCNXBDPOWYeaat6yISDF5Je9fUXXhPai0i+CNyYiuR7rs&#10;n2VdRUYj6LY39azQNqQBhnMiIiIiWrSJRkMffe28D+VAMKPc95YXaX3aLYj8pUUg9wtFRfHmqIpu&#10;Wd5wbgRopjhzfqLy4rK+0EyvvxovSkREREQXDgXw7Zf24tjAaBbG8x5xl7HV95e3jFHM14uG/eVe&#10;uFOoAJeaGHfbMemW5R05vr4iaFg8/c4tPX3L+kIzYDgnIiIiokVpxjFeOTUi4w2bV7/dwET3e1AJ&#10;z34pbhbJproUN6Cc3rPfr0Mdb7HDqOjyTWoRAFGqGqv90bK9yBwYzomIiIhoUQ6cHsBje4/C+pks&#10;bo1nGMqlNFGxNPs8aGNR0dK8lmwQo+CGtI4btb6sO4N2GUGiOBhPDK/oxkMhhnMiIiIiWpQdx8/q&#10;scFGPo1FwsErJa37DgHhFPQsvIuaYpFoXlA3UNyhVdyQLu9+QFZVRfCjl28Yqy3rC82C4ZyIiIiI&#10;FixOU3z5+V2S7fipwYLQfPJKUAF34T04UDSuiJbHKfpXEHSJxb0ygMttUu5LX0Imey+jE0n6wqZv&#10;IV6eV2njfazWCxMRERHR2tc7OKQvHq/mf4U7f+Y//Ozy8K4gpOdVcg23AQ3/CdANi/uag+or78sW&#10;0GVXNdE9+SzHVcFwTkREREQLYlXxN0+8VB5hnm/2WcRbgUoRtIPLEC78dJleg7Pu1yuliTuiSVgT&#10;3rO0KqrxRJK+PHn7daeX5QXaxHBORERERAsyPDGBHSfHRV0lPB+TKMV6TgDBIJYwoIu0rA+V4lox&#10;xQkB3tI1iJvTevmJ4VCXJdBVMdWGNc/c/+COVWtpARjOiYiIiGgBFMD3dh7C7lPni1YWFD/FhfXg&#10;qAZ/+Wju5p8jHL2Y/XQN7O9rnkPFtG4+tHTJvNsIJhM90jd89Nkle+gCMZwTERER0bxV6w28dKxf&#10;JyMArR3aUiwCDXf5LG82VJS+NY+kxXR09c9ZZ1K8uTkBW5nuXciSZPQuI0iBR9+7TeuLf9riMJwT&#10;ERER0bwdHRjFj3afKJrF80ktGrSrOG6TIS0dg6+4S7FNaDETPQ/pt1TG8I5kCDMH8cUFdCNAM7YT&#10;qHT/cOFPWToM50REREQ0b88fPKbnqlmribpdQUXyiYjltBwu+1RxGxRlfHVdJWhlcXcJ3pqM4ho0&#10;pj5siVREACMvnKtNHF/aJy8MwzkRERERzUucpPrgc/v8qsxiKSeCKYiSnwl60QUQFYhL5yJFW3pY&#10;Oc8PVozizriKDUjKF00J6AurngsAa20cp/bpex7vG5//E5YewzkRERERzcvzh4/g5HDU0ooytfU8&#10;2GGoOCstO4UWuxaVKAQbpY5/of24VJPgzEwpfP4BXQF0G3OykWIrtPQiq4bhnIiIiIjaFqcWX9na&#10;I/U4n54SdKKUKuihlgWgwdDE/LyWRi26fvRrbRN3pWNLVilvZVS1aXX3pI7uXfzTlgbDORERERG1&#10;7eCZs9jdNwQ/2xyul3y6jYaKP7K+dC2mt0h2XsVAVfJ2c0XYsX6jTuKGpAEVzYent5gptLcR3BXA&#10;uorEtRRb3vToUEe0tAAM50RERETUptRaPLHvtO47PR5MPHQBXYtieB7Uxe1GJG4mS56aVYLjWkxt&#10;ESm2FhXBB6QXN6Z1TJ+2Z+k/b0NFgMjKyHi9+b32Pv3KYDgnIiIiorYMTdTwk709SG1QoS71lReV&#10;cxVANU/rCl/5DlvMfTFcwkDtKvKK+5uD5f70KRbe29JtBBHw7Juf6j294Icsg67VfgNEREREtDac&#10;HZ3UF46MiIbzyZH9DtE8h0s5rwe95VnmDu8Jc3t+ncl+XFWp465mFdaXkqVI89oa5rVlNWp47dTP&#10;IQDixKax2u8u6ItYRqycExEREdGcVBX/+UfPIUrDKebBhkPFMJaWG4trfdlcpqt45y0w+RN+Xs7i&#10;rrS1FXyWSvk82lsqIqhUzK5GXN8+8wNXB8M5EREREc3p9Miobjs5kSXsYIa5j+pBuVzdok8AatzJ&#10;IptrnsPVPcfNNg961t/VGEI6bVINquLhsWlNP9XFqrWx6nNDg7cMtPv5VwrDORERERHNKrWKf9q2&#10;TwaqjaLqLQDcIlB/IAvOpaYTza8DICK+7QXusJRvB4CNpo63N0dgzUwjE2dYINrmtesq5nwjwnP3&#10;79xZn+6O1cRwTkRERESzGqxW8XzPIJqxbWn3lmLySnHQ/yxOtQRkP50FWZ+6O51Xzd+IEdxnB6c+&#10;svSMaZrJZ7y2+LUiQGz1YH8ysRWqMzxk9TCcExEREdGMVIHtx/p167F+hG0spVZyQWl+edHpIsE1&#10;UrSbSxbcszaXoHQuWeX9jmgCV2qzOB78KOTtLaWQPtu12W/rKgbVWJ++94lz5+f5VawIhnMiIiIi&#10;mlEzifGT145gtJFXzfPGcZFi1LnrcIFm4xO1FOBdb7qT/VZMaMl+uoh9mcR4nz2Nq2wUvIv5jEyc&#10;+VojQJSkUS3CNzqxag4wnBMRERHRLAYn6vjGSyfER2y/2FP8/3xlWiQohE8N5G5ii6oU1wogknei&#10;K3C1NvF2OwTT1qLPWRaCTnOsywhSmOfveuJoT5sff8UxnBMRERHRjL6zYy+qUbHY001rAVBqYQl/&#10;FmtEwx6X4h5XdfcVcxXfGnMDarg5qgXzzQOt7e3+gTMMM5fyn4nVNFZ8Z+5PvXoYzomIiIhoWqO1&#10;Or7yYh+AfMdPl3jDhnP/I0jdbqRi6bJwNEtxNrtU/EaiH8RJ3JpOlB6P4K4ZzbRANGcE6DKyr4bm&#10;c7NeuMoYzomIiIhoClXFD3Yd0pPDxUZA5amJxQJQPzwx3yE0ayfXUuHcldTVV9DDkrtC8jaX9zQG&#10;yhNhptNWaC8vDlWFja1srW5onJzj6auK4ZyIiIiIpqjHEV48Niij9bTYLAhBuHYVdM16xrNDkoVs&#10;n9olD+tFFV38rcFolzzoX1+ZwB3NiXJLy7RBfIYwPkOfugJYX8FILUmfvWfzwMS8v4wVxHBORERE&#10;RFPsPDmAb71yDBbhSMRwkacGoxCDRaEhPzpR4Qe9AH4jIs3DtOYh/zrbxB06jinmtRZ0akDvMoJG&#10;iqOnJ+pPznBXx2A4JyIiIqISVcXj+49hqKalYA7kCzfdeEQJonrwO6ScnAXGV9XLp4spL4Dg3uYQ&#10;xNg2w3jRVjPlopaAvq5iULN4/P4tZwbR4RjOiYiIiKik1ozx988dBhCs/cyJSrEm1AfrYPlnS1jW&#10;4Cmq5RAf1uEvNTF+uXkC62AX+e7LKd4AaCS2Pmrs5kU+eEUwnBMRERGRpwp886XdOjSZVc1FUOzm&#10;Cc1bUaRoU9FgQSgA12teXvDZMtXF/1Pf4nKbHccbMDLPdzvXylGgywgszNOXnYuOzPPhq4LhnIiI&#10;iIi8ZhJj8+4zxZrOKZsM5fExb1NRvymR8Qs7XYAvZXQUWxblf+bPyF7h3mgQd6bjxcmZWltmam+Z&#10;ciybFpNYGyWQR259sa+5wK9kRTGcExEREZH3w9092HlyCJA8XCOsc7tqd1E1z7vPUZpjLuKWi/q/&#10;i2Ct/olukst6pLhPB3C5RuU3M3dhfPZrBagYs68eYytUF9svsyIYzomIiIgIAFBtNPHkoX4M15I8&#10;eJcXfPpsDZeFi1GFWT7PW14U5ZGK7iZFUEpX/4zLEOPuZAhaSqazJPO2QrvAqE1rqf3Zi0MTR9u5&#10;oxMwnBMRERERAODY4Dge2XMii815plbXugLAzUYUEV9ZL+rlMmWDId+r7m8v5p27dhgBcBvG8K5o&#10;us2HZmhvmWL6UY7rusx4LcXjm7b11tv8ClYdwzkRERERQRXYvOM1PTdhg/GJRSeKtGzy41te8pDu&#10;ZqAXs8yDYS75ZkTumeV56cADUR+uNPNsCZ8jtHcbwXiEg6cHGx0/2zzEcE5EREREqDbq+uXtJ6V1&#10;RGKxMBRhIi/d65pbFMUKUIGUFpO6qS9ZUC8evEES/FK9F1ZKDys/ve3e8+JaI0AK2fzeNVQ1BxjO&#10;iYiIiAjA1196TYYmbTChJW890WLJp/s/N0wxbHfRfOyiu64YuJi3xsDNawmytiju0mG8VYfKb6bd&#10;gD7t9BagYoAo1XO1RvRo+99AZ+ha7TdARERERKtrcGIS39kzgCgtdgQNZq9kVW8NzwDQbAyim8zi&#10;1oP6haLB6lEJGs81aGkxUDzQOINLpGVKy6IIoKqpke+P23rfEj54RbByTkRERHQRUwWePnQaO0+d&#10;Ly3IDPvOS5XzfDFoliLDXpS8Lh7e5sYllnYFzV8XwBVo4rYLhM8AACAASURBVP1pHy5FMvWNzae9&#10;peW4EYw0o/Tpe584V5vhjo7FcE5ERER0Eas2GvjR3qM6WrdFuPbtIkWt3AV3RV4Jz0vrRf94yz0t&#10;venF5JZiSsut6QRus9VpprQgeF4bx1pOq5jXanV9Eao6+9Wdh+GciIiI6CJ2eGAU39p9plQzLwVs&#10;30teLPSEFGE9m2eu5UWikidx1SDrSzFKUQUGinvTAdzudgVte2Ti7KfWGcQjkT5615PHett5Yqdh&#10;OCciIiK6SKVW8Q9b96KZGD+3HEDQyhK0kriqeFAkdwV0Fcn2H4KUKuS+eh60xrjHdMPifclpXI4m&#10;2kzmxRuZ4XIjQGIxMdGU7+karJoDDOdEREREF62zY2P48f4hP5tcXLgOV4PCVbvhE7nrIy9PX8mi&#10;umiY592Z/MagNWajNHBPNBy0tMwykaVN3RWDpsrjb3vsUE/7d3UWhnMiIiKii5Aq8OAL+9FfbQQB&#10;WIu2cb+LUNGSAhfKSzm6PE7RXRcG8awP3PfBQCB4b3Ia70r723uzbSwOFQBxausx5GFVte09uPMw&#10;nBMRERFdhI4NDuHZIwOIbTGzPIvmBsUM87y5XEpDFFHuSUc+41wgJq+yS1GFdzuIhjX2ili8ozkM&#10;W2l9V8GC1GlOzXbMGAHEvJraeM98v4tOwnBOREREdJFJVfH4wbPYdnI0aGnJgnQpHLt87hZ8BufC&#10;TYaKIS3ZnPSwTcY/SIpwf5eO4N9FBxf5KaT8Q7VRT/T7Xxg9enaRD15VDOdEREREF5lqPcKXt+9H&#10;agVhj0pYGRcp0rQEO4GKil/wCeTtKq7KDlO0wfieGAm6ZLKWmLdEI/lC0PKQF/caMzaaT3ttpiJy&#10;qpnolo9v0WmGpq8dDOdEREREF5ndvWd0R1+tvOjT5++WqYooQrgf2CLiq+IyTZbWsFKuxaNUgMsR&#10;4cPJCWzUZvEyi1wIut4Iqgleeu3g4TXd0gIwnBMRERFdVOpRjP/n0T2iYUsKANE8UAeTWtSHdlf7&#10;dsfz/w9aVdzvCkBE858oTWMRADelE3hnMoCKtLFms43QLhBYo2k11gc/1hMk/jWK4ZyIiIjoIvLs&#10;kVPoGawDWiz6VEjekSJ5FVt8pby8+VDYBmPgWlA07zMXEYgUxwuuX11wrz2Hu5LRKe9r+vaWGQSn&#10;uoygEeu+nZccfmleX0SHYjgnIiIiukgkaYInDg9gYDL2veAAfMVcXVDPd/fM+smzUrqrkLvecZVi&#10;SWh2meQz0IGWSJ89R7OnfKR5EleZxpJ9Jquaplr5x02bNVqyh64ihnMiIiKii8S+s4P48WtH8yCu&#10;wdjDcLKK5n3lBuID+9TNNt3uoXmOzx/iauia7w6K4skC3IQqHmj0zvj+pq2ez1JAr2T97/trae3x&#10;tr6ANYDhnIiIiOgioFA8fqBHDw3Bt6CUZia64Sq+JUUB4yrjWTuLBpNXnKyVpWhbcf/EVeFdX7oI&#10;fiE6ixsxgdlCd9uLQ7PRjWkzxZZDJ5on5/2FdCiGcyIiIqKLwGSzgT978qS4DJ0XyFEs9mwJ6qXV&#10;nqXBLmGNvXSfTntP1sd+BZr4SOMkbJg+25rIMvNFXcacm4jTRz6yu3+ynSetBQznRERERBeBf3rx&#10;ZZ2Ms9/9FBZxv4e7eWqpvzxc9Omq6lpaGDq15aWY9gI/7eXNyQjek/ZNvWga7VTP1xlgMtVdB0+M&#10;b5v1g68xXav9BoiIiIhoeQ1VR/GtvSPiC+Su2Rzw01ncUHLXS55d5xaDlpeDluYtAsib04tn5T+y&#10;l1JUYPGBqBc3p9WWkC3+3tm1NtMAFWNQb6bfuJCq5gAr50REREQXNKsW/7yrBy/1jpX6zMPqtM/q&#10;ec+LW+QpYZIuVngWfTH5YVVpGWpe3CcQXIc63pf0YT0Ws3ln0U/TbQS12O473bCPLOKBHYnhnIiI&#10;iOgCNjBexSN7T+lkUsnbV6QI6XlrSlEtz4O7Fllbg/Nu1KIfjxhMYgHc9W78YuHOdAT3RueDDYlC&#10;0y8Onba1JX+pVDVVY7756E+P1BbwlXQ0hnMiIiKiC9irfWf1uRN10TwvZ00qUm4SCYJ31ifugrdk&#10;XSc+Kau/32f5YFpLNk0x6EvP/wPgQ9EJ3KhVzLoCtN2AboCKyPFaFD31cdXFlOI7EsM5ERER0QUq&#10;SRP8+WMvo55WiqSrgIhCJFzwmYV2qPppiNmlCrdZkYTjEYPpLq4FpmiN0eKsABtRw/vrZ2aomjtt&#10;jW0BIDDQtG7xVH/vxt3tfg9rCcM5ERER0QXqmYP7dc/5bhHRYmyilKevqC+Bm+KcFu0u2ZZCxaxy&#10;fzyvtrtRiVmEN0XFPL/n3XE/3mXPBO9qpiDeXkBfZ8xYNZVH7t+x44JraQEYzomIiIguSJPNOh7a&#10;MSD1GCj1dYurfrt+8owiDPDBNJbSGk/1wVx8gFcf0t15yYP7ZYjxQOMUusS296bnaG1ZZwQTCfa8&#10;fKb6THsPXHsYzomIiIguMFYVj+4/huePDQSVb/FTEEU0GHUYjkTMW1lcT7pbIBqMXwxbViQ/6UYm&#10;+tCf3/OGdBQfio+jgtZw3m4bS/kOC01ji4c2beutz/sBawTDOREREdEFZrhWx4PbTuhAzeSdLJKH&#10;aPGzyCVftOnr3eEiUMBPZJG8FcYv/gSCcnYQ4iV7LbeZUQWK98Z9uCMZc5e2mC6gzzy5pWIECeTA&#10;+SR+YZFfT0djOCciIiK6wDx/7Kw+c7IaNqdk/FSW/M+8Gh5OJYcfhxiMTNSgwu571uHHL7pae9Ft&#10;DlypTfxidBKXIZr/B5gmoKvaOErxjbffuLF//g9cOxjOiYiIiC4g9TjBp57ZB2td6M7/P+9vCaex&#10;FPMP8xnl0KCa7q8otavA/eZnortzQTRX4C4dxn3RwAKmtEw9JgC6KuZINUmfwIM74lm/gDWO4ZyI&#10;iIjoAvLI3sN64HxU7A7kprHkFXHXf64igClq6759BcWgRB/Q/TSWYHVoufHc/6n5az3QOIlb7Gj5&#10;zbXdal6+sEtga7FsPTV8eG/bX8QaxXBOREREdIE4V63h4VcHZLxp8wCOvCXFLQh12wfl4xA1CNk5&#10;P/s831zIV8ulWEjqquslrutFgZsxjl+qn4BOlzTbDehBF40YjA/GeOiBLdpo8+41i+GciIiI6AKg&#10;qnjuaL8+f3LAT2YR38PiQngW/fwyUDdW0S/2zBeFhgFawm5y4+9GXn1XZGtBw5nnP9c8h7t1oM13&#10;PktaF6DbGNRTvPj17+9/ZR5fx5rFcE5ERER0AZiMEnxx+wFUG3nELhrEXWwutaqEMVBRbmFxdxSL&#10;QPOe9Lxyni0szV9Dsgq823H0KjTwa43DuNxGmHeZvOWYAEisjRrWfOnjqkmbD1vTGM6JiIiILgDP&#10;HjmtTxyr+dbwbMpKMZqwCOXuWN7AIuqr5q4S7sJ4eLmPz1lKz6vyYVdM9tJvjodxX3wWxv3XQXtr&#10;PqdljECNeW503P6svTvWPoZzIiIiojWuFsX6X7b2CET8gkwAUONGJ7p4Xcw5V9fuApOPTCyWhgII&#10;7/ALSv19ftWovwIA0A2LD8YncGs6Xn6DbQX08gEFUIFONhL7439+7OD5+X0jaxfDOREREdEapgp8&#10;Z/cRvHR6IpiyklW2XSuLy9fwbSn5+ENfQS9q40VbC3z7insdCYK4hotF82uvQBMfbJzCBonLJxag&#10;AqBizMHBqPmTi6WlBWA4JyIiIlrTzlUn8a19AzLSsACKqF0mxRSW/CLxC0WlCPVBK4tf4OkOuXGM&#10;pUGLkne5CFSB98cn8YHo5PRvdJ7tLeu7BAN1+4O3fe/Y4ZmvuvAwnBMRERGtYdt7B/WZo4N5Zbxl&#10;0goA1xguQRtLkbizgC1u7GLeAuM6VlygL21CJCZ4nrsfuFRiPFDvhTU6Z8vKzLLrKgI0U51omugr&#10;bd54wWA4JyIiIlqjojTFnz3+CiaTYD65ukkrOT+TXP0IF83HI/q6uF/0KcWGQ2FPuQ/2ec1cg1ie&#10;B/z74n7862bP0nwwgcYqD9/1rWO9S/PAtYPhnIiIiGiN+smB47rrvApagnbxS1ER9xVwl67zBpWw&#10;b1wBqOa7iErwPHXVcNeXHvSyq+ASRHigcRLXaa142AwV/Lnk/yFwtmH1m6qqc95wgWE4JyIiIlqD&#10;qs0mHnypT9wEFdcvrvnGQ5IfE4XvCxdXURc3CtGF7LyS7ke0FO0x6s/7Qnr2vOA/Bm60k/hgdAKX&#10;IFwI2qaWwC6qGls8NzxafW3+D1v7GM6JiIiI1pjUKr668wiePzmMcAshH6iLLpSiZUWLoN3a9lIE&#10;8CApqxQVcrQ8MP/hxjH+SvMQ3hedmvpG210EGhzrrpiBsdh+7Z7Heodn+PgXNIZzIiIiojXmzPiE&#10;fvu1s3YyyRd4Bm0rrl9c892EXH+5C+x+byApdgwtdcK4IO7GLErRV+5mnAdDGrHOJHh3ox+2rVQ5&#10;S1+LAN0VQT3VXf2TyXPz+kIuIAznRERERGvMzr7RyZ+dGs9bWjRYyOnWcRY7eAIoLfj0O4AiWEQa&#10;jEyEaGmjIn+NKEQF6vpn8mfeH5/GLzWPLcnnMqq2nuKL73m0Z3zuqy9MDOdEREREa0gzThr/92Ov&#10;SgJTSskudEvLLMXSnJW8nzyYzVL0kaNoYXHPcndqcL+4iS8KXIYYvz7RgyukXrxYqzYXhnYbQcPi&#10;pYHRoUfb+yYuTAznRERERGvIjw/1Dh8f1UuyyStSLNYMg7SI7wdH0NaieQ9L2MbiKujF5fli0tKr&#10;ip97rjB+cembkqFgfGLrtJjS7bOS7L01miIP3/vEufo8v5ILCsM5ERER0RoxUmsOf35774ZIs7K5&#10;r4q7RZ7iG1fyNvFgyopvfREfwlv7x32K1mJpqOSbDqnvVc9+bpAY/7a2H3ekIwv7MBL+KoCRnUP1&#10;9Emo2oU98MLAcE5ERES0BiRpmv7kUP/49lOjXS4hu+p2Ni5R84ksAoVmYxTdck8tArr6Y8FSUD8a&#10;MQzpbvRifqalon5zWsX7olMwEmbpOUrkM1zXZbQ+GqWPvO37B4/M4yu5IDGcExEREa0BjTitfeXV&#10;U/21FFcW1fKM24bIzTgHTF5ML7eauHYU97u7N+TaZfx0l6AqX+wKKnh/dBx3JwPTvNMZAvoM7S5G&#10;BKmVs0OTXd++2KvmAMM5ERER0Zqw5eTwq08eH7m/6P3Op7MEGwaF+VcVxWSVloks6qa5IPhXtKiX&#10;dhV1t7torlBciQY+VjuCSxEtqMc8vKhioLVUv/KOH+893tYXcYFjOCciIiLqcPUoOffJ53oaKtKt&#10;YYp2s8q13ObiT0OL4Sz5cRWB5A3kfldQBAtKg5Wg6v9DoAj3IoL3NPvwi0swPrFigMSit9q034Sq&#10;zn3HhY/hnIiIiKiDqSrOT0Y/eOXs+H3hJETXDa5ulKK4HT2DJB5Ux4u55ijml4vvWvchXIoX8ItK&#10;/VQXEWzUGv795B50S1K8yXar560tNAqNod891z/RO/9v5sLEcE5ERETUwarNZO9vfPOldzTj9Hp1&#10;s1i0XPUuBJNYwpYVoBTcw2p5uHto8ZRwNEsR9g0U72mewXuiUzCYrdA9d1+LAKhI5dBkjG+8d1vv&#10;RT0+McRwTkRERNSh0tTGzx4b3rerf7wLxoibuIKwJ9yPRWyZTR4s+Jx63E1eKUK0W+iZVciNH7no&#10;zokILtEYv9I4gFvSsfY+wAzVcwXQZZDWEn3mxd7xve097OLAcE5ERETUoZpJ2v+//XTvHmtxn0zX&#10;a55fF4ZsFReqtQjXpV1B4avvfu55wO8wmv8MX+cOO4yfb5yGTpcgp6vizyC7XaqTRr60iVXzEoZz&#10;IiIiog6Upmn88unRvz8+WvtNmEp3MaFFgwHnxTTy4u98gaivrmd/q5vCkre3lEYpukBfytP5q+XH&#10;K7D4rdpruDs9t+jPtq7LYCLR79/2tT07F/2wC0zXar8BIiIiIppqrBG/+p+eOFgV03U/kC0MzVpC&#10;Wmrdkk8fz/O53xFUw/nn8IX0cKfPrIKenSyq79mEF1XfoQ4BcJcdxMcme1Caztjadj7l2NSLjAiS&#10;VIcSa/5xAV/LBY+VcyIiIqIOE6fpaBSnD207M/bfls+UQ3j2001ecVcgC+yuMq75n3m1XPyCURSd&#10;L1IEcbhe9KCtZR0S/OrEYdxuhxG8SnumXKpWDb5f13W723/IxYPhnIiIiKjD1KL0hQ89/PKQQm4F&#10;XDW86Bd3O3UWnStuzrn4arjbSMgtIlUgqI1rHujz477KXlTQfc1bBLemo/ho8xA2IC6/0XlkdKfb&#10;yJnxSDffuXlHm6tKLy4M50REREQdJEkSW52MPnvgfO19MOZWP3vczx93/1CqbgMCMe6yooFcJQvq&#10;fmdRCZ+H8rPdcMW8P11EUIHFh5pHcHc80PJOZ0jms8w3X1cR1BLdetgObF3wF3SBYzgnIiIi6hCp&#10;tTrRTDff8cVnDUT/CChmkgdrQPOgLb6C7ttatDy5xW8k5M7ncwz9tJa8Vu4Wlmr43Ly5/Fo7iX87&#10;cQCXo7HAT+X+IwAQRWOkjs88sHlgYoEPu+AxnBMRERF1CGvtyaPnqw+ldfnvxFTWu05wvwi06EvJ&#10;FQG9dXGmj+hStLZkfxZhGfm9fpGou17d/BfBLzaO4V82T87wjtvva+k2gnqqj9/1vX072r7pIsRw&#10;TkRERNQBrLXx8ZHJZz6zbfd+VCr/YzHaMO81z1tP1IgvQwPwIxDV9bQEGxJJvo9nax+524BIg5np&#10;2QV5LT1vfblBq/j98VdgTZjeW7SRz0UEVnW0YeUhVdW577h4MZwTERERdYDU2r2m0fzkN3vir2dH&#10;gjnkgbCq7TcRcrMTszvy5Z4ClfIeoC50q78XxWv4EYnZiXWI8au1g3hb0u/vb1vLpUZhU6l8PzLC&#10;XvM5MJwTERERdYCJRuMf3vSFV2+F4o1uQWaxCDSveruFmgCylhYp9Y9nVXSDMLirf8aUvUDz6nl2&#10;j7oRinml/o50BL83uQMb0bKB5wKq590VOT8S6fdu+9qekfl+LxcbhnMiIiKiVdaIkpefP37826jY&#10;D8GY29xx3wDi20/KGwP531yYDzYOat0LyI1gLOrrrjsmX1LqNinKb/jN5i68PTrf8k7nXz1fXxFM&#10;xth6/sp1T7Z/88VL2PdDREREtHriJB0an6j94XWf29qLimx3CdkH5Tyq+akt/lyxG1ERqoNjkl/j&#10;28XduWKaeTH7XP2zIYLX6wh+3Pdl3Knnp+4CGjxz9mNZFbjLyORgUz58yzd2b5/P93Kx6lrtN0BE&#10;RER0sUqttanaxwYmx7fA4POud9zNJBcFYLJpKj6oi8vrecVbgq2DfM+LS+xFS0wY6f0IRbhAbiD5&#10;VqIGFr9aO4A3pudhDcLkn5tyYEZdxqCZ6mO3nN3D3UDbxLYWIiIiolWi1p4ZGqn/7d3/dfs6iPyK&#10;m86ifhvQ8s6evm88H4+oCKrgRdHcXVz6qVBoS8gWdb3p6ncUvduexf8wtjML5jOZ0t0ytd1FBFBr&#10;+5upfQjPojnHV0E5Vs6JiIiIVslkI/razTdcuRUbLv82RK6AlqvhgJvO4jrBC0V7i+uDCSroxRDz&#10;rCLuxzECpYQu5U2LLkETH5s4jDuS4fl/mJaCegVIU2Me7b6i+0WwjbptrJwTERERrYIoSQ9F9eRL&#10;8onHPwLgF8RvFgS44eXFiMN8dnlpM6FgzKIP48XEFR/nBVAp4r3kk1mCR/l4fn06iV+uHcBlrYXu&#10;BUxoqRgzOty037j6wR1js19JIYZzIiIiohWWpGm1HjX/6pe+8uIZWHwIFXNz0X5ShHLRoAKe31sK&#10;7H7GebbRT+lwfqNqPuXFta+4N+FGLOZB3ojiD+rb8K7mmTY7yqfhJrR0GVRj++PbvvnaUwt91MWK&#10;4ZyIiIhoBVlrNbF4ZnRy8od7xqLXS6XyJ36GOeCDtRuKqBKWqIthiiHX2uJ61YsFo8g3HXKhX1x2&#10;9891Gf0uPYdfHeuBGLuoz2cESFIdbqTpf4Xq4h52EWI4JyIiIlpBCkyOVMf+/o7rr+/H+ks+nYXy&#10;LJIVrS15oHYVcClXyV3Li4iL8Xk7i7s/3+VzapUceZuLQBT+nm6x+OjEEbwhHSqum1VLP0zwhxFB&#10;qvjeWDq4byHfz8WO4ZyIiIhohaTWar0ZP3zTNdc8io//6B6IvjfcUEgR7PopflhiOBXRnYCPcUEb&#10;i5vgEk530dJCzZae9LzV5d3RKfzB2HZ0SepuWxARQAx6RqLoH+7ZPDCxsKdc3BjOiYiIiFZInKY9&#10;o43agwCA7g3/UYy5wS3sLLWrSDbmEL46Hpx314r6IO6CNvLechXJ21bySS3BM4qW9ezYJTbCr9T2&#10;46a0Ovubn2N8ogLoMkgnEzw2eNXlu9r/VijEUYpEREREKyBJ01qU2C9se/LJA7+178qPorvrNwAE&#10;U1W01HReXpRZGpqYHwl60lWDirn4GelS3JofVr8/kVtweo2t4yMTR3EJokV9vooANpXhkUb6d/d/&#10;dUdtUQ+7iLFyTkRERLQCEmu3DJ8b+6ff+oezgu6uXxZjrtGWBZ7iF4MCCMO2q6BLPnnFj0iEv9K1&#10;wBRV9Ox3t7uoq57DV9UBiOJfRCfxtqR/yvudb2uLEdGaNV960+Z9++d3J4UYzomIiIiWWZLaeKhW&#10;++wdd9zQj7vfcAUqlf+g4nrEg7GHftFneWGnW/Dpxiy66St+FKJks8yLknjQupKnbHd9OEv9dbaK&#10;3x3fmd1bMkMyn661RQBjBKniSDWpf2Mx3xMxnBMREREtqzRNbSOKH775qqueAQBce+nXgCJwu42D&#10;NKx2B/+g4rpUckH4BgDJG1rElKrwmod7N05RgmeIAOuQ4P76abwr7lv0ZxTVZiPVr96ZHj646Idd&#10;5BjOiYiIiJaRVeybbMSfA5DKJx57HyB3hy0jEvxfGJ6LxZta9KCLBpNdUJro4prR3b3uby1Vu7NN&#10;iaDA69Mx/GH1Z9hoF9cebgSAwZ5qHG/GZl1c4zoxnBMREREtlzRNJ6M4efjGqy8/BAAw634Dlcot&#10;rkXFB3NfNRe/aRDyqSsw4SQX4+ebh33mLtSruBYXQEzYsx68iAAbkOB/H30Wb4/OFG92jmksMx1e&#10;VxEdS/G1O//54JH5fTs0HYZzIiIiomUSp/bZofPnvgggkk8+8WEY+aNilKH63nHJq+bB0tBiWou6&#10;36W0SNPvKOpDd3ZANBvDqOraZkpjziEAfr3xCj5QO4Zr7eSiPl+3EdQS3Xf45PiD3A10aTCcExER&#10;ES2DJEnHhycn/vNtt902IgKB6f5dGFkHIAjb2ZxDVfUhPJzA4haJukCv6sYpFoG+eB7gNx3yxfLs&#10;uQIX5gWXIsJvjhzAXenAnJ9htokt+Tuvpan5qwe2nGjM79uhmTCcExERES0xa6020/Thnz355EsA&#10;gI/+zTqYyn+fTVYpRiK6BaEShGonrHb7FhcRqJTjm/gxi8UoRr+Y1JXKfWBX3BUN463J2enf+DzG&#10;J5osub9wtpo82f5dNBeGcyIiIqIlZK3VKLFba+ONv9m0aVO2QPKBdz7qRyM6QYVcg4PiK+pFq3ix&#10;wVBwa9Cw7u7PKu9F+C9eRiAKXJPU8H+OPIXbk5FFf86uCs6PRvbv3/7913oX/TDyGM6JiIiIlpCq&#10;VhuN5pe2bHnsKADIp575MFB5Y9h6UrSfuAWdQetKcKwoebtfpaiio1gA6sO4hIE8/02KCv37G8fw&#10;7mZvywSX2U3X2rKuy6CW6AvHqzGr5kuM4ZyIiIhoiSiAKLVPHO257J83bdqUyieevgtq/kqM3Np6&#10;oa9t+wWbppSEi9aUov/cn4DbVEiDUJ+1mIdh3L+WAFfZOv5V7ThuTYcX9RmNAIm1jfGG+cy//MHB&#10;6qIeRlMwnBMREREtkThJTg0OVz9+//3IhodXzMdQqbwzG41YbirPwne+YNMt3oSba14efzhtD7kn&#10;QUQvul2yHUOzKnw3UvzO+A784fjzpfumJTP+gfxj2Bjy5dvtrh1zfR80fwznREREREsgSW29Gad/&#10;971Xt/f4g5XKn4RTVXxy9j3lxveUF2MPi3gm+fVFj7nvSvfP0paWGDedxW9iZICb41H8TnXHvNpZ&#10;QsXmSAIxcqyadH2NGw4tD4ZzIiIiokWy1qq1+vTZwYGH/+hjH2sCgHzq2c9C8HoXvkvNKf7/isYV&#10;wC38VN9vrsG1osHiUR/as+NuXnrwKP/7pRrhfx79Gd4a9y/6c3YBzVqk//z9bWMvL/phNC2GcyIi&#10;IqJFSq0dOjc6/uk333rraQCQTz5/N8R8EMYY1enuKErpxVpPX57O5pm3hOxsoagWkV7y2eXi2mAU&#10;LtBrkNDvbZzBB+pH0YV0UZ+xYgRq0DPYbH7xj3p6mot6GM2I4ZyIiIhokRpx8vCLW65+wR/oln8F&#10;yH2uhcVF5dJCzWDhZqmnHAIRg7BP3bejSD4nvVhOCsAUdfk8oLulopdohPfUT+AdcR/84+ctu6nb&#10;CCYTfOmt3zx4YiFPofYwnBMREREtkLVWa1HyXNKof27Tpqw0LZ94+i4Afw1jfH5WKVpOih1AFSIK&#10;zSeslBaL+nWfkk9PDCvt5ZYXV0kvFowqVARdYvHRyYP4v0aeWPTnrBhBPdHnRmuTX1v0w2hWDOdE&#10;REREC5RaHYjT+PNPPvnkaX9w/brfg6msl2JGYkYAUVcZl3xGuaukF/E6q33D/64+iIcLQ908RZfi&#10;XYjPg7wCr0vG8Ycjz+NybSz+gwqGGxZf2IWfW9wcRpoTwzkRERHRAlhrNWqm3z9x+PBPNm3alFXN&#10;P7Xl3TCV/6WokEuwwZCB5smraGEJ/t/t7OmmtwTtMMGolqzv3IX6IMmFfejrkeC3xl/FO6O+hX24&#10;oP2lItA41ef7NnT9dNPmzYtrXKc5MZwTERERLUCUpkf2nDj3n+69995JAJBPPnUjKuv/TAyuD9rK&#10;AeRtLdP2ewfVc9+O7irp4WQWFH9DoCpuLDp8b0s+dAv1TwAAIABJREFUjlEgeEvcj1+sHcJlOte6&#10;zdmb0EUAMTI03pBP3v/gjsE5HkZLgOGciIiIaJ6SNB2rR8kn3nvPrUWbR/eG9wP6r6HGj04Md/lU&#10;IG9DyfvLw8mH6iK55J0qYbovKupZFT5f+OlnprvFoNk9l2sdf3z+KXywcXjRn7O7YtBM8Z3bvrGb&#10;Gw6tEIZzIiIionlIU5tGSfLtahL90B2Tj39/I4z8fzCVbnU7ffoqeNFnHqzrhNsItNh8qDgZLiD1&#10;JXINOtPdJkZ5tdyF+y6xeFe9D+9vHinuXyBjBIm1PRNx/Heqahf+JJoPhnMiIiKieUis3T02Ef3l&#10;bVddNeIPXnH9vxFTeWPYRe5Xdub/tNRpnlXBVYM7gsHm4pK7m84iAEy+6ZDkC03zuefuAQrg9cko&#10;/o+Rp3CNnVj05xRora74wrbmvgOLfhi1jeGciIiIqE1Jkmh1ovHZm669ohxYTeVPshnk7kBLewoA&#10;aD6lBUHFO+9GKVXKi5kryJd/BruAulzunmPyRwu61eJj1f24p1kMjpnWlGr61PJ6RQQW2D0U1b+9&#10;abNGsz+QllLXar8BIiIiorUgTW1aT5Kvn7z68u9elx+Tj395A654859DzNsh6rO17zMvLdrUIpiL&#10;QlTyMYktW4i669z8c3XhvaXy3tK3fl/Uiz8//0NcgsVt3ikAuioSnatVPvWWfzp8Ag8v6nE0T6yc&#10;ExEREbUhsXbP2Fj9M/cDNX/wije+G6byB6iYbreY0/WOCwxKreP5H0VFXf0iz4JL9vkoRZ/b8x6Z&#10;fKa5q9C7uH5tOonfHtuJS2RxwRzIdgKtx3jitn/a+QhUde47aCkxnBMRERHNIU3T6mQjevBc3zHf&#10;ziIiBqb7/xUj12QHkLWuZCeDeni+4RCKaSsKVw0PVoi6eehGgsdJMKElbGcpbl2PBHfF5/HRydem&#10;f/PzWBQqWTtLf6L611wEujoYzomIiIhmYa3VejPZ/NQVl37x/vvvj/2JTz33dqmYD6hbpOmmroST&#10;Dn3rSbH7px99mB/R4LJyYM+PqRY96cGEF80D/Vua/fizgUdwa7L4zTsNENVS+5XDk4MvLPphtCAM&#10;50RERESziFO7f6xW/fQmoLw7Zvf6z7qmD20pZ6sEYw9bFBsLBWMWMV2feiZse9HgvAC4BDF+tboX&#10;76sfgUz7au0zAsDgYLW7+8vv3dxbX9TDaMEYzomIiIhmECfpSDNK/vILn//8UXdMAJHPvfT7AO4v&#10;dvYsZo2LmGBTIAHE5C0rwbGgyo7StJagrxzh9JfslSU4LwB+rt6H3xvbOv955tNMbOkyomMxHnzD&#10;QzsXv3sRLRjDOREREdE0rLVJoxl/9Qc/O7T54x//eOJPfGbrPRB8EqZylQvabmMglZb6tRRbC/mg&#10;Hcw8L10Kt9+QuPydP1tarsu61m9LBvHp/s14fTo6y6doL7V3VwSNVJ9KJgf/kb3mq4vhnIiIiGga&#10;cWoPDI6PfPZ3P3LvZOlEd+WPxFRuygrhiqJ6XlxSVMJNHsrLiz+zCri4LYbye4y/pBiaKMFEl/w/&#10;BERwqUb4tfHduCVdfJ95tshU+yfTrr+99Vt9jUU/kBaF4ZyIiIioRZKkYxON6E/fcNNNJ8Pj8nd7&#10;rwbMb7tqtvr/m45L2jLlWLEREXyri+QbDkGK9pV84KLvU8/GMCp+cfIg/njwp7g6Lf93w0IY2KRp&#10;5bvHRyae4ujE1cdwTkRERBRIra1HNv3bvmPjj4fH5XNbNiKJvgljriyq5H7MSjHiMDiV/dTy3y1/&#10;+ODd0oKiWvSkF1V2wY1pFf9u7BVcofNYszlDd0tFBGK6eoaj9K//5Q8OVtt/IC0XhnMiIiKiQBwn&#10;L5+v1b54772vK5elZcOHoXi3BH3lPn+71pVgwaY/H4xHbB25WFTNg1uRB/X8mZKPflEBLtEm/sP5&#10;Z/BrE68s+nMKgIoRTET60J1f3c1FoB2C4ZyIiIgol6bp2OBE9Y9v37jxRHhcPvPK7ah0/y3chkPZ&#10;0SlzyV2veGkRqBZBG8j61AWC1lJ7aTqLn4Wu0HxoegUW9zZO48O1fahg8Ws2RaCR1ceSmv3aoh9G&#10;S4bhnIiIiAhAmqb1WpR8+pZrr92O1k7ybvy2QG70k1mAcH1nvvsnfMXczzJ3OxLlsjnlRQ85UGwq&#10;5AN80CYTjl68Ix7CX5z7Lu6O+hb9WQWAMTg7HqWfv2nzq4OLfiAtGYZzIiIiuuhZazVK7VNnBye+&#10;3HpOAIHR/9VPU/GLNYsKedie4s4ITHE8nLjiJ7sEmw+F01j8NeLbYrokxS9MHsN76kcxpzmmJyqA&#10;LoO0keCHPY2zWzDLklZaeV2r/QaIiIiIVlts7WsjY5N/+uZbrz0dHpeHdl6HpjwEyG2CrOqNvC3F&#10;TVyBaLEgVDUYh6jZqZZqu6j4OefBFHR/geSJ3T2/Sy0+Ut2HTwx8u2VTooXpMkCsOHFyQv/igc0D&#10;E4t/Ii0lVs6JiIjoopYkSVytNT/9+us3Tl1l2cCHYPBrMEZ864oWoVp96VuR9YfnxzUL4aFyH3pY&#10;eS+q5kUpvbj+xnQM/9Pwc7g2XWiOLt5HXo1v1FP85X2bd52e5SZaJQznREREdNGy1tpGkn7j9PEj&#10;3209Jw/tvA4V8xeQinHtJcWEFeTjDf2slbzdRf0GQyr5ZkT5PWGfuducSEX8RkYiQeDP71unCf79&#10;yDb8fKONdpY2CFStmifOT0TfW5IH0pJjWwsRERFdlKy1thnHz46Mj/3FvffeO3U3n0g+DWPeDBQ7&#10;fro1nq667QJ31vKS/eGGsExp5Ba3clTdxfkzilGJrq1FFaio4hfqR/Cn5x6BNYtvCxcAYuTEcLP5&#10;V/ds3te/6AfSsmDlnIiIiC5KqbVDo5PNz9x6ww1TytLyX3b+OqTyK62rK32PuC+WG/gJLnnFXPKq&#10;uQTtKiLBfX5FaLGwtDz5Jfvj5mQEvze8dUmCOQB0V0QnEvn63nPNbUvyQFoWDOdERER00bHWxhP1&#10;5t+cOd7zBFqK3PL7X94AU/k3YuT6KWEaxSyWoj4enitmnYdtLKrFhJbihZAvJG3dGxTYaOv4j4OP&#10;4zeqO2b+EPNYHNptBLHFof1D6Wc+9mjP/8/encdJUZ3rA3/eUz0L27BvKogookHFBI2a3CQkMSZk&#10;M0bx5t5s3HtzYxITk7iv+WHUGLdEo1FAXFDQBOKNO2pccEWUXTYZ1oEZBph9enqpqnPO74+enu6e&#10;tXumZ3++H2GY6qpT1eiHfji+5z3R9K+krsZwTkRERP2KNkaHXf8Z+O69M2bM8JJfE0Bw+vTroZyf&#10;Ja/njHVhsSkz2y2Lr+hMnWW3zbVaSa5Hb6hgtzgrVIgzwjsQgG7Xe2x8Cyu2wlXqdzOfXl/V4QGp&#10;UzGcExERUb9ijNlW60buHD58eE2TF5dBQdRlsW8S4drWl6/EWyfGe5HbeCtFkYYsDqikXC4p4yR+&#10;IQ3jxRebxiboLSZ5Zbix9GmcHNnX4fdqASiBjhh5NugMeLXDA1KnYzgnIiKifsP3/crK6vDct19+&#10;eTWa23ynbONSKJUfb7ICINE/EUia4UaioiXeVjFeOx6fJU+ZKG8c0BNX2fqFogJgpA7is8FCnJCF&#10;XUABwBGBo9TWuij+PPH+tyuzMih1KnZrISIion5BG+OHXX/h2FEFT1lrmzZTuXvNGcjLOSX+fWLn&#10;TgANmw0lfQtJNF2pf802zITb+s7nSXXo8VYvsY7psY2I4qUuIsi3Lr5RvQE3HMpOl0MBoBR0TRT3&#10;HLVo7casDEqdjjPnRERE1C+4nr+iLBr+a7PB/L4NxyM/dxFEHZcoOUmd/E4pQUla8NmwFFSSvjZ0&#10;Y5GkNoz1YyYH/vivBPhs3ce47uAzGONXZ+X9Oo7A1XijuLLsH1kZkLoEwzkRERH1eVHfX19V6197&#10;zPDhe5s/Qz4PUVMbylLQaOFn/JgADTUo9RrWedpEPXrq4s9ESYyt72GeXDIjAMbqKny9ZiPG6YqO&#10;vtX4sDDW7gxG7e9OfXoPF4H2IgznRERE1KdpraM1NXV/PGL0oGb7Esp9a7+NgLo30QwRSWs2E7Po&#10;QKP59Hhf84aBEu0VJd59EQBEASqR+uN90OP3KTBh/KTsTcypfDNr7zmgJBzy1KLCoop1WRuUugTD&#10;OREREfVZ2hgT9vXDK1575Z/NlrMsWJODQM6PIJKfKCdPBPD4MdvQ8rBxsQsaQnpicWhSa8T4rqDx&#10;b1V9eK8/L8f6OCFSgrODH2WlbSJQ39NcY/3+oJ43c8WeSFYGpS4jzf2HSkRERNTbaa11xNPPlh+q&#10;+eXEiaNKGr8uly4bgONPvBlKXdqwdLNRLEpsEVT/s43PjSed19C1JWnNqMR6ozcUtFiJ9xtPXAPg&#10;5EgRbilZipl1m+uPJw2WPH5LGr2mBFAi5ZUa5x3x4Jq3W7mSeijOnBMREVGfpI3dWetGbmsumAMA&#10;ppwwHoKfJHbutLHFmimT44lil3jojs+iN5S7NJ5IR6JzS2JhaCyYCyTWrAWCMX41rjvwTCKYZ4GI&#10;9VxjH95bfaiVrUWpJ2M4JyIioj5HaxMORr3r6/uZNyGXvzIIynlclFOQmCxP3qkTDYtAG75J9Ftp&#10;OGqTS1ri58f7ojcK7fHxLQQFNoQZoT04M7w98XKmxQyNThdYq8RZWR7RC89aui+c2WDUUzCcExER&#10;UZ+itQ6Fo/6fRgwe8M/Zs2c3X8h97BG/AOynGsrBm+4RlMjX8dlyJHVrSfRQTGrDUn8upKFdYsMk&#10;e9LYAdH4XO023FT6d4zQwQ6+28TzBwKqqjJsbp382IbtbV9BPRXDOREREfUZWmvjevpfleW1DwDw&#10;mztH7lt7Fhz1UzgqP3ZAGpWsxL5J6aqC+IR4oiNL/dGUzi4Sr0hP6oUeL2+Jf/1EpBg3lSzD8dED&#10;WXnPAiBXKdR5WFqSp17LyqDUbRjOiYiIqM8wFpsO1tVeM2HCyGbrzGXuqgLk5t8NkeOSWyTCxmrB&#10;JZHOk0pc4kFbIJIUypvWrcQmz1OmypM2GoLFOK8Snwtuw7FedoI5EMv9HuzKOjd6x4z5q72sDUzd&#10;guGciIiI+gTf1werQnXXTBo5cita6nFy1NDviVKfBpBY4Vn/xTaaKW9mpWcifEujU6Q+6sfrzi0g&#10;NnWcwTaK86pW48qDzzQT69sv4Mih2ijunvjY5t1ZHJa6CcM5ERER9Xpa61Cd5967+t13WyzrkHnr&#10;PgFrrox9E++gkvh1ymx4cteW+Dn1YT7Rwzx+jYodjwf0+utt0vUCwber1uCKg89iuK7L2vvOdcSG&#10;NJ4uD0ZehLUmawNTt2E4JyIiol7NGOOHIv4j2zbuv3fWrFnR5s6RP60cASfvBog6ttkpdRvvsNJa&#10;x5R4a8RmDgP17RMbDjXMjjswONHdh88Ht2CUrknzXbUtoADfYFsl5KppSzdnZ2UpdTuGcyIiIurV&#10;PGNWllYG/3jGGVOaTb4CCAYP+y3E+V7yzHZK2UpSWxWR5BAemxVPaoWelLylIZgnWiiiftY89kME&#10;GO9VYc7ht/Afle9k7T2LCESpsijsjZPnr67O2sDU7RjOiYiIqFeyAFzP31XneVdPOWrk/hZPXLZ5&#10;EBR+ldpVJS7e8jDxtVGpeEM3l1ieT9oCtMnC0cRxsbFdQYf5Ifzy4Mv4ccUb7X+TzRxyxHoRg7+X&#10;F9Uub9/A1FMxnBMREVGv5Pv6QNj3rn7t+edXtXSO3PP+WFQ7r0PU0IZ2hpBG+Vpg66fEbcpSzcS0&#10;uEBg64vIJWWTodQZ+FipuoUVIB8eLqh8HxcffgkDjJu19x1QAlHq/ZJac8eU5YXZq5OhHoHhnIiI&#10;iHodY4wNhiP37dgy4IUWNxoCgIFDvg3gE/EFnakz5o1bHsa6kiO5GwuAhgvrf6SUsACx9oqSmEW3&#10;IgjA4PhICb5b9T5sq3XsiVskPUyLVOw+4UpP3/qJJWv3tj0w9TYM50RERNSrGGP8iOst3TVk0N0z&#10;ZiDU0nmycNtMqJw/QDmD4vk6FqzjSTgprSf3JI9n9HipiwisTToNSCptQWK2vT7Ui7U4MVyMm4uf&#10;xGeCH6f5rtII8ACUWM+z6oGXt1e2s06GejqGcyIiIuo1jDE66uvXq8Ohq2ag5WAOABC7ECKj4rPh&#10;Nh6e4/FHgOTG5pLUVlGQ6HmetC9Rwy6fqF/smSoWsI91D+L2/YvxxdpNyRXsHaYA40NWlNa5981Z&#10;sSeStYGpR2E4JyIiol7DN2ZPpC5y0xEjRuxr7Tx5cOulgDOxcU04gFh9ebxbS1LduIU0zJYnMnty&#10;s/JG4yRvYlR/boEJ44xgIT4b3NxoQ6OOEQECDiqrI3L31Mc37sneyNTTMJwTERFRr6C1qaqoDf16&#10;+PAh79lWNtyRhdv+E45zI5TkNCnhTg7YyU3JGx1K2j0ocaRxGE/eoEgEg0wUM2s243cHlrZVOp4R&#10;ARBwlBfUuPuouskvo6HIhvoihnMiIiLq8Xytq0Oud+u8ewpeBtByMH+gaDggF4iowYkFn4mFn4mA&#10;bVODepNTk/NvYrGnSNPjQGyjobNrPsLvS57EeK+iHe+wGfW3cpTA8/F6WYmah6VLW178Sn0CwzkR&#10;ERH1aFobz/XN34vKDi2cOxd+qyfnRuYh4JyXOsmdWPiZWq4S/5oI79YKEi0Xk85s6NSSqDlHfSEM&#10;AJwS2oM/7FuMydHSxLNkPL/ddLq9vg5+d61r/3zC82uylPqpJ2M4JyIioh7LWgtX6xc+2Fp81bQJ&#10;E1oNp7Jw04kAZsa+QaP2hEnpPLlVYnI3xYYtiJJ2BG2ypDN5tl2gxOAY9yC+XP0RjvIPNX9eewkQ&#10;EAnXefaPRz669pXWSnmo72A4JyIioh7L9fXa6mD0+pmnTqpq7TyZt2k6nPwn4ThjkLSws6GrSjxt&#10;C1BfoIJ473Mg1ptc6r/Gvk8+Hw0LSOPhPR7gh/u1OL/iffz60LPZLDMHAOQ6ClEty/cqWWwt68z7&#10;C4ZzIiIi6pE8XxdGXX39268N3tbaebJs11Dk5j0OUdPjx2L14Ul9yFOibVJIj6/7tI33AZKksJ1c&#10;kC4NuT7X+vjR4bfw60PPYahuvatjppQS+AZb6zz3lhnzV2d3cOrRGM6JiIiox/E8/3BNMHRVwaC8&#10;5bNno/VFkNX+l6Gck2PfJCJ1k3KUpIWhiU2E4m0Uk05Lvj6lE6ONVcVYYICOYs7h13FjyRMYquva&#10;8xZbFYAcrnXN74949KP1WR+cejSGcyIiIupRfK2jIde7+/V/vfRsW+fKIzvOhePMT5SfJPojSkpZ&#10;SnxCXBp2FUqUviBpkaekhnLbaNYcQI71MTVSjP8qew02Zcq94akye8M2XioTkxMQG7Z4YmdZ6AWw&#10;zrzfYTgnIiKiHkNrEw27/oIte3bNmz17dqsz5vLQlqMh9hIoGRU7UP9T/YJPm7IotHFli63P6Knt&#10;FCX5RCuJ4G5jLyhYnBDdh58fWo7josUdeq/NyVECV9sN+2TAjZ99Zltt1m9APR7DOREREfUIxhjr&#10;+Xrp/kM1t541bVrrnVlEFCT3t5DAl+qPtHAimr4cD/EW9T+kodQlNmueVIgOxGa2JRaaJrqHcemB&#10;Z/G9ireQa1vv6pgpJYCGFNVG7RUn3/92ZVYHp16D4ZyIiIh6BFebdQcqgjecePToA22e/PD2K8Rx&#10;fo2U2W9JnQmPH0vpZZ7a1zz2I1GaIilF5vGQHjs6xqvCpQeexblV77f9ZjLsrWIt4Cipc7WdXxQs&#10;ezezq6kvYTgnIiKibmWMMRHPX1tRFfzfY8YP39vW+fLXzeMA54JYpUmjMG5t00l0afwLmxLSBRLr&#10;7CIC25DSkwexGOtV4ffFT+IH5a/DabUMvD315kBeQBCx9pktft29Zy3dF85sEOpLAt39AERERNS/&#10;+drsqQlFrzti9LA2O5PIgq3jMWjAI1DqtNiRhinvxLdWIGJju302nsJO3Tq0oXFLIr/H61sSs+tD&#10;/RC+XbkK3yt/s+l4WeAogQ98XB62cz/7COvM+zvOnBMREVG38Xyta8KR/7dvx7bXALTdmSQv70Fx&#10;1Feb1pInla8I6oN50uH4as+GLiw2sWi0ycx64usgHcUJ4f34YdnrSZ1gskdEICIVYd/efOyj63dm&#10;/QbU6zCcExERUbfQxlTVRfzLRxUMfnLGjBleW+fLwo9PgeCL9Y1TkjYLSi1XiWfxhlaINjl0J9ee&#10;J70u8QWgiVCfDxf/FtyMO/c9jOnh3em/sQwyfI7YSNDHX57/uOIfbJtIAMM5ERERdQOtdbgu4s6v&#10;0ZFFQBubDAGQRwvPRE7eMoga2NCvvL7jim00853Ixo1my1Myen29ef2vYxPpDc3QEYDGyaG9uKZ4&#10;GaaHdqHRwAkdmEzPcQQa6o3SGnfenBV7Iu0fifoSsdZm///REBEREbXAGKNDrrekIhr5zcShQ9ts&#10;GSgPbjwKuYNfhXKmJo7axOx5ctG4TXq9ccm5BSAWAoG1zV8sAJTVOCm0F3fufQhn1G1Lvb6x5jYg&#10;SiNZOUpgYYuqQ+q8Ix5ZvbbtK6i/4Mw5ERERdRmttRd2/Wd3pxnMAQC5g78GJzA1tRFKYpY79k9S&#10;jXnyy8mLP+vLXFJ2AG2a6nF6sBB/2bMgNZinK41gHru1LQtGcd0RdZM3ZH4T6ssYzomIiKhLaK2t&#10;q/W75aHgDacMG1qVzjWyaPePIOrPKTPlDe3ME0ncJqfi+pIXayUlgNvkQB+PQBJ7JT7wpOhB3LH3&#10;EXwyVJj6IOnOmrfBAgg48Fwjj9U56jksXdpmSQ/1LwznRERE1OmstfCM3VpysOJXE0eM2GJt23PM&#10;8sjOr0Pkbig1uCH41rdXsclBuKGGPDUcx7sipnRrSTwRksO9gsXkaCn+uusBTA/vaN+bTEOOwPpa&#10;vVctA2+ePH91dafdiHothnMiIiLqdJ6vt1dWhX9x7IRxm5BG8YfMXZEPxzkPSg1PHIx3VEHKLHqs&#10;t3ny1bEXG2bKG+pY4psPxb9POMItw3cqVuITkTb3QGo3RwFWUFip9RUT7387vZIe6ncYzomIiKhT&#10;+VrvD0e9G8aPHvJe2hcdM/F2KPWT1J06geRWhwASoVwSJSvJzRUbamDibRJTdhyK/XqkqcHMmk34&#10;n0MvYaRf0/RZ0mqd0XpJiwXgOKrcs3LX+1XrWWdOLeIOoURERNRpfK0rqkOhS0YOGfIs0mmZePu7&#10;QzDuiD/ACVwECMTa+hnwRt1ZYmen9ia3KV9iZ0hsv6FEqLeJTUXFYqRXjXMq1+OPRQ9jqK7rhP0/&#10;Y3fOUTC1UTvvw6KaRbOXW7cTbkN9BMM5ERERdQrf98tCrr555JAh/0z7ojFHfRoi/wuRHCC1M2LK&#10;1+TA3lDiEp8ZTwR52/B9oxp1Cwz1Q/hm5Ye4ungphuq6zN5cSoqXZo4lBByBZ+XNnXXO7bOWF0Yz&#10;uxH1NyxrISIioqzTWgfrot69a3fveCjda2QZHDi4E0ryko7Wf5GkH/UvxWfEG5WpNBxLCfJJr0Ew&#10;wEbxxeqNuLb4bzjSLWvHO0yPEoEBPq513f93xuJVzdTMEKViOCciIqKs8rWOBCPured+47Y/zJw2&#10;LZjONfLQlqMRLVoNxzk1ta68hVru1l5LWS3auNs5METX4bzylbhv930Y71ak83hNh0/jmABwlByo&#10;8uTqIxd+9E7mN6L+iOGciIiIssbXOhJx/UdX7dh+z4oVc/20L8wd/D0ApwBIdGSJa5LBGwrJE91X&#10;UrJ4vIe5Tao4ib2YZ118q/IDXL//CRToUMqozValtLMIXQTIDSjUajywoWjNcu7ITukS/sdCRERE&#10;2aCNcaOeXrK3puq6E0ePPpDudfLYnrOgnH9AyREAEnXjjUO4bbIitFH3lYbWLYnrkk7KNR7OqVqL&#10;v+z+K0Z7TVuMpxXOm501bzqD7ygY38pz+8oO/fe0pfvaMT1P/RVnzomIiKjDtNYm4uqlG3aUXp5R&#10;MH9872fgBF5rCOaJV+ozdf10eEPYTu5VjkbBvLkyl9j1A00E51W8h3t3/xWj/TT3/mlnC0UFGCvq&#10;ndqodxWDOWWK4ZyIiIg6RGtto55+qbaq7oazpk1IO4zKY7v+DUoWQWFAauBu1MtcGv3aNheJk3cQ&#10;jQ8RO9mBwTcqPsTv9i3GKL+62dCdrTICJQLHkUPVHm458uGPCrM0LPUjDOdERETUbtoY43p6+aGK&#10;msvGjRuW9vaa8kTRcKjAbwA5tmGWvEkKTzpmk78mVZIkX5J0WXy4POvjnMq1uHvPPEx0D6X/xtox&#10;ay4AHLHhoG/nLliw5nVYa9K/IVEM+5wTERFRu/m+fevwofCvJk0ctSvDS/8LjnM+gMSmQABsUnlK&#10;4vvEd4m9hAS2oX95ygAN5TD5xsW55Stxc9GjKNAtN43J1qy5oyQcNpi3dlfx4rnWpr8YligJZ86J&#10;iIioXaK+vyrim8snThyaUTCXJ4p+DqibAKSUituU9oj1O4Oi/pik1rLEMnmjWfZ4jboAAotzKtdi&#10;7r7HMc4rT7owkydtpIUWihZAQMH6FisO1ITvOeeV0gx3NCJKYDgnIiKijFgAUddbURYM/mzowJy1&#10;6V4nM+cGZMn+SwD1J4gaGEvRzdWXCyS+2ZBI41FSf9locyFYi3zr4lsVq/DArntwVHIpSyf1p8tx&#10;BAay7aCbe8m0J7YWdc5dqL9gK0UiIiLKiKf1+oqa8I/GDh/8USbXyX1bR2J4wU4oGdq4I2LDN1ZS&#10;+5w3VLUkSliSf049B8gzHr5T/h7mFj2WGsyTz0Mbh9PaZChWJ68EcBwpro6qX4xd8OGzzd+BKH2c&#10;OSciIqK0RX3/o+ra8KUZB3NAMGLoXVBqaPLB1JlvJPqbJ+8SmlLCAtiG2XaJjwwI4EDjy1XrcXPR&#10;I02DeQs6VOViAceR2pDG3TX7ql7uwFBEDbgglIiIiNIS9f2Vta77q1HDBq/J5DpZ8PEoDBk8D6LO&#10;B2ysZCW+1DOlPXlyCUvjDYek8cmxyfT61wY4iGKyAAAgAElEQVSaML5Z8QH+vPt+FOj0Sr7T3hG0&#10;mVlzAZDrwNS69r4Pi9bdO2u5jaZ1U6I2cOaciIiI2uT6ektVKHTZqIEDMwvmgMKgQfdC1PnxGnLb&#10;sNizUc25NLoyOZgnz7JbSXRfhEWedXFu+fuYW/RoLJinEbDbP2MeC+Y5SuBaef1gZfROBnPKJs6c&#10;ExERUYuMMVZbbKiJhC8fW1DwfibXiohgSdGfodSFjV5J+rVNyuCSPB3e9Lz4sXhNugB5xsU5lWtw&#10;694HMdKvaf5Bsr+6zhqR1Qb26mlLN3MHUMoqhnMiIiJqkTZ2bU0o+stRBYMzCuYAgEd2Twecr0KU&#10;agjUzS2sbFgA2qhfedIpyTXn8YNDdB2+Vb4St+x9CCP9aiRNp7dPGjPuSgTKQWGd6185at76jP4v&#10;AlE6WNZCREREzfJ8f0tdxLt8ZMHAjIO5PFE0GXl5C6FkaurmQK1elfia3FqxmUA/wIbxrYr3cf2+&#10;xRjlV2f6eO2iROAI3CrX3PJGxfFvd8lNqd9hK0UiIiJKYYyxvrGr68Lu5cOHDHgHQEbb0MuCreMx&#10;ZOg7UGpyIljbWNmKbbzQszW2ybpQEYuhug5frFyP+3bek7T4s5VZ83TqzdOYNQ8oCYe1/GljuPzm&#10;mY/uiaTxBogyxrIWIiIiSuFpsy4YqvvlyKFDP8j0Wlm0YxqGDFkEpSbHDtS/EJ85j3/TXDl5/Jv4&#10;Tp+JURtOGulV45sV7+O6osXpdWXJ0hRkwBFXW+ex8vKqe2YuZTCnzsOyFiIiImoQ9fXGmoh3abuC&#10;+QM7xyB3wH2A+lTTF5Haz7xhR89mTmyyK2hs1n2EqcHZlWtx1f4nMc6rSL2mOc0E8/bMmuc4Am1l&#10;ZWld+JYpSwsPN38zouzgzDkRERHBWgtP67dqXfey0UMya5fYYFjebYB8AUq1XFneMAluG1oixh6g&#10;uVIXqe/FaDDeLcMXqjbijj33o8APNRqwmUub0Z5JdEdgDbDpcNi76LhHNu1rxxBEGWE4JyIiInja&#10;fHiotvZXRw0fvrE918uS4m/Ccb5Tv8NQc2egoYBckr5v6JDYqLg8KUlPipTi3PL38L+lz6JAJwdz&#10;NDm31WMZUgIIZE+1a65ZXXvCjmM6PiRRm7gglIiIqB8zxljX9z8MRfRvRhQMWNmeMeTJkq9AZBFE&#10;xqd9UZPOLTYxe17fOlHEYFK4FA/suAcnhPfE2iU2Ti1NWiwmjd/2oRaDvQiQ40ioxrWXrN4bXDxr&#10;eSE3GqIuwXBORETUT1kAUc97sayq6jdHjR5d2J4x5In9X4cTeKFjD5LcySXGgcYZNdtwx+75OCVU&#10;mHjg1Lt3SocWEcBxJFjn46ZR96+9Pa33QJQlXBBKRETUD2mtbdh1Xy+pqvpt+4N58bcg6tEOP0y8&#10;EkZii0EDMDi5bjduSw7mTS9qebz2BnPE/n4QUIh4Bo/tL6lY0MaTE2Uda86JiIj6Ga21H/H0C4fr&#10;aq+Z3O5gfuDrEHkISo3O5rPlmyim1+3EH3cvwKnJwTzduvIO7hCa68C6Rr1YGtR/OPXpPVUdGI2o&#10;XVjWQkRE1I/4WnsRz39yd0nVlSdPHnuwPWPI4uIvI8d5NeVgm7t/tm2QieBz1RtxbdFifLJue+qL&#10;6ZS0tDQbnubBHBH4Fh9sqvC+feaTH7Xr94aoo1jWQkRE1E/4Wkcjvr+k5HDw2nYHcxGBkmubvtCx&#10;ZxvqB3FS3W78bu+i9gXzFqQbzB0RWJFNtZ69ksGcuhPLWoiIiPoBrXUwHPUe2FFcecenjj+irD3/&#10;41z+tHIAFu+7BoLPpn1RGjPqR7pl+Gb5Svz40Is4ObS76fWpT5H2rdOlBBBHdgTD5srxVVPeyfoN&#10;iDLAcE5ERNTH+VpXRjx771NL3791zpyZkXZXtB4x8QaIc01G17SSpRUsxniV+MPuhTi//E3YjkyH&#10;t7N1ohKBo1BREzXXjFmwbnl6D0DUeRjOiYiI+jDf15Vhz799y8ai++fMmRlp7zjyxP6rIc4V2Zq4&#10;VjCYED2EK/b9HedWvNV8ME+3nKWdwVwAOArBqG/v3GedZ8ak8+BEnYw150RERH2U1uZgXUT/4q7b&#10;br3zjDOm1LRnDPnTygGypPhWKOcmKGk0qde+Gfhc6+Gk0C7cvOdh/LDsZTgw6V2Y5e4sOQ5CEd/c&#10;ta7MvXfG/NVe+0ciyh52ayEiIuqDfG121kaiNw0fNGBRR8aRJft/j0Dghmw910ATwfHh/bik+CnM&#10;Ln8jdjCt0J3+rHmLh5MO5jiCqMGDu4MVV576KFsmUs/BmXMiIqI+xvX83bWhyGXvv7Xib+0dQwRK&#10;niy5Bkpd2XCwg9N5+dbFnNKXML/wLnyn4u2Wx+zAIlDbwpDJBwMK1gAvlHvqZgZz6mk4c05ERNRH&#10;aK21Z8yGkorgnMljh3/U3nFkGXLh7r8ZgcAVrZ+ZXnNzBYsRfg3mlL6EuUWPwkpS9GgznEua57V8&#10;WvJBR1ltlfNCuef9duL9G3e19exEXY0LQomIiPoAY4zvG/NqZSh0w+Sxwzd1aLBo8dXICVzRdvhu&#10;O5gLLI6KHsK/H16B35YsbT2YZ1JTnm4wTxJwBBayoTykr534IIM59UwM50RERL2cNsZzfft0aXnw&#10;isnjh++z7SxAkWXIhVd8NQKqvl1iBq1ZmsnxjjU4ObQLX638AL8u+QeG6FDq+W0/Ufr3b+25YiNZ&#10;K7KtKiqXTHxw7eaOD0zUOVjWQkRE1ItpoNqNuo9vLNp73RlT2teRBQBEROHJ/bcCcgVEdTgVDzQR&#10;fKVyDW7fPR/jvUOpMTvt2fAOtk6sf8ERgVKytcI1vz5y/vrXrLVptoch6nqcOSciIuqljDGRkKfv&#10;qi3PfaAjwRwAsGTf1RDnyrZPbNsgE8aXK9fi5r0LcYR3KL2LOqnOPCACCOqqXXPNgm3r32Awp56O&#10;4ZyIiKiXMcZYrc3hoOfeuOGDgQ/PnIn2by70p5UDMG7CtRCnjcWfbYvt+FmOM2u24c+778Uor7rp&#10;SenWlXd0xhyxlnRWUOH69qq3KqY8P3fFOt3K6UQ9AsM5ERFRL+MZsykccX//6pCBz86eCbdDg42f&#10;cB2groWSROVJek1YUigYnFS3B3MOvoRzqj7IfjDPkAjgiFTV+eamPSbwxOylSxnMqVdgOCciIupF&#10;Ip63rToc/un+woI1s2egQ7taypP7fgUJXA6R1CjepEC89aSeaz1MDpfg9t3z8Nnajc2f1NEFoBnM&#10;mguAvIBCjWv+vKO27uEzFheGWjiVqMfhglAiIqJewBgTdX394uGqyisnjBmzoyNjydwV+Zh6/DUA&#10;roZSuR0Za6hfhzNrN+HK4r/j9NqtkEy27OyEXUDFAgFHgq6Wv67dvHbuzBW23SU/RN2BM+dEREQ9&#10;nK+1jvr6kUMVdX88ZvyYvR0e8PjjfwORKyHS7mAusBjjVeKS4n/i08HN+HTtlpZP7oRylpYWgTqO&#10;RDyLhw6GzV0M5tQbMZwTERH1YJ6vgxHXm1eyr+K2qVOPKOvIWAIoPLH/Coi6DiL57R/H4phICS4u&#10;eQY/PvQS8mwrZe/pzphncH1LGT7HgfGseqrExc1TH17dod8rou7CshYiIqIeytO6sDrs3vjG4AHL&#10;ZqNjCz9jGwztvwlKXQ5Rqr3jDNIRfKNyJb5W8QFml7/R9gVthvPM2ia2dDigJOIb9Y/SquqLpywu&#10;7FhbSaJuxJlzIiKiHsjz/U21UX3V6CEDXrIWHe/N7RZfg0CgQ33Mh/s1+N7hN3D1vicwQjfTjSVZ&#10;R0tZ0pwxtxbIcaCN4NmSqPO7qQzm1Mtx5pyIiKgHMcZ4UV+/GYp4148sGPgh0LFgLn9ZnofRp1wN&#10;kashql2lLI41GOuX4/zDb+Pq/UtQoOtavyDtEN7xBaABBe1Z562SkPnBCQ+tLWn9wYh6PoZzIiKi&#10;HsLXutb1/b8XVnrXTR83OM2tNVsmAoUnSm6D4DKIyrBzeUy+jeLzVR/hC9Ub8LPSfyLX+m1flEmd&#10;eQfCuaPgw6pXD0f8Xxz94IbdbT8YUc/HcE5ERNQD+L5fEfa8u7cXFT0wY+rUrCxmlCcOXAdHbm7v&#10;9QU6iDNqt+H23fNwXGR/2xekXaLSwox5C2O0MGNuPcg7NSH88qiH1n0E5hnqIxjOiYiIupExxvja&#10;lNZG3F9WlBa/OGXKlGhHx5Q/rRyA8ROvB+Ty9vQxd6zBsZFifLp2K67ZtxgT3TQn8dOuM29hEj/N&#10;YO4IDCAb9kX0+VMf3LgnVnlO1DcwnBMREXUTrbXnavNOdSh607hhg9NofZIeeaL4NjhOBos/E7uA&#10;DjBRHBcpxm27F+DzNevTbz3eRbPmAQVtICtDdfqS0Q9tWJfu4xH1Fu1upUREREQdE/HM0tLD1T8f&#10;N2zwm9kaU54ouRZKXZrhVQCAAh3CyaHduLHoEXyuo8HcNj4uaHUBaBrBPFcJDNTWw55csaJ26sZ0&#10;H4+oN+HMORERURcyxljfmLKIbx4oyM+9FUBWdrGMlbIcfSMgl0KJk8m1OdbHGK8C1+z/G/7j0L+Q&#10;Y31IutG8izqzBATGirN5fyjw78c/tGoba8ypr2KfcyIioi7ka7u1JurdsnfwgKdnZCmYAwDGT7we&#10;Sl2R6WUDTQTfLn8PX6lajQvLXs/s4o4G8zSGtRbIUdZAOeuqg+bS4x9mMKe+jeGciIioCxhjjG+w&#10;6lBN3W8XjixYMxdIoydh22QZHHjF10Kpy1o9MVFWHrsOFkN0Hb5T9h5u3PcwRnlVmd04G8E8nVIW&#10;R2AsCqui+tcLHt6wai6DOfVxLGshIiLqZL5Gddh3H6usrfnjxFGjsrZRjtz5yiAccdKNcNoI5o0M&#10;NBF8sWo9TgntxOXFT8Z6l2eSBjII25l0Zml8OAAYKNlYHrRzjnp43YYMnpCo1+LMORERUSfytSkO&#10;ut6fKiKhhyaPGtXGnvfpkyXF38QRJ50PR81J74rY1HmBrsOZNVtw786/YLSuyCyUx4dJ51iGM+bJ&#10;h2OlLLAQrK92zWUrgxs2zc7wMYl6K86cExERdQJjjPaM2VAX1devKil6fVYW+pcDgAgES/adCxV4&#10;ECKj0r1ugInitOB2nFv+Lr5a9T4mRUt7ZDAHgIDAWlHbqqP2R+Mrj1uHpUt1Rs9J1IsxnBMREWWZ&#10;1ro24pvle0uCV37imOF7szm2PHHg63DkhUyumeAewgXlr+O/D/wLk9zixAsdLWVpMYB3oJRFQRuo&#10;tQcj5uLJC9Z9mMETEvUJLGshIiLKIm1MRcT37zpYVfXQJ44ZezCbY8uSknPhYH7Kys7WzofFzNrV&#10;+PGB1/Hp4BZMcOsfJxsz5i3csSMz5jmOQANryqJy6eSqKWvTf0CivoMz50RERFmgjfF8bbYHQ/5v&#10;Rw7NfxOAm83x5Yn950M5j0BkSFvnKhgM92vx/cP/wjfLV+HTdVvg2PrKkJ5ayqKgodR61/UuHPbA&#10;R3ustSaj5yTqIxjOiYiIOkgbE3a1+fvh2sidE0cM3oLMI3Cr5Inib0GpZRDJS+f8z9euw/cOvYHv&#10;lr2DgTaUmGfP1ox5truyKPhG5K2qkLnsyAfXr8/gCYn6HIZzIiKiDnB9HYx6/m2HqisXHDtu3KFs&#10;ji0L9o5HQc7dgHweIuPaOn+4rsI5lWtw1f6/YZxbjiEmFHuh00K5ZHh+08O5AQXf2jcP1uGSyQ+t&#10;2wTOmFM/x3BORETUDtoYX/vm3cpQ5KYH7r7zzblz52ZlU6E4eWzX8cjJewnKOaatc/NtBNPqinDx&#10;gf/DzOqNGO1XpJ7QWT3MO1jK4ihxjWDFwQr9w2Mf35DVv9gQ9VYM50RERBnyfF3nWbOsLhz+w+iC&#10;gsJsjy+L9p+CXGcRlJza1rmj/UqcXfUhLi55DqfWFaZWl/SgGfPGhwKOcg3s06U19vpjH1mX9d9D&#10;ot6K4ZyIiChNxhhrjC2ujfh3HKopf2LqEUeUZfsesnjveARy3oSoKa2d51iDadFC/Hrfc/hi9RqM&#10;9KuhkFQR0pn15R1d/OnAeOL8c0+Z+5vpSz4qZhYhSmA4JyIiSoPWOuxqs7K8zr30qOGDsr6VvDxR&#10;NBwGp8PJmQ8lk1o79yjvIM4rfxvfOrwKnwl+1LHZ8tauyXYwFyBHSZ0veHJ/bejSEx7aVpvJYxL1&#10;B+xzTkRE1AZf66qI5z1QVhVZMGncsD3ZHl+WwQGcBXDka1AyuKXzHGicVrcN/3HodZxf9jaG6Zou&#10;KmMBOrr4UwTIccR1DRbuj4RvO5HBnKhZnDknIiJqgTHG863dUVkTvbq0qPC16dOn12X7HvKXVQUY&#10;e/RCALNbOkfBYKxXgXMr3sZPS17CUV4pBpho4oT2fpJnsutnB2bMlQABkbALdX9pRfXvpywurMno&#10;OYn6EYZzIiKiZni+X+1r/L3kcOjO444q2GGz3LscAOThwtHIHzgfjnNeS+cMMXWYHtqB3+x/CifX&#10;7cYR3uGmJ2Vzx88sl7IoARyRirBVd5ccLPrztKWHgmk/J1E/xLIWIiKiRjzfL6p1/T8c3Fv+jxNP&#10;PLK8M2axZHHROcgf+Bs4zqyWzpnoleBb5atwXtk7+HRwCyQ5CWdztrzF462E8lbGih92RCDKunUe&#10;5lZrPMZgTtQ2zpwTERHV09oEI55+ORRxb/nr3YM+mjsXWe1dDgDyl+V5GH3ypYBcBeUMbfI6LAp0&#10;EGcGN+G/DryKL1evRq71UjuxAD1y4WfySwLYgCMl1b65cb8feHTG/NVe2s9J1I8xnBMRUb9nLeBr&#10;vTvsuQ+s/fjggzNPnVTVWfeSJ4qvg+Pc3NxrDjROCe3E7LIV+LfqzZgW2olc2+jvB9kM5S2+1rHF&#10;n44SKIVtNZ69Yc2u4HOzlhdGm7+CiBpjWQsREfVrxhgb8fTrwYh7+5r33npz1qxZnRYk5ckDv4VS&#10;18e+s2gIwQCG6Rp8rXIVflHyPCZHizFUN6oA6apQ3oEyFgAIOAID2V8etr8shfPWrOWFnDEnygBn&#10;zomIqF/SWhtjURzR/sKXnn32jxdeeKHXWZ+J8kTR2VDO04AMgCiV/NoQE8LJoe34ZclzmB7ciYlu&#10;adMBuqq+PONrUg87Cr4o5+2KqHfZkQ9sWJfWMxJRCoZzIiLqd6wFIp73XE1Y37v20L63Zk2Z0nmz&#10;5Uv2z4JSj0KpMY1f+0RkJ2YfehtfrVyNk8M7Gj1kO2/YRSUsyS/FepgrGODFslr/qgkPbdjU5nMS&#10;UbMYzomIqN8wxlht7OGobx+uPOzeN3HCwJLOaJEIAPIo8hEo/iwC8jhEjW84DoshJoizqz7Et8s+&#10;wNcr38cAG2k6QA+eLW/8UsCBNlAvhqLmstHz1hW2+YxE1CKGcyIi6he0MSFP2zfLaqK/P2rkwFXo&#10;pFAOALK4eCocPA7lnJ58fLCpw0l1e/CfZa/ivLL3MExXN724y2bMgY7WmCsIAo4NhY3z4L5w9NaT&#10;F350sM3nJKJWcUEoERH1adZaeL4uDvt63qHy4KNTjhq5vzPvJ4/vPQaBnMegVEMwVzA4LrIXX6re&#10;iB8e/BfGu2VNg3kvKmMBAKUEASXBsI/7asyA209euLqy1eckorRw5pyIiPokC8AaE4r6+q2aSPjG&#10;rWsL1s+ciWbqR7JDbn93CI6a9FuI/BeUmgTEQvkQHcK5lW/hgkPv4bTgVgw2odTNhOIP2x7Z7sbS&#10;ypjJh0WA3By1vzYqd+yorn70jMWFNW2MSkRpYjgnIqI+xxhjPWs/CrvuotK9ex884YQTajvzfrKs&#10;cij8yF+h5PvxY0NMEGfWbMEF5W/h/MPvIK+5vxd05BM445nv7MyYO0rgBLCrNqJ/M/qBjS9Ya02L&#10;FxJRxhjOiYioT9FaRz1jnq913VtWDBq0eTbgdub9ZPHeL8PJ+QVEfRcCKGicENmLr1Ssxf8cfBGj&#10;vCoMMaHEBR391G1PKM/CbLm1QG5AYK1sisBeO/wva59rY1QiageGcyIi6hO0Np6x9qNgxL1rb9nB&#10;F0+d1Hm7fAKAzEUAU/b/CkrdCGBwjhgZ4dfggorX8YPSFZgSKUKebfT3gs6YKW/1tezMlosAAYHW&#10;kNcPh82VkxZu2AjOmBN1CoZzIiLq9VzfPxjVZllVdfieCWOG7mj7io6RR3ZMQF7e9+Dk3A4AY/0y&#10;fKZmM2aXvYkTQvswJbIv9YLOmi1v9bXs1Zc7CmHfyHOHXXXF5Pmri9oYlYg6gOGciIh6tYjrrwxG&#10;3dt2lha/ccaUKZ2+MFEeKzoNuYH7YOXUgOi80+q24LyylfhO+TsY6VenzpZ31kx5q6+3rz1icy+J&#10;ADkBCbsG8w9EzZ1T528oYW4g6lwM50RE1OtobYy2Zlsoqhft3VH51+nTx9V19j1l0b4j4ZgT4OS8&#10;PMhGncnREvy89GmcU7EOY/zy1A4s3TVT3u5rm77kxFolHqzz5MYR96+Zz4WfRF2Dfc6JiKhX8TWq&#10;tcGzFSH33pIdW9fPmDHD6+x7yiObJiB/xDzAOecT7m7nM9Vb8P3Dr+P02q2w9Zk4K1sadXH5SnMv&#10;WQsEHFgAhbWuueX1svV/YzAn6jqcOSciol5Ba+N7xm4MRcN3HNxX/a8TTzyyvLPvKSLyq3uQW3LE&#10;b65dGf7RDV+pXidfq1iDs2o3YZgOwrG680N5q69nd7YcABwFI8rZdDiMi1dVrvlg9tLGq1qJqDMx&#10;nBMRUY9mjPGNtbsjUf331dtL7pp5aud2YYmbOVcC3zvmqE8drXMvPb4sf/a40hwlGjAq6aTuDuZZ&#10;nDEXAQIOQlrUc4fD+upJ89bvaWN0IuoEDOdERNRj+VpHPWMX10a8R6pL96+eMmVKtKvu/e5d074/&#10;1sWVI2udaXkh5VhkJ4sDaQzUSTPlLb3siEAERgvuqoyaeybMW1/cxhMSUSdhOCcioh5HaxO21q6v&#10;iei7y6O1L00ZObKLtocXKfrFyccUDFI/yXPwE7gy2lgbC7TdOksOdFYwh8DmihyqM/jzvuqS+6Y/&#10;Xtrpi2uJqGUM50RE1GNobXxjbWHUMw/tPlCx+OTJYw921b1XzJyU/8lTh34hN+D8Xqw5XRtI1kJ5&#10;OuO0FcyzWMISl+MIILK6OmpvGmvUcsxf3emLa4modQznRETUI3i+H3K1eTgYjCx54N6C1XPnwu+q&#10;e++7dNqIYTb3Z/k5+ImvcYzRNjuZvCfOlCNWX57rCHwrK0MR95LRCzatZUcWop6B4ZyIiLqVr02l&#10;b+y7wbrwXZWHD6w8/vjj3a76bFoxc1L+J08acVLeALlLGXOmp21ur6grT+P1NoJ5TcTH3yuj+taj&#10;H9ywu407EVEXYjgnIqJu4Wvt+tquiWpzHwbkLh8KVHbl/Xf+fPqYIwaqHymLX1iRY3ydhYnjdD5R&#10;OzpbnsbrLb3sKIGjcNDV+NN2V82fMX91dRt3IqIuxnBORERdLur5ByK+vi/oRZ86sqDg466+f/Ev&#10;Tzx+aH7+bbmCL2kfBbojH4UdDuRAR2vK23rZWiBXCURkT0jb3716+PA/Zi/dF27rqYio6zGcExFR&#10;lzDGaGPtvqivny88VPvHUyeMLEEWuxOm49DF08YNzM35jxwlVwgwPupbiLR9XbPSffJunCkH6vuX&#10;K4kayNvFUfPrKfPWbWnjbkTUjRjOiYio0/naVHlGPx3x/Ue2rV//4VlnndWls7bLLrzQ+eKYHZ8s&#10;yFNXWvjfMBYD21XFkq2ylXTG6kAgj1MicBRqfIMl5RF9B+vLiXo+hnMiIuoUxhhrgXDU1+9GPfOX&#10;Wj/v3YlDu7auHCJS+P0RQ8aOmjhnQI5c5Hn6BCOiMp6v78pZ8jTOaXMICyiBFZGQZ+WqymD5kkmP&#10;7umSnVWJqGMYzomIKOt8bWq10atDUf+hV5c/v2z27Nlulz/EnEn5h4cUnD4wz7k8D/JtT1tkXFue&#10;zVCeznhp3K+tU8QCyoGnoFZXeuam8Q+sW972qETUUzCcExFR1hhr4Wm9MeLaBypr6l6aNG5YEYAu&#10;75+96+rTho6N6ktyHPmhb8yxxkCldWFWwjiQ0Sx5GuelM1MOxMpYchyBB1lS63p/fLt849bZS61O&#10;8ymIqAdgOCciog7TWrsWsivoeo8gapfdfXf+vq7cRChuzUWnDTw2zz8jL0eudgSf87UdYLLSTSXd&#10;8zKYJU/jnLQeq+Eka3MDTlnYtwtro9E7JyzcXJHO5UTUszCcExFRuxljfG3tVk/r5w6FQg9OGjZs&#10;T3c8h4hI1c9PPkblOxfnOvgBDMa46XRiyeQTMJuz5VkoX4mfJAACjgBKramO+Les3Vv34qzlhdF0&#10;LieinofhnIiI2sX19CFX20dCkejfqg+XbJ0yZUq3BMLlsyTv01NO/daQPPUz4+svaEig2Y+2zgji&#10;mYybxUCe/Bg5CtpY57Uaz79h/PwNH/Jznah3YzgnIqK0aWM8a+3+iGeX1QTDj7z7xku7umWxJ2Kh&#10;/FPHnnz8kLycKwNizve1zTcWqXPlndKVJbv15JkMlXyiowSBAA7WeXL//og7/+SHNh0CP9OJej2G&#10;cyIiapMF4Gtd6Hr2xUrX/duEoQNXWdu1Gwgl23PxtHGj83N/kAP13wZmqjZWpXya9ZJQnvZpjU4K&#10;CIw4sjls5bZXS4/92+ylS7nok6iPYDgnIqJWeb6u8qx5qrLO/Wth8aDCmdMQ7K5nWXbhhc4Xxm4/&#10;c3AOrgso+ZzWGKzTWvHZSGeE8QzObU8gB2JPlBMQ6xm8UBWRWw4qWTNj/movgyckoh6O4ZyIiJow&#10;xrjGYn9E4x8Hq4MLjxtTsKM7Z8qXXSi5Xxo17dgBeblXOspeYA0Ge01qWNqQ9tN3cyhv4UQBbF5A&#10;HQhreXDoX9f83lrb5S0qiajzBbr7AYiIqGdxfb3TN/Yf0aj3/EUvDVi5dHZBxnv3ZFPhf08Zffb4&#10;U/9zYAA/EGtP87WFsWg9mGcaxDO6JrNzOxLIAUAECDgKMLKqxpM7tpeVLmcwJ+q7OHNOREQwxnja&#10;2gMRrZ/yXPfh3YMH75oBhLrreUREtjn/gqEAACAASURBVH8NuaOOn3F6nqPnOsCntbFDWq1gyejT&#10;rOeHcqA+mAuirqgXItXRK8eEP7EHrC8n6tMYzomI+jFtTMRY+3HU08/srwo9csK47ulTnmzNRafl&#10;TBrgfSpP5Ke5Ss63FkNd3UIJS1cE8gzPz0ooB+A4goBS22pdc8/W4tCSzz6zrTb9pyCi3orhnIio&#10;H/K1ttrYTZ6xi+q86CtjBw/eCnT9jp6N7bl42rgROTk/zMtRP7K+PcnYWAlL5tXuHQjiGV6T0fBp&#10;nCwC5Ah8DfVuyMfvL5i39q0V1nb7vxsi6hoM50RE/YTW2kIk6Bm7KeR6i6LR8Eslw4eXzAC6t9uH&#10;iNrz46MLRg0fdk6OyBVi7TTPYEDmn05dF8gzPj3NkxUEAQdlYS3zK3xZMHn+mn0AP6eJ+hOGcyKi&#10;fsDX+pBv8G7E9Z5fX1j6fzNPnVTV3c8EAMsunDDg7HHDz8lXzg8V7DcsJN/PqDViBwN5O67L+Dbp&#10;zJYDcBQ8ABvCnrpjxLw1SzO9DRH1DQznRER9mK91TVSbV0IRd1Ft2H547NjBhy3QAzp9iJRdNGNq&#10;Xp7/87wcucD37XhrIS1/IGUhhLfz+s4I48nnOUrgCGzUqoU1keh9Cx/atGUuy1iI+i2GcyKiPkYb&#10;E9bGHohquzzkRRaMHTx4O4AoOh5rO2zZhZJ79ugTx+fk5P8sV9kfWGPHexZO0ydrtPyzpwfyTC+y&#10;AARwAF8F1PaQj7tX7Vr72KzlNtqeWxNR38FwTkTUR2itI77FRlebp2vC7vIjhw3ahB6wyDOu+Bcn&#10;TRiaE7ggoNR/wNrTLCCJ3T2zHMY7MEanzZQnnatE4Ci4ELW0MmruGV953Dq2SCQigOGciKjXM8bY&#10;iG/eiXj+YzogbxVtyts9Y0Y3L/JMsuai0wYenYtzBjr6Ukfkk8ZisNZZ/OjpwFCdPkPe6HxrgVxH&#10;IEpKIxr3lkfdhyYv/Ohgex6DiPomhnMiol5Ia+0Za/d62r5TG4kuGTt08GvoAWUrCSIfXzRj5LAc&#10;+7khAXuZI/YMoyXg2xb6lWeqqwN5ey5sdL4SQUChzjPy2mEd/d0x8zZtaO+jEFHfxXBORNSLaGO0&#10;Z+w639cvh1z94puby9bNPmtCuLufK9ncmRL45Umf/PrAgLpQWTMLghFa284tF8n2EFluxRhQsFZk&#10;v7aYXxSMPjTt0c2l7X00IurbGM6JiHo4Y4w21gZ9jQ0Rox8Lh+te/Xj48IMzgUh3P1uKOZPyywaP&#10;OCnfkZ/nOfim75uRFnDS7oyYpU+jDg2T5VAuAuQocX0j71W7+N3e6kOrz1q6r0f9ZYqIehaGcyKi&#10;HsrXOmKBHa6v360O6cXbNwxYPXNmDwvkADZfOGbwuJHjThqYm3uRKPOdADAs4rfx0ZLlT56eFMiB&#10;2PJWpQRKpDCsZVFZTfW9UxYX1rTn8Yiof2E4JyLqYbTWYd9iTVT7/4j6/lsvfPjh1jkzZ/a4UA4A&#10;Zb8+/fRB0D8OiHxVG3OsAcR0Uhf1rHxYdfpGRQIlgBJoq9QbQdefu2Vb1ZqZK/b0yH9/RNTzMJwT&#10;EXUzY4y1QNhYWxH1zb8iniyptOGNS4YMqZzbg1ohNrjotIFVOThBYH48MEcu0NqM0RaBbH+aZG24&#10;jgyU1rXS8LMANifH2RXyMM/TwSWj52890IG7E1E/xHBORNRNtDHWWJRbY9dGjFleXRd9dcKIwVvQ&#10;I3bwbGrfhRMGDBo16pMDcpzZCuZ7SmScqw2y9SmS9Q+jLgrlAOCIQAE1PrCi1jM3j1+w7sMO3J2I&#10;+jGGcyKibuBpU+L6/lNa23/VRurWHzlixH70qFaIqUp/Pv2koXmBi3MEX/Z9c4yBBEwGHx+d9sa6&#10;dLOipCaQSdfkBgTWSpEvuKPcxVNHz1/N2XIiajeGcyKiLqC1cQEcjmp/vWvwVFVN1fJJY8aUI1a2&#10;0uP+HBYR2fnTGQXDAzg5xzH/kyv4pjF2hG+hWrqmy95El+8e2nwoB2AHBKTCtfJSadT7/eTqqTu5&#10;yycRdRTDORFRJ/K0rrMWa1xfvxXxzYq9H+evnDEDoe5+rta8+z8nDPlE3uDP5+fZb4mx31Uio31t&#10;kM1NPTOSrftmJ5DXL/gUiKM+CLrmL46V54fPX12djUckImI4JyLKMm2M1caUu9o+H9HmGd/NW79u&#10;5fIDs2bNinb3s7VmxZxJ+acOHnVmIIBf5In9rKfNWFhxdGd/THTG8O0N4m1cGxCBE1DVEc88GTbe&#10;/eMWfLTZWtsj1wgQUe/EcE5ElAXamIi1tsQ3WFvnei98XFr14meOHXeou5+rTTMlUDl1xhHINZ/P&#10;VfiZA/tpgeS4nTVN3lmfOO0aN/1Q7ojAUQj6Vq0O+vrasfPXrmzPHYmI2sJwTkTUAZ7W1drgHQu8&#10;GfHdlUXbq9dNnz6urrufKx27Ljpt4qgcc0HAwTdg7BmiZJDWNv2c29WfHu2+X/ohvMmVAuQ4CmJt&#10;oQd56KCHJyfPX13U3ichImoLwzkRUQaMMb4FIp42hb7GcyHXe9mEqncUF4+rnDEDXnc/X6tEZPnX&#10;kDtt4oyjhubq/8wX+S6AKb7FIGtt1loiZk2Hnqf9gTwxgrU5AVUXNfKvmmh07o4dtdu5mRARdTaG&#10;cyKiNmhjjLW23Fhs9419J+z6rz318eZ3fzpjRo9e2Jls30+mjcgN5M4YmKtmBWC/H1BqjOcb+NY2&#10;jrHdIyufRB0P5ACgFKAAVym1MujLvXuMXT5j/upe8++aiHo3hnMiohb4Wrva2o89gxet775vvIEb&#10;hw7FXgC9pl1e5dWnDTWV5st5uep7AWXPMtocARGlTRf90Z/122QngLck1xFoaw/4Ig9FffPY6Hnr&#10;CrN7ByKi1jGcExHV09p4ENQYY0tDnn4l4rrLI2540+7NoytnzkQUPbAfeXPWXHTawCONN3ZAfmBW&#10;LjDHUXaq65shVkR61oLMdDQzr5/le9XfweY6qsaF/Vetyfnjx1tKN7OEhYi6A8M5EfVr2hhrjT0E&#10;wceRqLfKs/JmUWnlh6ceN+6wzWBtZE9Q+IMpBcMKBn8yV5zv5Dj6awqYAiuO15FZ8i79HWihwKYT&#10;n8GJbamkRakVdb4s2mvsUyxhIaLuxHBORP2Sr3XEt9hojH3FNVgh0brdr7wydP/s2XC7+9kyteai&#10;0wYe45hv5St7Xo6jTo965hilRIzpKX+7aKWqvZse0AIY4AgM5EDUmEdCnl74dvXUotnc4ZOIuhnD&#10;ORH1eVoba2FDAA56BoWub94IhcyzJXs27X1uxgx3LuB39zNmREQKv3/ckNFDB0224nw719oLcgM4&#10;3vNtrrGQ7vlDvY1lpT3kk0YAQKzNdZwyV8v/RY36y8htH2zHCtu7/hsgoj6L4ZyI+izf1xELfGys&#10;XedpuzZi8N7awi3bzpk+vVf0IW/OnjnTxg0amPeFQY76ksCeI4JJsICnO3uTygx6uvTQTxVHCWAR&#10;hZJXPWMef6XsuH/OXrq01/2fEiLq2xjOiajPMMYYY60xFjujWr8Sdv03FfRmZ8iQA8OBWgC9bpt1&#10;EZGls6HOGPVvRxfo8HcCAfvdXEemep4eISIqZSPPdPJzP/0TP9cRC2BPxNo/eRH836iH15XC2l73&#10;3wMR9X0M50TUa1kA2phKWFvqabNL++a1Wui3SrYO3NjjNwRqw5qLTsuZoM3ReQPUJ3OAc6HtubkB&#10;Gez6tuf0Ju/hlACwMDk5alfYt4+7OvTg6PlbD3T3cxERtYbhnIh6Hc/XVdrYzRbYoLV5pybqfbzv&#10;cMmOM6ZMqenuZ+uoZRdOGHD28PGnO2K+lJ+HrxhtTobIEKMtNP+0bl3Sx1mOo2CsrTIi//Q8s+jV&#10;qinvcLEnEfUGDOdE1KMZYzwAUW1stbb40Dfm7aj23gmFw8U7S0urZ06bFuzuZ+wYkZUXHpU/acjo&#10;MQPyA18MWP3v+QE5xfftSA3kWVjwT+lWJP3mxPuV5wUk7Fv5IKTlD/tKyz489Zm91eBnHRH1Egzn&#10;RNTj+L6usYJiQIqinr8q4trVeytrVs84enSfKUmYO1MC/zvllMn5Ts4pAwNyjjb6mzmOGg9r4eme&#10;0gKxB2rhIyugBACicJx36qJYdLAq9M9pSzf38r+4EVF/xHBORD2Cp3W51naThVnnuvp9T9td1WGz&#10;97jxQw73pT+n1lx02sAjlT0zz8pXBuXITGPNVGPsMIiI7shmQX1Bm/+am1baKxE4CsZY2e4Bj1Z5&#10;3tKjH9ywu3MekIio8zGcE1GX0lprQOogCPq+KfatWeUbrCyvqF498sjRh4cCYQBR9JW+IjMlUDzx&#10;hKG5AwYdnReQLysxs3OVHGe1GexZ5ABpZNK+KK033fKyVyWAEutB5KAn8miV8R6ZqHP3Yf7qXr0Q&#10;mIiI4ZyIOp2vddhaFFmLPVrrjz2NtTZXNq3YuXP7uSecUNvdz9cZ1s85ddjReYGTDPzTBuQEzhZj&#10;zlKOjLAG8PrTDLlt+KkN6fWfURLrVy6QItfgn0HXLH6n9rh1XOxJRH0FwzkRZZ3WxhprKnxr11kr&#10;H3ow6+HLzppwTemmioqyWVOmRLv7GTuFiOyfc8Zxg3L9s5WyXx0YkJM8rY8EJB+2A91WpJsaJ3bo&#10;4yH7z5znCGAR9CHPu559cG+keNX0x0t77YZSRETNEa31Lgv8//beLUiO68zz+/+/k1nV9wvuAAGQ&#10;IEFSpC6UBI088uzs0OuYneXueib80IxwODbG9jrWD45whCM2wq/YRz+OY9ezZIzH8njDoQG8tqSJ&#10;EdcaaYYaSaSoIUSQIkiCAHEjro1L37uqMvN8nx+yqru67tUXNC7nFwF0VeY53zmZVd31z6/+58tJ&#10;mI0659x2TygQCDw8eK9qsCUAc2a4nWT+M2/85WK5/IuF0sLHF5aWFl559tkM+c1/HrlEwPGXGf0X&#10;zx+b2OnsydjkN4X6j8Xst2PBYOrhDGDvB/2wnZ77c8EgAGCmsXN3U9OflVX+57+eOfXe1EmkoQJL&#10;IBB4FOFP3njjn3z1d35nV8G5o3EUfUHVjgJ2JHJunNuVrQkEAg8saZYtAvzcDBdT788q9GOf4fzN&#10;e4tnl25fvn3s2LFH3vP7zivPjj13ePwrBv8fDcTRN6n6H5vZgUhEUjXofdeM607Jb+osNo3q4cSO&#10;ALAkLvrBQiX980/88g9/63/75JG0QQUCgUAN/ldfGnjbU8+Yxj869p//j+//0z/8Q9m5c+eO4sjI&#10;C6r6tUjcNyPh00KOIP9LLiLygP5FDwQCm4GqGnKJpF41UfBilul7qdf3K1n6/tBAfLU8n82eOTM8&#10;8/LLKG/3fLccUk5OTUXfGrvyhdEo/Sdm9p8Mx/Ks936vmgwCgK8X5OEvZDN9XD9EJMQxSRW/LCv+&#10;+MZ85cdf/s6H0yFTHggEHgf437w0ZCKEEEjVlgB+oJn/D6VU3hHh1bGhvVf/h//j+25k9/4XJoaG&#10;vhbF8kJEfsE52Q1gkuAkYEPOufBxFAg8pHjVxMzmAcwAvJVl/nJF9aP5UnZqrlT56OO3fnx9amrq&#10;sVpwd+bVL47sGS7styh+eji231XVfyCwLxdjibLUkK5XJz7qfynXe1oIELBIOOvB91IU/u1bF9/+&#10;/itv2KO5PiEQCATawP/6q8NW+6wg8pXwamZmmHdOLnmP9zPTX5vEp2ecPz349J/O/Mt/9aWJ/Tv2&#10;HRgeKBwoFuNDpvpcHEeHBXgewEER7nDOyTYeVyAQ6EDmfUXNbnjjZwK9WFGcJfRC4v3123eWr/z6&#10;nb+5MzU1lWz3PO87LzO6+exvPF9k9nUn8veLEb6kXp8TcocByMLNgTYdA1BwhBkSCH9WzvBni+Xs&#10;R4f+7P3rIVMeCAQeR/iHXx0yAdcmc8h8EQ4BUzMhyyKYTz1uGfA+4H6S0b3lM38zHR4t/0//+rs8&#10;euxYUWdmRisWjxWLfCqS6Es0vBBH7nkRHHYig2ZWABCTdCISxHsgsEWoqppZRjIxs8wbZrz6S2ry&#10;UZrp6ZL6c0OaXCs7tzBTLi9/51/vKh0/jmy7531fIXnuHx0t7DmybyjxpSOR2W8T9g8HnHzRCSaS&#10;VEchFMDwOFU+vF/knzlmhciVEvXvZyav+5L/q78uPXczlEUMBAKPM/y3f2+XfViqYMErHNnyG9fa&#10;1vymDwQJJJktC3kWwrd8il9l5s9XNL44d2Zm+g1b8zWknPr48t4n9kwcKg5EzxckOkLBU5FEh4WY&#10;BLATxA4CwyHbHgj0T+a9wbAIYgbAHVW9nale9xnOJerPLZaTC3cW7LNvPLNj/nEvnUpSPvznL07s&#10;zuLDUcwX4ij6jQj4LVP/ldi5ATVFqta+guCjbkm5DxCAcwQNsyb8ZSXDydMzpe+8fOLM4nbPLRAI&#10;BB4EePf3n7GLlRQ/WVjCmeUKFIaIuUZuLtbCNY9qy0LVrOKENw1yIVM7Zyqnjf7vri/Mf/ofzmOh&#10;URC88cYbxRe/8Y0dRed2DseDOxm5vYQ/LCJPgTwilEMCHKRwPAqCPRBYQVXNqy4acMubfQazS0nq&#10;r8Bw3kWcXlxevrOUJNOfvvfe3CuvvBK8ujk8899+cXKPDH050uzvF2L3tYg8qt4fMXKEBFS3IDse&#10;hPwq1XNbcIQBFU/+MvF8fTkp/eSJb5+5BjPd3gkGAoHAgwPnfv8ZAwk1w8elCv52YRkXkhTeagt0&#10;1n7CNNpfaghqf39NHVEBWEoVtyn8lcH9DJmenk9Ln5ej8kLhfSyfMKv3s/I44H7v7bfj5557Lo7j&#10;OL4xszy2Z6z4BCR+Mi5GX4ide9LUnnRODgg5AGAAZJFAAUAcbDKBhx2v6mGWgKxY/u1TyZvNqtkV&#10;9f58pu4zqP/07tzCFXN+dse+fZULp06lANJvHDuW2cNXKHvTISmnf3fv4PiBnaNDiPcV4uIxx+w/&#10;JfEbBcddpjaUqsYgie0+YY+aeG9zMoUADFqIOVfK8G6q+OOK8KcHXj91L4jyQCAQaIazv//Myp/U&#10;mETFDKeXy3h7qYwrlRQpgGhNjw5ivWF7XgWGeT0202VCPgN5JlN8ouo/iOP4ykKp9Pm/+2DpjvXw&#10;R/rVkycL/+qb39w5Oji2Z2ig8ETs3BNRxD0ADzlyjxGTQtlFYgJm4yCHQ+Y98KDhvfdqWAIwA2DG&#10;DLdN9V6m/hbFXUpTu5WYv1bS5PMz09N3Xnn22QUE4d2eV191l4Yu7R5z2REze7FQiL4Sw76Wmf9K&#10;RDcuBDI1qBrsYRXE2zXvDbzrhEAkBIy3TfDjhUy/99at5b/8g++FOuWBQCDQiTXiHMg/Awhg0SvO&#10;VlL8eGEZ15IMIlwr0hsDtbthUdXHTqzqelXzTjAjwtuJx7Qq3qfjB+WKP/VhNPfpu+/acj/HcPLt&#10;twe+suPJ4fHxoREpxuMDAzIM1QkjDwq5zyE6pGKHI5F9QuwTyoRzUnhYP6cDDwdZ5jM1m/PAdTO7&#10;DsPnpnpZaTdSj2vmdTbNdNGXkrk03bHwd3+H5akpPH4VUtbBcTL6w//yy8+MFNzXI/K3ixFfjCMe&#10;8Jke8IohEVJtHVaV8EdhUyhGBAyLKfjD5QR/mkZ458Drp+6G6iuBQCDQnSZxXo8jkarh16WKvbVc&#10;5pVKigyoE9vtP8k67ltpk9tmSFMHqjdk3nDbyDNCfSdL+X4q/pKW5E5amZlLvoalEyesn1X8PHny&#10;pExNTfHkSchXv3qO5++heGBfYeeeiYldzuTJOHL7nUQHImcHaNztRHY5xyEARYADgA0ALABWBBk5&#10;EdfH+IFHgLzwCTyABETF1BIAJZBlmFVS1XtmetuMN7zZ1YrXa5bgyly2cPPa9eW7TwynpdOnn7Wp&#10;KShWb2MfREovkHL6D54c2zcxMGHZ4O5iUb5acPyGqf6W0I4UIsaamcsAaf3V2wbVdhDrPZMXC7A0&#10;FrlW8XhzWeWP9oieweunsiDKA4FAoHc6inMg/2yKSCx6xZlygtOlCs5XUiRmLau7tBPl7KENALhq&#10;RRiQyLxPSLkttE8VvJSonaPiU7riJZ8tXH791OK9XuwwvUCCf/RHbxR+93e/MjJ8YGR80KLxQmQ7&#10;ReIJMRuHcIfRdjrnJqmYADEqIuMExmE2CnKEwBCIYhRuyPRQ4b2qmVUUtkRgEeC8wmZpNmfgHAyz&#10;qeqMQKdpMltOs7kEvFNKs9nyUmXuysy1ud976aWS5cI7sEHefvXQ4IGRXUeGjc+I4NmC40sR7ah6&#10;O6rE7oITmhlSRWfN12FB+4YJv+ErRAKYQSlyIfH4fyuK7310/s6pl9+89OjfOTYQCAS2gK7ifKVh&#10;9V/FgPOVFG8tlXCuunC0pUivf9xDFr3asHnM/K5xMAMIS5xwjsBcYrzrzT4Rw5nE3K/KSeGTy7NX&#10;7+Iysp9Us5ObWTaOpJw4YdHuF88U9k5MFHcVJgo+Tgci54qOLFQqlcF4YGCcJpNObGdENwGznRTu&#10;JmySIpMwjjvHUTMbFXKQIjUVTzNj9TzV3xNq5SdzNutwHlqqt5WHIS/Db2YgWZ+JXnnsVRXgsgFL&#10;arYAw4zBZr3hLs3uqNk9mN1J1WbM+xmDn3HOVZzGlSW/XKmkaUWKxcrt8+crANJjx46l23LQjyqk&#10;4Hcgb+85GB8Z37Ev1sLXI9PfgNhXhhyOEJhI1SYUHMjXFG5iRZWWv0pb9Pv1iP7aOhKRg0+8XTaJ&#10;vl0ul//y/NLMx9868Xlpu+cWCAQCDzM9i/N6oqoY/zzJ8NZyGZ+UUyyoQgHUez42Isq7tRNWs+xC&#10;qAKJ1xJhV8S59wz2ceJxltBL6jmrVrk7c2pxvqFCzLZwHIj+3oULwzuSaHjPzolhRxuPIzcK2Hgh&#10;jsaNHBVy1NFGDRgmOSzAsDcORcJh5yRGvkZ3zT8zRCQiGBwIB0NkMEdSYHCACUhBXliHMBPkcp8A&#10;WC3OA7PcaQTkliOR9i+iqq5e/eRXF5aHMhhg+c1mYSS0WhhDAShBD5ga4Al4AzzADDAPIKs+zghk&#10;BmQEMq9IvfdlCpfVdJHgkhmWvPeLZrKgZvMeOudV5jVL5uaTdJ4eCy6RhVOnflR69dVX08e9xvd2&#10;c+bVL45MDHOy4N0uOncwjvBiJPZV8/i6mT01EEcFIve2ZdrDnTg3U/S2jXWflPVDIuCFgIBwgntG&#10;ObWs+t1P7pW/860TZ+5t99wCgUDgUWFd4ryGA5ABuJV6fFRJ8F4pwe1MYciV4soga0Zss71L23bt&#10;V5uyepOkPMvu1cqOmKbITTVcTdQuGXDJxD4zH11cLpdufPv07GzPB7tN5Bn7E9HTTz8dObezYMPF&#10;eOdkHFuWFYfcUOydFJywIOLjQhwXKhUfDw5EETzjVH1cKDinygjeO+ecU2qUqcYAIsJFMRGpqsvy&#10;l9MJQKn66o10BUHbajeZIsu/ovCmQAaFAfCFSLz38F595g2piGXFOE699x6ALxQKWVbJfAakziEr&#10;l9NMCi6xLMtUNVGNEq+aZL6UVtKoIlEhuZXMpHrlSnouTdMf3L6dnpiaCncQfLDhz//5F0YO68hT&#10;Q8yOGuxpB/nScCwHAT2YZnaI5LATwszg2y7eXIdq3Sqh2zHuQ6Ku14kQiJzAe52lk79JMvv3Nxbt&#10;b174zns3wkVvIBAIbC4bEucrQao/F1RxtpLhV6UKLicZFKt2mE6ivEmCs92+FmN3yrrXLDEAYOad&#10;sCzAsjeWMsOM0c7S5JyKfOQ9PilVkpte7y77m0grt5CeBLLN8rQ/KJBk1SPE6kcqjx8/Thw/jv/s&#10;1CkCwIULF/LTODWFkTfeaPsSLC4uWt5syk6dOgUA+Iu/OGbAcXzx+HGbAoysmU/CAshHDlLe+EeI&#10;jxSeLwwXXewnB/cMV/CM0H9FaC85w9GBmHtEOKRehypqA8L81mVmPWTGmwdc5zzX123z4j+cwr1m&#10;siuQidLupsofL5CvzZWWPn7h//xkJtQoDwQCga1hU8T5SjDklpfMDJ8lGT4sJ/g0STGbGRR59qUX&#10;y0rTvsZx+mjbqn1tuIiESO61SDPNCNwW4UWA51Pgiik+I/R6JXEzjDG9tFyaW37uHy6cOHEiZG0D&#10;jxckz0y9OFwUTk4MFPeIZrtMcLAYyfMgnxWzo17tSOxk2AkBVWRq8PVXZZuqUR9Qob6ucR4s8U4A&#10;zhEwW4qd+3gpte/NK797aOHIxwh/+wKBQGDL2VRxvhIUuRDPDLiTeXxayfBRJcHl1CMzQ0xZo8U7&#10;f1vcebFp6y4dvO5tdtUvPkU1uWyqZRGZc8Q9o9xONbvrzX0O00sKuQIpXFpKy1fPvzN9902zrMu0&#10;AoGHhm+//PLAb+6b3Tc6oM8U4J6i6tNO7Jmh2O0xcC/VdmWq4xQWa7833vJFBjk9Cs4t0aUbDPpg&#10;aeWc+zAnAig6QaqWQPi3HjixmOjPD/zvpz951L5BDAQCgQeZLRHnawao/ssMuJJleL+U2IXUc8Zr&#10;reJGa+95n9nxViK+YXcPc21uJHWbDGYE1dFSUjKDpam3ZYDTpFwk8JkaL6fgBcvSa0RlvpTFlR2D&#10;Q+V7pSuVs6eQ/ATwwaMZ2Eb4yivPFg4U9hSeKS4PfHPSDcYlHT5CPTTu+AzMnjHiBag9GRO7CgUO&#10;wCP2anGaLyXhSrkctPAqsfF3tQ9V+SAK9U0K8aCSJyUIR1Sc4FbZ88ca6/81h5FTh+/snw+Z8kAg&#10;ELj/bLk4r6e2SHS2evfRc5UMn2ce85oLdYfNsays3d9tVq1Ffa9VCwUARbBS2ZxAkpkKsQDytpDX&#10;xfFW6u165u06abfM5C6Ie6VEZ0zsria3Fl8/hVIQ7YHN5NVvfWvwq0/ZWDTkJjKN9njTnRK5XZOa&#10;PrlHsP8g/RO7LD04lmV7i7AdA845CmCaZ8C92mrh9vWsy1zrW+uzc//j3fegD7FoFwCRI1StROG7&#10;5QxvloDvH/jT934VsuSBQCCwvdxXcV6jVv6jAuBepvgkSXE2yXAt9UjNEJMtSoSwq2BeT3a8v9Lh&#10;Db2b/DZc2Vy9jxII1hXg1sxRABbU7AAAHI1JREFUSiSXSCwCXEzN5jO1e0JeN5NrZriull1LNb6W&#10;+uiOJpMzr737bqivHWgH/+U/e2lol47tpXAfIxwi7Uma7jfKYQr3RJEbHhYb35mlo7uzbHiPpoM7&#10;aBykwlm+ONOjPgu+dZaUB0+w3+dBtlnQC4HYCbxqyShvJooTjNO//eGdX1+dOrH9pWYDgUAgsE3i&#10;vJGYhDfDTa/4qJzifJJh2itSMyjYtJC0nl7F9UZEeVNuvWlVa10lGq5t1Pi8cWyCoBCEGQFzktcE&#10;TxVmxgphdwG5DbFbSn5Ow01Pu5UZbgh512d+kaqVRLUSoVgeGBsvf3bxZoov3k5Onnz0qs08yrxM&#10;Rl+fOhhrsrM4MWqFSIcHncuKlsoAihwFuLvgon2R2AFTOUDok0bsM7U9JCdcJIzya1g6rxwyzz3q&#10;udcy7LMMI6a5N7zugrGJ9Yjn9a7N3IhQ38C4D/BAWzJkrTZ5JDbvjRcrijdL5v7kWmRnj71+Kut8&#10;m9VAIBAI3G8eCHFeo3YDo2UDrqWZXcqUl9MMNzKPcrUIciSdveVAazHdz2ddWzFeL8TbeGvZINZX&#10;t63t29igXayVuwQxV121moRqllKwTHBByDkD54ScUcOcN1vMPO8Seg/i5tWyeZpbADDnI5tHxS0t&#10;RrqQLMWl6Esj5ddeC5n5rYQkp6am4n0LlwdGB/3wwEA0IsJRR06AHIXpOAVjMJsUkT2Rc2NCjAtl&#10;EvATqpg0w5iZDYtzkZP8ParIF2GaGQpmGDbFTmTYox47zWPCPAZgIKq3zF2Z0JrZ9XAAG2nfJxvx&#10;rG/G+JvCtk8AwMrfSjPgDslflL3/i1T55r/59umLx8MC9kAgEHhgeaDEeY3aIlEFkJjhRqY4n6R2&#10;IfO8mSnS6m0wG60vG7OsNPRfkx1vnfVe6dUlO95OlDf75dtcRdSJ9/qxuKZ5VbxXhzGDpyATMCVR&#10;oTAhmBiRqCLJ1BI1W1TlvDjMmHEOwJw53mOmc0bOiuNsOYkWnGXziz5adsV02Y8WSku//Cgbi2Hn&#10;AIx+Ldd8k5PH7OzrpwwA/vupKTsJ4OTJk6s3EK1qw9p8t9tfz+rJr6stQgCYmpriFIB/c/IkAeD5&#10;f3GMxwD8aCavAb9v4SjnSymLz+8SPxMPjKE0OOaj0TiKhxjpuNAmYDIuDjthNmnkhAATqpwkddw5&#10;GSk4iZ2wAOOAwgqAFbyioGaxgZEISaxejNXPUwEoCNIwYoYd6rHPMuzTFOMwFKCo3QbW0KG4/IYz&#10;5FubVQda/66tL9D657D5bP1kHGBRxCxTu2mU7y5X7P/WJD277zsf3g7fpAUCgcCDzwMpzhsRrNZP&#10;v+UVF5PMLmaeNzKPkgK1tG9N1K/bstLGQ97wsPq8ydvS0K593JZ9O4r+NnGbYjU0brDP1Edg9T+p&#10;ZuRlJUtfk6l5ZtYUyNQMZimICsBlAiUAyxBZJFgCtfoTi2pScsSSAonRlqBIMo+EZiUVST1ZHoCv&#10;lLx4CJJYLIWpQqlwVKhXkbwgiHqaxLDUpIugiBEDAFXUjAUzIgLUQIU4UKXgwMyLqESxqBWdaZS6&#10;uOigAwYUnJNCTCt6iQci6KARg84wZOQQYaOmMmi0EcCGAQ7CbNSIASgGRVh0kdDJ6vmsXiLBDCvn&#10;MRfL+bZWQrf+W5e8bf5aOACxGQah2GGKvZZhl3nstAwD1W+UPKvtW79NOrPVmfQ+mrXtvllCfYNd&#10;7w/9TZAARAhTzQqRu1pR/Lqc8Tu3/dL/98KffXx3a+YYCAQCga3ioRDn9dSsLxXkVV9uZopLmcf1&#10;zOOeGkqqEBCuRRK6sxBf3dg+O94pM99OZLcQ462ERt3mdkK8OVbDJFam0KVf41TrFrI2xazrwmqq&#10;XtZctNTPnTVNuroI1gCjwTys5sQQwhtpBDIQSlABav7cVAwG0iDMRTnFm9Hqh1j7uPbimCMJmomB&#10;BI0GOhgcaWKgABAzi8iqcM/fUiKS37uSK69Fw2vO2p1mVw5x5fjQIIxbXzA1n/zG10mZnyABUDDD&#10;GBSTVRG+Wz1GTTFoWr0QqbeqdBFz6xbqPXZej1jvs2mnGK3frRuP+6AjBGIReLUKiDOZyvcr3v9k&#10;eWj0/cP/609ntnt+gUAgEFgfD504r1H/2akAKmaYUcVniceVzOOWVyx5axJBzU6Sdvta21XWtutD&#10;kLdq18au0jlWrUnn7PhqszaivP5ipLFdY5QmMV/Xt8VFy+q8myZYd7xsbLhW4Ndv6Xa8Ddus6XBa&#10;nX+ixcbWFyb182uaS3+inA1C3kiIAUUYRkyxxzLs1gw7zGMMitjWyu9WdcXbPOkwlx5Yj0hvanaf&#10;hTravY03K/jmhNnQFAjAzIpOypnZbGr8a4/oz5d96fQHNyvTr7xxrrLdcwwEAoHAxnhoxXkrhECE&#10;3P4yr4brmeK697iWedz1hhJyDzuYVy/Is8H1EerF4Orz2kM2tOssytu3Wb8obxba+cNWFw9t5t6T&#10;KG8hyOv6dppzQzZ7bRM2zrWVKG993lqdi9antln0N82/9QAtnvYgypuOqTE0YSCM+WVDBCCGYdgM&#10;4+YxaR671WPcPEbMEFctwbUses+CcKtEer+xN73fxthSsb5F4VqFd0KYmXciN9TwQQL9waLGP3ri&#10;T989h+AjDwQCgUeKR0qc1yPIP9TyrDowp4q7ariaedzw+eOFaqlGB1RtMPVZ0JVHa37U0292vEm4&#10;to1Va9IhW9yub99CfG2ntbqezcK0aezW82yaV+PM6y9iWmRpO3v8W5yvVnFWMt6dhXh9vNave+P7&#10;otVFUv7AkGfDa2opBjBiijFT7KhaVMZVMWKKomnuqeGqx7zjL2M/InArxXq/8Tej3wa6dAzXNt4W&#10;K+4ehiGBoiMytczIjwzRvy8l/ueLy5UzT504c/P+TDAQCAQC95tHVpzX0yihFcBSta76DZ//nFZD&#10;yQwZCKvWPKnZI9b077HCSn27LcmOt2i7OkyrjHQrGkT5auCOorzbotf2orzhyqGLAG+1reP5anje&#10;VZS3+wajxfHVj7tadmZ1m4CIaBg0xYgZdqrHTs0waYpR8yhCQWPuv6/OrL1FZRPFdK8x1xO7qf16&#10;Rfp6Bl5fl15itg+7tYK99jtNqBUimU+83UmJH3qNvpsszL23f3J8FqHsaSAQCDzyPBbivBXEarY8&#10;NcOSGubMMK2GaW+4a4o5y2uuJ2bQqjjLy9S1/wRvzsDWRmtus3Z3c/Z5Q1nyTiqjaQFoXa82grzl&#10;vraCvH72LcRuF1Hei0hvJ8pbml2aLpTqjr/p3K8V5LVyhFoV8gJDDGAAhkEzjJpiQjOMm2Lcahlx&#10;1NlTqhnxXnVdr2J3XQK9j44bEul9BnhQhXo1bvfQGxvcMa+2oopEHC6q8p2K2o8XhW8d+pP3Plst&#10;qBkIBAKBx4FouyewXRiArFZ+A8CoEGMgnnCARkDKXJjPquGeGm6o4Y4Z5tSwBMADAIiIVcHeIUPZ&#10;XCmlWeD2VWGlSYijWazW9rbSw2sWOHYS4m3m2sLOU5+vbnex0dy3zbZGP3lbId5ygLaxmi04a64u&#10;AFTriFdFOZEv1BwyxahXTCD3iI+pYtQURTPENDjDSs39morKGuPXy6tOWs4anrR7XzXKtX5iNrVv&#10;0bmf+K3ar5l7lyCt+rZs3mES3eTrevWzdQ/d1KInQQ9EFMQRkWW2qJCfJcD/k/rs3SiKL0z+ybtz&#10;k+ubcSAQCAQech5bcd5I/YoqEigAKBCYdMQzUX7DI29A2YA5M9wzw20F7gKYU8OiAQly0W7VINYQ&#10;c73Z8ZUfTVnftqnx5qE2PTvehyhvsXizu0hvoXB69ZBztQ2Bata6tsCyuhC42o2W21FiUwyZYcQ8&#10;xk0xYT73hqNavtCqd9rkqngHuKLLWq/IaypovroZrXe1D9GlUz8xm9r30Lnf+PV9msbpMdBG+3eM&#10;tYW0EfTCvAwpYaVY5FZZ7WyS8btz5ZEf3h4pfX7sT05l2OabcwUCgUBg+3lsbS3rhVhdbGoAMuQL&#10;TpcBLJhh3oBZA+YBLBiwiLwmewIgxapgr8Ug6+502qhH19gx+hXiVYHaLvO6Er4XIb4SrWFerVOE&#10;m2tTaZhYB9HedFFUPbeRGSIYBmAYMGDIctE9XPWHD5tiwBQDZoirFVVq01lz2/umg2j7pJcOfe9e&#10;17j9CtEO75dNG6Ntv3UG2qw4WxBGCERCmEFhdpPOnV5O7a+p7p2ZQfz66dfendv4KIFAIBB4lAiZ&#10;8z4x1CwtOQQwSGAIwK56jzLyTHuC/HaaCwbMAbl4Ry7al40oA0i4GpMr3uZV8d5aHDaI8jpR1Zhl&#10;b+rZLsON5ux164uF9YnyjnczbXzcMIA1CHCta+GQv5GLNBRVMQTDMBQjmnvCh81jEJaLb7NqhZTV&#10;auO1o6y9dr76pH0lj9qk6qfaJkvevkPr3X1l03votO6Meh+p5vVk1ev7rfRdZ3q7Y5w+Y7WL20eo&#10;6jczVnD0araUqX2YUb5bMv4kKZWuPpl8eRonTvhgWwkEAoFAK4I43wRqoq6emg89BjACYC9XBTeQ&#10;C8AUhjKAkgFLABZALMOwCKCEXLiXYEiR30ozBXNbRd14+WJFrEZuXOyJVQsH6kRo51KFG6uwsiaT&#10;Xdendjt6qx+BK2IGRF4LXEAIDA6EM0NEoKCKIiz3gMMwWBXhQ5ZXSBmo7ossz5QLcjuLIhf2Ta9R&#10;zXpArFTnacTqRGdHTdar9aS5Q1+7mtqtDLUFtpSW8Xsco59x2vbdBKHeMlaf8brFr+KkWv7TrBw7&#10;uVzx9umitzfnC/EPvn321Pnjb1o2sf5RA4FAIPAYEWwt2wgb/gF1WffqvwxAitwSU7PHVACUQSRg&#10;/pxYeZwYLAOQCekBZAYzITMzMyFrN8SpjVWrrU2sVhSp2WFWxHX1R71gZ922XP+YCXOpXrsIcVi9&#10;SIkAiAER85vwxJb/LACILRfWBcsroRSB6uM80x0xb+MISC3z3XAujavH0/Zk9/KCdGvcTag3de9V&#10;CHYes2f6HXs9OnVdx7fOsbr232DQjt07xxYCBRF4Azz0Esl3EsXPVPHLpeHRc4f/+GezwUMeCAQC&#10;gX4J4vwBppM0qCVYrWFbLu65RuCvPCbgq9l3DyA1GEjW+mSWK4mqxobWz4D1gtiMAKJqQ6qaAxAJ&#10;KaiKcssF+YpAN4PQqqUo116UrBxL/cVBmxPS9c1a/y1C2/3d+ndp3ItAX9N9EwR6P2Ga2j5gIn29&#10;43WNsRlB24fJ73lACCyLnZRKXu8a3M9I/NXMov7UkrmZpwrfXMCJE751hEAgEAgEuhNsLQ8w3YRo&#10;qy/r88y1rdlW34F1pSQIELYm11yfUm9PrdB7VVXXiuaZX4m6NuteC2fAqpe53vpSv7+9zaRny0cn&#10;D0e3GL34yK21Nah9rH7sLh3a9WNNWeMK2eJqLOuxoWxG9ZSuXvN1Bq8Lk9cgF6h57yi3RfjpUopf&#10;lcifT6eFn7/w7969AQBj/Y8SCAQCgUBLgjh/xGmUK83yZR02kCYhxzb7W4jblfR4G3XWbUFiNxHZ&#10;iyjtRRha3YM2x1lvWOgo1HuI1dcE+xW2LcfvIXavYzT1Wb366ylIuwvB9VwotNvRNlbzjtyuktu/&#10;kszPEjilcH+1VM5Oq3Of/rTywbWpE5bs7GN6gUAgEAj0ShDngfWzZiFkuyx1O4FcL9Jbifj6bt32&#10;d5jfyhhtGveSje9hwWdNqPeUTe8Sq7lDjU0U6v3MYT1Z9fp+QPuLrZ779zl2p1h18Zg7u6rfOmka&#10;OzeXeUyXvX2QOP6lVuzte6Wr01+Yu1safdMyAJja4FQCgUAgEOhEEOeBjdEpS17b31HAs71A76l/&#10;681bEgNd4iAX6f2XYFx50kPHTbKmrEc4b0Qsb8QCs9GxGyAAB0KE8KqpENcMPFP2+GBZ7Z3ZRH91&#10;VF+8XvOO79nYcIFAIBAI9EUQ54HNoWYab2Xb6GpV6dHq0i1+w+bm+fUyRocYvcwFa+0uVQt+l1id&#10;43Xo1LptD016m0eHzuu1d/dkgekSrK2FpX1XAohIxBFRydQ8cFWBHyfgz63iP1gs6+d3dg/fOfba&#10;u+muLuEDgUAgENhKgjgPbC6dstRd/eJEszjsI36Hza3n0CFGp3n2OpfqLkMP2fSmeL1MoMe2/dpS&#10;1pvlXq/9peUw/V5h1LW03DcOEjDzseMsyOlKZhdKqf5NQvfTawPRh8deP1UGYDCznQCeXMe0A4FA&#10;IBDYbEIpxcDW0S0T3HV/F7XXS6a5F0236XG6x+pZavYas3PHdTfp3KfPABv1jbeMkW8Q5plxCpFl&#10;mlF4neJ+nXj/Ycnre2nmzkxPxBeOvfbu8ibMIhAIBAKBLSNkzgNbRy9ZbqCDX73R7tIuE7+ZCz67&#10;2Dj6ysq3n5NVd3XVqxvyp3dpu55M90YWeW6Gb7z2xUr13EUwlUiyTLVcUbtkiN5Mjb+IMnw4lya3&#10;L00vzb785qUyABxa55CBQCAQCNxPgjgPbC3dBPiahh2EcU9Wlg3YVHoR+l2m2Xq8TbS89BKzc8fO&#10;Tbo06z6nPgL0MSYBCAkSUDOLyEUnvJmqXS15fJKl+GmSuVM3x+OLx157N631mwTwVG+zCQQCgUDg&#10;gSGI88D9oZcFo20XRbK7eO5hoWZfC0c3GqdtrOZOjTd477lmelOoDS4k7aNZ+z51T3qdWwtjnRCI&#10;JK+okqp6GqYhPAMv7y1pdibL5NN7kl3682uf3D5eLXH4RA9TDQQCgUDgQYfzf/CMmbX8fAwEtoaN&#10;etGB7hnuvsbpQC9z6TVWH/F6yqa3DLVhI/m6m/Tel2se1Y7V1KzgWBGRciWzeQ87B8q7CeSnSVY5&#10;x/HhewfO3lnEm5crzZc0gUAgEAg8GkQF8nwK3QvjiBPSYPAK6HbPLPDo0q0qSS9VS3rxifcyjzbh&#10;m9t0SZf3Oo0eK7L0fFOjplAbMZJvgfWloS8JOOY/DYSZlgpObprx+rLahSX1H3jPj0oWn37HH701&#10;Va01HggEAoHA40I0W07/GZ0cHBB+icBLMLxgsCODTgoEkCqQmYXMemBzabmwsJXVBW2EcSurS7sY&#10;HSwqTWOtc76NbXqNtSWWl7onfWXVW/2WdzlfXUITuRiPhCAFiffeq007kfdV8GGq/KBStgsZ7eaN&#10;e3duvvTDm0u1voe7zDYQCAQCgUcRWn5LQ576F8ei6BdXC+OT5TgamXxywEVfcmYvgThWJA/GDqOq&#10;NpqoDZJ0AGEwBEtMYFPoycrSbf8mWF267NqyWL3Gq7XoN3u9xdYXEpDqAzW1iKxEIksKWyh5u0Xw&#10;E0/3i5L3H7ikdP5utLD8RdxOeBKZmYUv6gKBQCAQqJKL8w78L8+y+PvPPLl/MHbPOMjzanp0NJYj&#10;IjysXvenZrtjkYgEVAFvFiwxgfXRi4Ds6iPvIQ2+mT7yzfak9xMT2yfSHQFHAgTUAFVbco7XBLxa&#10;9riSwj5W2IWKd2eXKsmlL3zvk0WE6/hAIBAIBLrSVZyvaUzyB0dReO7I3vHx4sCOShpNDkR4No7x&#10;ogAvZp4vCW3fQCQFQS7UUzVoyK4H+qWvxZzdhPoGM+k97O55Tr3G6jdmrcWGk+LNAUjAgYgdQBKZ&#10;V6t4LkJwUcBfeXMflqGfeK/XhjB471ZlceaF759dChnxQCAQCAT6py9x3j4KCYAnpxB9Y+mF/UOW&#10;Phc7e8nMnneCZwcj2SXAmJqNp2pDpEQgAAM0WGMC7ejLNvIg2l166PQAZNRrFVOkmgk3A2CWRsIl&#10;52QmU5svp3pDKZ+ocx9nqZxOdo2eO3xn/zxOnswF+Kb8IQkEAoFAILA54rxtdPLS7zw5XhzGfhF3&#10;ICIOmfKpgRgHxeQIYAdUbZ8S4wUnJPLP+MxCtj3QwGZ40oEHN5vea7z1xK21yrU3pGpJoeSLahOv&#10;RmLOCW8AvGpqF5dML6vKFa+4nBWjazO3p2/VL9YMBAKBQCCwNWytOG/Ff/eN+Nzpi4MDI0OjUoyH&#10;HaPJiNnRWNzTFLwAs6NqdrAoHHNCBzPn1VwG0BrygUG8P4Z0XRTa9KBFm34Eej/tOnCfRHpj19yS&#10;Ao0Jb0JVhS+rLpK8RpFzBpxJPT7LDOecL8+Usnhp+Q4WvvPW2dJxy2/uEwgEAoFA4P5x/8V5d3jh&#10;1W+MxYszhwuiR4TyFAxHneDQgMiuWDhp8GOZYtwbhoT5YlQAgAE+2GQefTZDoHcrr9hXrO67W7db&#10;f8xaBlyqb34D4E3NEeVIZJ6UOQNmShnuZbCrCpyH8YKP3cV7d/zFj8a/OBdqiAcCgUAg8ODxIIrz&#10;JkjKh1O7h8YXChPFQrSbajsEskvhDhUd98fAQU88YWb7VG2vkcMDTlj1ycAb4A3QUK/90WJTxfV9&#10;tru0bNtmMSaJiMhtKMiroyReM9LuCd20EddhuFz2uGnqL8PZzQTu3nLqpotDk/feSffPByEeCAQC&#10;gcDDwUMhzttxnIx+7zcRDxbHi6OFgULRRYUkLuwYMbev4HAIpk/T5KAChwHbHwtGi8ICgNhgsVeL&#10;M4WDUBpj107Lw3t2HiM2o7IL0JtA72W8HqazxqBVXRwNQGNB5iipEZkZkrJHmqnOiOAqKFcVvGDg&#10;pZK3q6bpNWil5MRXZuO0EuqGBwKBQCDw8PNQi/PeIS+8+vSYm812RHG8Pxbuj6C7FTzgiN1C7B5w&#10;nAAxRsO4mo1lZsOqGHTCiFz18uaFLFYXrD4OZ++hYNMru3Rp1yZeTXjXbCcEV3YrgNSrOmE5Ahcp&#10;mHPkvBpmK6qzieGueb1G56a9yc3E5NoCdXra3bn78onpxc6TCQQCgUAg8CjwmIjzNpDEFOLT008O&#10;jRTT0aFCPFyAjGaeo4QfA93eQoTdBbpdgO0HsFvNdhuwy8xGSQ4VHSl1adCacPehTOT20Xdmu127&#10;Zl/6SrUTEE6qGfC6EoSZAhWvGck5AWcouEviOo23UuXtktlNwKbV66wBC2q6mAjmo9ls4eNrcemV&#10;c+cq6z/wQCAQCAQCDzuPtzjvAElWpZlgCvL253BHRvfKwlzqstGBeDCKR4uDgzujLNlDF+2CZvsJ&#10;7CZsJyC7DDZpZhNDzhViQQwyBiyGWmxErIrIm0UKODC31azKvxpW9/+q1aZ+W6A9rBPWZKMEb9qQ&#10;n1ODF5hGwpSEJ5mAlsKYGpCUvGWZWQmKu3TunkHvKt1NM9wB7WaW2K0lie7NFHHvWZRLk1jwpy4c&#10;1rG5U37+HxzTY6+f8gAs1AUPBAKBQCDQiiDOtwCS8tZvHiwWin54VyEedQNudNg4VlGMgxiNwDFT&#10;HRHHEaPtcORIBBmKHYZoHAJtyIxDBh00wxCAopoV1Vg0WExh5JBX6uhUuGT1pV3N4DcK/ZXnW3Im&#10;+qPRhl0T16z7hy7HDKtVLjEoAJilJFMSCcEKgTIFywBLBJaFWFJwOVWUS2bLMJszk3mBzSi5HAvn&#10;yop589l8qgOzqVYWym7fUvLEi4vHXnst3ZozEQgEAoFA4HEliPPthJQ3jiI+/LXd8ejyvjgrLRY0&#10;qhQK4gpDkcTlTAqjAxKXy1mcgMVYZATCES8cHqENq3E4hg1lJmNCGwQxCmDAYKM0FGEYBK2g4KDA&#10;IjXEMMQQc+YlIs0RYJ69N2EubKmASG7TqMljWk0rr/ipu9+DUm313WX51xAGmFXj5DsJk9wJhHxo&#10;KAiD0VM0pdIr4B2ReCITY0mARImSEGUlF8VQMmDRlMsOtpASSzBbysglb7ZoaosZdYmZVQYGBlNf&#10;SZKS96nEloj3ScUXk7gwnM4k08mnE7dSYMqH6iaBQCAQCAS2g/8fLSeI3MKJ4N0AAAAASUVORK5C&#10;YIJQSwMECgAAAAAAAAAhAPG+nAFdXgAAXV4AABQAAABkcnMvbWVkaWEvaW1hZ2UyLnBuZ4lQTkcN&#10;ChoKAAAADUlIRFIAAAH9AAAAxggGAAAA2AZZUgAAAAZiS0dEAP8A/wD/oL2nkwAAAAlwSFlzAAAO&#10;xAAADsQBlSsOGwAAIABJREFUeJzsnXeY3NTVh9+j2XXFNr2YGgiEbnoJAUzovQRM78VA6L3j0HsL&#10;5YPQTTE2mF5MNb0HTEIJJPRebYPrru75/riaGY1GMzualXa23Pd5xruruZKOxhr97jn33HNFVekJ&#10;yIhHlyfn7YrIpiDNCL8i3s+IfIPIF/jmYzAf0NL6no7YdHKj7XV0HUTkVODoGpuvqKqfZGmPIx4R&#10;6Qd8XWPzkap6aJb2OOpDRJYCXq6x+WmqekWW9nQ1mhptQNbIKQ/8mV69TqcptzbiCSKUvAh+5oKP&#10;oll9ufC591B5DpGnmNL6jI4YOrGhF+Ho7PQBBtXY1svSEEdVhNr/n/plaYijXeSo/f+xd5aGdEW6&#10;rejLUZf0ZdDSV9K79954niCe/cpL8Mwt+zv4x/NyIMshLAf8lQHNM+SiF19AuIdfW+7VEUO/bcgF&#10;ORwOh8PRTrql1yHDxuQYtPTd5Lx9ygRfBLzgZ2F78Ht+u5d/z4NcU2+amtYn13Q1A3t/Lpe+/LBc&#10;8uJfZNiYXo2+TofD4XA4ktAtRZ+lZtmNnLdZUdjDP2N+97yiyHu50O9e6e9NTc3kmjajqdfd/HHh&#10;j+XSV06VEW/O2ejLdTgcDoejFrqn6Dd525aLe8h7F0KCHvHy85EAL7R/2PMvRAC8+ck1ncFs/mdy&#10;2auXyQUvDm70ZTscDofDUY0OH9OXg6+ZjdbcocB3et0B12ZzFh0YL/gS88qP6YcT+6CQ4FcwXCKn&#10;0KCd1w/Vw+kt+8tlr11J777n6UHL/ZLNdTkcDofDUT8d5unLpof1ln2vOZ4W73/ieX8D5snwbO8X&#10;x+rbEPzCGH9MyL/wypVuyw8DhNvkmvqRyx3HzGkfymWvHSRDR3TbJEmHw+FwdE06RPRlryuHMnip&#10;tySXO088bza7UfpmdkLVUQVPvfAiJswf0wkIC3n4Pa/C74XhgIL4z0kudzXbbv6yXPDcSpldo8Ph&#10;cDgcCclU9GWji/rLXldehZd7Ck+WKr4hkBf/DNDTNnkeeKo0Qz8uoa8tsfci4/vhxL6YCEGJ+OdW&#10;oXefV+TSV890mf4Oh8Ph6AxkJvqy1zUrM7j3P/G8g/HEE4Ix8fzYuOp8WZ0bgNaZf8UwxZ6zUkKf&#10;Vyr4YfGWkNh7FV7RNlHxzzU109R0Cn9a+CW5+PklMr1eh8PhcDjaIPVxZxERdr3sIDzvEpq83oXQ&#10;un0z/wsIi6V97jB66ib/kXPHHwR6C4hU9PLzYl0yHEDptrzNpWewm1RBFDTfRotJfp4HxgC5lcn1&#10;fkMue2V/PWKNu7K8bofD4XD0LETkaOBPtbRNVfRl6Ig+7HrJNeS8vfA8SoQyL56BlqLyexl+XT+9&#10;9oCpadoQRk8cOlIufH4JhFNiRT06bk8wXk/o70Imf/TggcDnhZ5A/E1oExSFP+cNwOdOufTlVbl/&#10;3Ak6fkRrVtftcDgcjh7FqsA2tTRMLbwvw86ZiwUGPYGX26v0jajw27/Fk954snJa56/IsWufhtGr&#10;iueOhOPDnQEvJuxfkgsQfkmkjUdZmJ/IcXOe4DUdzVYbjZVjHu+f+bU7HA6HwxEiFdGXYWf9juY+&#10;LyDenyjqerhFhR1zm6Rx/mooKMeudRjKFWVefYn3Hx6Tj2bm52LG9HMxeQAxxwqfp7i4z5YMHvCE&#10;jBg3e9bX73A4HA5HnnaLvgw7Z2ma+z6P54US1UpF3kbIw+P5hTD7DiKVegTpoYrRI1c/HDVnAFp9&#10;Cl9o7n6SV9kMgXAngPLfPW9NBgx4Ws55fq6sr9/hcDgcDmin6Muwc39PU+8n8bz5Q1uLP8JJfHH7&#10;e7nFOejG9dtjQxL08NVOR+VAlJZyr57ysH0hQz8a2o+8VzYMQHnEIM7zz+WG0Nt7Us551Am/w+Fw&#10;ODKnbtGX7c6ej1zzOPG84tS7tnz2uNC/lzuxXhvqQQ9b6Tp8tkD1l0KSXjhLPxqqL6y8FzOXPyz2&#10;hRwBIuKePwch4Q9t87zl6T3gUTn/zVrXh3Y4HA6Hoy7qEn0ZNmIWevV6QDxZNLQ12ir0q8S3EYGc&#10;92c55NYt6rGjXvSwFR4n1/pH4IPSpLtwIl5MEp+XK12FLzqGn+8ElFUDjHsVPgTAWxlv6ljZ6+Y+&#10;Hfk5OBwOh6NnkVj0RcTD63eTeLJK5TnsCcnJlbLXZbO27yDJ0ANW/oCpP66JMQ+XhPrLBLtC8Z6y&#10;ev3BvuHhgpLQRkynqGQao/yZpX53ffUBEYfD4XA46ie5pz/snOPFk+2rtpHadCs/lR3PW5jZ5rhB&#10;ROoebqgHPWLoRIYvsxXG/A1VUzbVrtJ4ftxYfrSzkA/tl4T0K/yd/+l5u3Le+JM77hNwOBwOR08i&#10;kcjK9mcNRbwzat8hbhC/Utvcdhx529lJ7EkDVYzut+QIfH9rVH8ur8YX8e7zr7ipeOHxeyK/l70X&#10;/rukEzBCzn2yQ4c7HA6Hw9EzqFn0ZeMRs+PlRopIfVX8ot5/XF9AvOPl6Dsa4unq/ks9xAyzGqpv&#10;VRyTL4zpV8nKh0hnJ64zUP5ncbvkIHeLjHhskfSv0uFwOBw9mdo9/YG9rhTPW6B6o3YOR4sIXu4s&#10;OebOCzs61A+gByz+P6b9/CfUvzViVwWhD7ep8LOsTWQsPw5PZqe5+Q4Zfl1zXRficDgcDkcMNQmr&#10;bHfGtgg7ZW1MgVzTMRx712jZ94IBHXbOAD1g5ansvsheqDkUNS2RdwllIrTjJDUcw5M1WXARN77v&#10;cDgcjtRoU/Rl08MG0uRdIVJLdl4VMatF6MJ43l+Y+3cvy/F3LpNsx/ajiuouC16JMRui5ns0WDkv&#10;+irZKfSzpG+gkTbRv6shJ8mZj2e/PoHD4XA4egRte/r95zxNRIKwfkLh1iqecZuHUhBvGXK9XpUT&#10;7zugEVPZdJcFn6V1+mr4/j8xhpKXKqgJdQBCP6PKHxX7mD9j8bxmRP8h173pwvwOh8PhaDdVk/Jk&#10;61P/QFPzoVmdXIhon6od7y78BDyvPx7XcsrYzeTXGcP18p2/y8qeOHTX330m17E2A7+5Hs/bOdha&#10;wfPXQOvD3nxoe5nSa+Rn6Nj5fcVbka+/PRy4KPWLczgcDkd34GVqdIyrZ+I3NZ0jnvQq3ZhfQ56i&#10;OEeptL0e8seS3NYM7L+SHHfnGnrBzl+nc/AaTTiAqcJ8u3LH1+8gepbNsCfk7ec9fkoFO1bTwxGB&#10;SPvSsxa3e3KqHDXmTr1kh6/SvzqHw+FwdGVU9XLg8lraVgzvy7Ynrwa6bY2nrK1Z2W4RD7cSxihq&#10;xjB96nodLfh5FFR3GXwevr8dfuuvpWF+Le8A5MP74dB/dJy/JApQ+lYp3kAG9D0rs4tzOBwOR4+g&#10;8pi+NJ0u4oXc9baEvVLomireLOXbC22Df4x5m1azrp617TC9cKf/tWFE5uhuCz3AzNa18Fs+RSPj&#10;+ybcAaD0dyLiXxIFiAwRhLcXkN3lhLFDOuYqHQ6Hw9EdiRV92fLklRDZtLChLFO9WnJeRMCr9AXK&#10;jhX+3TCJVv8wXrlyVb1g++fjT9gYdO9F/8WM39bAb32lVPANRQEPefzRTkBcFMAeOfgRkxMg5GjO&#10;ndlxV+lwOByO7ka8p5/zjqltih5UjABUE/e4RuG3fXMv/tRl9MId/67jx7fWZkfHovst9x0zJq6P&#10;33K39fYDkTcRUS/z8sNj/zGhfY20zW8HENlCjrt7lQ66RIfD4XB0M8pEXzY9fgGE7WNFumwMvoZw&#10;fVmriPiFMeZHWlp25pKd/6KX7Nnpk9b0gJWnMsuEnfBbLivN4A+H+iPj/tEOQMXQfv4koTYiQnPu&#10;+A6+TIfD4XB0E8o9/ebm/US8mHnhcYJkf0iZSEX/rjymL/ntxjzKrxOH6OW7j1JNWsmncegOO/i6&#10;39JH4vvHY1q14ti+iWb4h3+HMu8+Lvxv999Gjhi1SMdepcPhcDi6AyWiLzK0CY+9S7PMlHIPnyp/&#10;5zdXyAOIRgGMPxNjjuKKPbbQGw5pSGZ+GugBS1+Abw6g1fdLPfxoAZ+Ygj4aFfbw+4UzEEzfa6Jv&#10;8/4NuUiHw+FwdGlKPf0tV19PRBayf1RztuPG4mPGqMumqpXuo2q+wG9dV/++56WqapIa39nQg5a/&#10;Hl93w/db7McREv4SgTfEevWxf0ffA2AvtxiPw+FwOJJSKvqS27WsRUGHImP4bXr/pWKvJfsoavzn&#10;+PnXVfWa/V+px/BaqT0hMR30kCGj8NjVCn+FMf18WL+ql08k/B96X2QwAwZu0JHX5XA4HI6uT6Ei&#10;nyyyVx+WH7xV0Q2XYLC+mmbmBUmqb1YtLiurihpzM19MP1AfPXxGey+gEjL8zWYW+mVnznvmCLng&#10;2V+Bizl+6EMdEVHQg1YYI5e+JnhyO0JTuYcfLeqTjwZArJcfN8TieTsBj2Z9LV0NERkArAQMAZYE&#10;fgfMB8wO9ANyQCswFfgZ+Ab4FPgP8DbwT1X9tcMN78SISC9gaWAF7Ge6GDA/MCcwAOgTNJ0OTAZ+&#10;AL4E/ge8B/wT+FBV/Y61vGcgIoMovecXxt7zswH9sfe8D0zB3vNfY+/597H3/Nuq+luHG97JEJG5&#10;gXWA1bD3+8LAHEBf7Of3K/Z58V/gLeB54K2udl9LPmdOtjx2I8n1GmfL5wqIF5S/zf/MrwPvlW5D&#10;wPMAQQv7UmzjBcfwBBRF5UxuGD4iJuif3kWdOW4LvNyF5HJL4gX2Aqi+jpqj9PihL2R17hI7Ln5l&#10;L3JyA+CVCL0JBF6jVf2ihX7Cf0c6Cr7/C6+9N1jHj5jeEdfSWQkiOSsAWwMbYx9+varuVJ2ZwBvA&#10;I8BYVX2/BhvOBk6q8fi/V9WGF5lqCxFZHNgS2Aj4I1bc28NPwHPAOOBBVe3w/B0R6Q/UKm43quq+&#10;WdrTHkRkeWBbYFPsPd+e4b4Z2Hv+MeB+Vf1X+y3MDhFZFqjVxuNU9cIqx5oF2BnYHViTtkrTl/M1&#10;MBq4VlU/SLhvQwiJ/vFXiJc7tFTk48Q98j7F3zXvzRMS+8L+KOgReuNfr8jsYo4ZOzcD+l1NU9Nf&#10;SjochWsBwAD/4Pufj9ULts7co5OLXjoaTy4qevCGsvH+fLY/YbGPCr+Wt29t3Ugv3vmJrK+hMyIi&#10;8wB7A3tivZssUOBN4FrgdlWdVsGWbiH6IjIH9uG3O7Ai2a1s6WO9pJuBMao6NaPzlNAo0Q9WKb2g&#10;xuZjVPXeCseZBdgDOABYnuz+f/4N3ATcoqo/ZXSOuklD9EVkIHAUcCg2CtheDDAWOFlVP0zheIkQ&#10;kUOxnZa226qq9Za2OO4D8XJLlHv3IWH38r97xY5AqG3B08+Lfr6joBhEh+tNh1yf2UWf9vB6eHI7&#10;udx8RTuD85dcC/kV/D5kZuuOevLQt7OyqWDbhS9cjnBYcaw+4vXnQ/hlS/bG1fcPCb/feplevMuR&#10;WdvfmRCRJYDjgF0phpU7gu+wKx1eHRWpri76gVd/DLAbdgikI/kZuA64QlW/yfJEDRT9ZbBCWgun&#10;qWpJ5c1gyOow4EhsuLmjmArcAlygqp924Hmr0h7RDyKDuwAXA/NkYN4M4GzgXFXtsMJyIjIK2LGW&#10;tlYFNzh+QYHFQ1l7JT8KlM4XL7bNRws0pq0xiu8flqngn3zvIYiOQ2S+Yvg8JlM+P25ucwyWoFfu&#10;BTnvub9kZVeBh588mtZWO/4eZ0906l40oS9vc2HKX2G3HpPMJyKDReQ67MNzXzpW8ME+IC4E3heR&#10;YR2dIJoFIrKwiNwEvIv1Hjta8MF6WScAH4nIRUG0wQGIiCciuwMfAGfRsYIP9n44CPhARP4uInN1&#10;8PlTJch9uAu4jWwEH6A3cAbwRJAj0Omwot/UsnbZQyxuXn1JBn+lbP5w5r6C8U/TkYddlbrlgAgi&#10;J409h1zu70BzWb37QqZ8vkRueBlcBaE/OblLLnj24Czsy6PjR7QyfeIu+K0flY7fh2yL/qw4h5/w&#10;tqXkoJGd8sZKCxFpEpEjsAlh+9O+scs0WAj74LhPROZtsC11ISJ9ROR07Ge6F43/TMEmnB0NfCgi&#10;h4pI0rHVboWILIhN1L0VGNxgc3oDh2DF/0AR8draobMhIr8DXgJ26KBTDgVeCM7bqbD/eZ4UxwKi&#10;XnxbBXqqTd3z/X9w25Fnp2duERGEE++9AM87sVQkK4yBm7Dwl3jMOZAr5fxnj8rCzjw6YpuJtMzc&#10;Ab91ul2Wt4KtZaH+SuKvIJKjt6yRpd2NJAg7Pw9cCgxqsDlRtgLeEpH1G21IEkRkTWw2/Qga49m3&#10;xezAFcBLIrJco41pBCKyBTY7fKNG2xJhduAa4CkRWaSxptRO8Bx5FpuR35EsDjwpIo3utJXgAYjI&#10;KqBIibdegVpD/MYfz8yXD8mspO7xY84EPabwd0lIP5QMF+c1R71qG+W4SM575oBMbA3QUzeegOqx&#10;5TaZ4ueaF/zCTuG2UCb8qqtlaXOjEJFdsUl0nblTMy8243mbRhvSFkGo+FRsBv1SjbanBlYFXhOR&#10;I7vDUEoCdgbup+ND+UkYCvxTRLZrtCE1MA/2O7pgg86/KHC/iPRt0PnL8GSV4c0YXa7Uuw9+RoUG&#10;iiJUaBvj9Rv/K6aZHXX06JlZGC3H3XkgykklwglF4Y9Og4vrEBgTCvcbK/ziXSXnP7N5FjYXOHnD&#10;qzCtT5ScO2xLYTpfeIiiwssOX6yYqb0dTBDOvxQYSfuniXUETXS8B5EIEZkNeAg71tiVwuZ9gEuA&#10;e4Px2J7AUlRa/bRzMRtwt4ic1cnD/YdjhbeRrIK9jzsFHgP7Liqe9Ksesg+/wtuj7RVV38dv2U3H&#10;HvN9FgbLUbevh3pXIEhs6Dss/IUwupYKvInsl38PmkBul3OeyuwhrqDMmDkc4/9WMuwQ9vDbCuuH&#10;8xVg2axs7WhEpB9wD3AE2U1H6lEEY4ovYudzd1W2xob7F2u0IY4SBDgZuE1EejfamAp0lk7u8M4y&#10;FNhEL7OkVQ/BhvixU+9s2Nu2Kr4d/NTiz3wxHhRUwJiLddQJ47MwVg65YTC9+96JSHMhUTA6FCFi&#10;xdNOFcROn8xPJcxP2Qvtlr/O4vUOwvPGyF/HrK5X7ZBJlSo9a6tP5LQHz8bzzq1J8DVue2HbAjJs&#10;zCw6OhtbO4pg3uwDwLoZHH4GtpLWN9iKca3YKmUDseG/+en42QCZE0xtegx7fWmi2Kl2XwE/Avn6&#10;Bf2AuYAFgFlTPufSwIsisoWqvpHysbsT07D/L99hK8j5WOEbhK3SNx/tK14Vx87ArCLyl0q1LLoQ&#10;3wOfAL9gP7sB2OTdBbHPjHoR4AoRGdKRU/niaAJvsaKAhgQ8r4xKVBRLfw9N71PVD/js2xFZGCoi&#10;HoePvAXx5ilGFgQr6l60cUT48xjbMQkXHCpxKPPXzdIMnu0yYL8srgWAz9+8jIVW3g9hscqCb0oF&#10;P66N4DHbL7+j9nmrnY5g/vSD2BKYafA9tvLbs8BrwEeqWrFyYeCl/B5bfnMotrJfVlN6OoRA8J8C&#10;0pjd4QOvA49jM6DfBn6oVNJaRHLYjPOVsf+nm5BOHsE82MSorVX12RSO1x34Gtuxy9/rH6tqxWHV&#10;YGz5D9iciaHYez2N/IFNgbEiso2qZlZePQNasff13cDTwBdx93UwlXQ97Bz/LakvgrA0thbGzfUa&#10;mwYeqguXjtHnf9XQn6Hwflh8Qu1VjWLMX/XlS7Lp6R16y1/xZIPyrHaIr2UfDunHhPgLhW+iYf9C&#10;Ut0+csajW2ZyLYDePGI6puX0iln6UcHP20/o89d88mVuoazszBoRacaWsWyv4E/Hzr9dH5hfVfdQ&#10;1RtU9V/VBB9AVWeo6ruqepOq7on1VDcA7sBGCboUQRh8HO0X/P9gi/YsrKprqurpqjpOVb+rtoaF&#10;qvqq+oWq3qeqRwHLYIehzsd6oO1hEPCgTT7usUzDCsdQYEFV3VdVb1XVD6oJPoCqTlPVt1X1H6q6&#10;K9bz3xQ7DbW9OVibACM7+Rh/npnAVcDiqrp58N3/rNJ9rao/qerdqrodsBy2THc9HNvoxFQPERv6&#10;K4h8XkgiQp8XoDzRJDNjxuroE57Owkg58P8WAc4pzv1vQ/jLPOcY8Q8nzpUk9QXtUcHLXS3nP5ld&#10;AtEQfxS+/59Egh/aLkVvv1NNCUnI5cBm7dj/N6yYLKKqu6vq0+0Nn6lqq6o+FTwUf4et3tUhpWLb&#10;i4jMDjxM++Z2v4EdR19aVS9W1a/aY5Na3lXVE7CLmOyHXbSkXgZghb9RGdmN4lfgXOy9vreqPtve&#10;BcRUtUVVH1PVnbALKV1KcbimHnYAzmuPTR3Ay8CKqnpIPZUGgxr7W2CTBJM+a5YmvYhmXXiiOnc4&#10;Ea/ybL3K3r4a00LLzFrLkCYn1/tSRGYJd0wqC39cBn+M11/m+WukA6AACzCj9fSsLkt32MFHvUtK&#10;OyYJBd9+HF2yUpaIHICt+FUPBlu45A+qeoKqtteDjEVVv1HVY7D1/e+kyjek0QQFbe7Chm/r4Sts&#10;eePVVfWBLFakDKIqN2C9/0OxC/HUw7zA6GAoobtjsLXwl1DVk1Q1kyRpVf0yiMwshY2+1XuvHyMi&#10;O6dnWapcBqyrqu+15yBBR/YK7FoISVfZ26U9524vHmiw2EDUu6coOnkqefuY2/XeEZksMiDDb1gf&#10;2FqiAl9R+LVoV2zI34/3/KMh/7z4o3+Vk+7JakEX+PK/t2PMxIpJe5UEPxzmx8yWmX0ZISJDsF/A&#10;evgC2ERV9+yo1dqCcPUuwObYZWM7IyOgrtLMihWVZVX1jg5Zflp1pqpeiRWYkdQnMM9iBbE78wmw&#10;garuo6rfdsQJgzD3jthoTz3nFOBaEam385kFCpygqkeqaktqB1W9E/hbwt22bGRn1RN0UFEgKfyU&#10;ksz4iPiH/lZjDC0zal1BKhEi4uHJeSIi5eP2gR1lHn3oVSLqUfGP8fLzHnfpe71o7nNmW7bWi448&#10;ZgrG3FVmc1UPvyzBr39W9mWBiPTBPujrKVjxKDY015DVBVX1UewKdPWO6WWCiAzF1rBPym/AboGo&#10;TEzXqrZR1R+w0zSTekvnAydmVvyrc3APsJKqPtOIk6vqg9h7vZ7zDwBuCXJ2OgMXqOr5GR37XOyQ&#10;WK3Mh410NQQPpG95JT4t/ijx9sMdgQBjxum9Z7a55nhd7Hfd1iKsUuiItCX8ZeIeE9KvKv5x4/4K&#10;araTU+/OrgiOabmjrIMSI/jx4/0A2hnLqVbjZGwyTFIuA7Zs9HKfqvojNoM3q4dIIoIlV28g+ZSi&#10;r7GhzjvSt6o2RGRzYBTJsqHPo3sLvgKnATs0oiNWYoiNLmwM/KOO3VfHLl/baJ7GPnMyIcghOjbh&#10;bn/MwpZa8ECDB0UoXJz3KuO8/WKiW/7v/8vCMBEEjxOiAidqqC3UH7xXsj59hc5BeHtJ+D94CR7a&#10;XI8XVRuf93oR3/+2LQ9f4gQ/+0hsqojIktilcZOgwClBaC6pR5gJqmqCxLRDSO6lps0Iklcd+xj4&#10;k6r+M31zaiOoMX8PyWoknAec1I0FvxXYR1XP7CzXGITDhwP1RHRPbXCd/mnA/h3w3HgWWza8VlbI&#10;ypC28PIiUkwMa8vbL25TY35grsGPZmLZ3levI7BarGcbFn4Ted+YmN8pFf9qYf+ol1/M7N9OjhmT&#10;yYpJOnoHH6MPl9pDwYbYkH5e8DvHcyEJF5O8OMiZqprJwk3tRVWvAq5t1PlFZClsQlwSvgTWV9VP&#10;MjCpJgLBvxu7glutdHfBB7hMVW9utBFRgsS147HZ/UnoT2Oz+W9S1Y+zPklwT96eYJeG5TtEqtfU&#10;6O0Xkv3MWL32gNSSIkoQOaRqSNsYJM5zRyOh+bbEv9LQQOQl0kRz7sBMrhXAb3msJJqSF/zCtUSu&#10;P9x58f2GVniqlWDcOWk52BuxnmxnppEh2LNJ1omaDGxez1SltKhT8M+l+ws+2P+fzswx2BkiSdih&#10;gXUVPu3Acz2WoO1CmVnRBh6qM/NiU4e3/0AWRsl2F80NunXVsWwotblEEGM89kriHy7IE1fMp2QK&#10;n+4p172ZTWLKb/6zGOOXdLgi1xor+Pb9LjGHHDtOmaQwxavAwT3gQV8XwYM0yQp/BthLVd/JyKQ2&#10;EZEtgTEkF/yT3X3QeIKZHfsCSe4hD/vd7+58iC3fWwtzNqqIkQf6W2mIuDZvX40/nV4/P5eJVQP6&#10;7Ix4zVo27S7eGy8R/qjXXyl8rxpajCfk/ccNA+T3gXn48L+bZHHJeuM+P2D0g9hrqiL4ioJvOrt3&#10;gIisjq0gViuTgZ21a5X07GiOJ1kn6ipVvTcrY9oiJPhJxvCd4HcyVHUKtt5+EmdjcxFpWMZ6RxDk&#10;DXxUY/PeJOv4poYHTCJUdKeSt18iQrbtGzr6qmwWeRHdMR/SLhf++JeEw/0FoQ51FqJee9nPSCeg&#10;sAJe5OWxUybXDKDmtbLrgIqdHs0n+xnT0Gz2GjmUZAJ1XCPHnDs7QXJUEi//I+qb0pcKQUg/qYd/&#10;TlCMxgl+JyMobnN6gl08bNJrd6fW6pVNNGgFQE9VJ5YV3Ynx9gvb8x6nDb2mjux8wWCU1Slk5FcT&#10;fsrEsZDdXxLWj3j+lYQ/+ntJB6BwnM1k08Oy6aH5/ltlQh+du18u+KCSSTW6tAgWq9guwS6vAtdn&#10;ZE53YT9qf2gocLiqNmQYSEQ2wVZ4SyT4wCnZWORIicuBfydov0uwuFZ3ptNHXT01+l3B04/19ouv&#10;kpr8vnkrE4tyvTYhP6ugkJSnFYQ/muBWFELJX0ec+Ie95rIs/cjv0RcyK39Ybc1Mrl3Nu22G8/OC&#10;n49EoNA6s1210TuA7am9EI9ivfxGT4PrtARjgXsk2OWJoKhQhxMI/liSFWI6GztF03n4nZhgKt/x&#10;CXYZiK3y153p9Pesh/BFUcsj3n6JNx1+S8FvX+3iiohuYM8dCHrBOw8Er8wjj4zPR8bhY8U/tgNQ&#10;RfyjL5F6Sp22zfSWj8qGJUK2a9T2vLff2vJJJvakxw4J2j6tqtnkinQf1sKu710rIzKyoyr1Cr6q&#10;OsGEYlKXAAAgAElEQVTvOjyKXdK3VpI8CxwZ4OG3fhL19AvePoS2F+eMq/ENOfk0bWNsuV35U0mo&#10;PUbMNS6hj7httC3+BREltF+4IxB7rrXTvnYApsz1nfr+tLhrib1mo+C3ToVFO62nLyKzAUk+r0uy&#10;sqUbkcRbekFVX87Mkgq0R/AzMsmRAUHnLMl3dgMRqaf8tiMlPNRmjGtY8ApEBLQQ5mcyD583KXVr&#10;tj5zATALFKMO8d57fpy/xOuPesex3r2xY/4mNO4fG96PvMpsYCUZNiZpgZk20dE7zET1x2ISYSic&#10;r1SqOvihjt6hM4fCh1L7PPJPsevAO6qzcYK2mVTMrIaIbArcSzLBP8sJfpflXqDWlf9mwUaqHA3C&#10;Q5r+pWpCSh/19kMecyHMrz9mshJX3z7LIyKFsLUJC39hrnyJyJd5wCUiTZxIlnYAVIudgKj4R7cV&#10;Vt5jFuactFjq1w+g+mOZdx8evy+JOCioadic6xpZJ0HbO91YfnVEZB7smty18BtwX4bmlBEI/liS&#10;Tcs7S1VPzcgkR8ao6kxsomatJHkmOFLG49nrfkL1s1JvvygwZUl9VohqLUCQDGFpsZ0KCp2Nwrx5&#10;KM6jr+D1l2Xhh8fq4zz2mChAcM35qXMl20IvVGp98CbDmEmVvXtCkYzgs/A1Sb3nRrBGgrYdKlBd&#10;lNWw059qYVwwp7pDqFfw6RmFW7o7Sb67q2dmhaNNPFVVRV/Ni3xR3yuH+RWTzYNEWSwYPsgbQcHr&#10;jx1bj3j9seIfiRRUmAJXtWMQn8yXkafP9IrefUnyYvAZCa9kYkcKBGtG17qa3k8kW7Cip7JSgraP&#10;Z2ZFBLHJrXeTTPDPVNVTXdJet+AlbGSpFoaISJKaHY4UsR6Db54r8eZjk/pCYX67clH6qFkgv4Jf&#10;UfiDn4WOSEjEo15/NfHX0H4a1ylI/EqSPZ3kQ5hR3mkJD21oUfCN+ZXXP52QjR2psBB2wY1aeMWF&#10;9msiSYTpxcysCBEI/v1AkiWez1RV5+F3E1R1GlDrio1zAXNmaI6jClb0W5qeDot6m2H+cApAqujc&#10;xZB2KOM+7PGHRVCjv8eJf1w1vojXHB0WqJTAV9p5mCuTj8A3veOvzRRzHIqvF/WjKzpzmdoky702&#10;bInXLkatEaZfsbXAM0VENiS54J/hBL9bUmvtFg/IZMVSR9tY0X/52v+oMR+HPemyML/m13NXQJOE&#10;8GpHdVBJRCEwIjbcHx7rj52GZwpesWql0H+lTH8T6gxUmLanDMzmMzB9ivYQimjkPwOKn4nRDgvf&#10;1sn8Cdr+JzMruhcL1Nju46B4SmYEgn8fyQX/9IxMcjSWDxK0TfJscKSIBwXn/sGSsfISkQ0n6iuC&#10;ZlRKUXsVRLckj8CKnERty4siccIdFv9wtr/1/suL/GhpNKBkTF8pH9fPqOMDA4udr9DYfWG6pP0s&#10;1PiKtjyckQ1pkSQa8nlmVnQTRKQ31NzZ/CxjW+oSfDr/MsmO+vkiQdtsIqWONilmAbf49xTFhUiY&#10;vyiCNszPbJlYEz1fyXS9KmP9ea8/Kv7FJXGrdADynYBIR6BaKd5CxySLz8DMWdW7L3QGzLvcdVKt&#10;Kzo1iiTRkK6waFCj6UPt9et/zMqIOgX/b6p6ukva69YkuecGZGaFoypF0Z9/ykvG9z+LJsxVGN/P&#10;aC1gbS0T/HASX1tef1T8w2Ph0Q5FXDGecEeAYk5A3As1M9O+ehk2pheGOSt596XXxZgu8ABNUsCo&#10;w6aWdWFy1D5dL5PPsx2CPyILexydiiT3XFaRUkcbFB4gOnq0j5rbS8avS8b3w6F/M4h198xgTNtM&#10;LD+/odyLL3r9FcW/MB4f2a8kiS/SLuzh+6GEvtiXSb8i4cz/zINHv3ixL3ZS1BhDy4w7Uz9/Y+ns&#10;HZiuRuqfp4gMxVZfc4LviCNJ+DMDp9FRC6UffIt/kzHGLwpoUUzDwi/iedB/kdStMfp9ybk1FOIO&#10;i3tMyL9M/MsS/mKy/Nucu28ir/D2mstO1k6fXkvEin14yp59vaD3nNrZQ/sArQnaunrcbRP0fmsi&#10;1c9TRNYDHqT2KZgAI5zg9yiS3BvTM7PCUZUS0deXR/4X1cfL6vDnPe1wYl9OlkzdGqOfFz35cCGa&#10;sNcfDfnXKP7RDkBJxyIc7o/MkS/17kNT+lrTTzzzcsvGin1JaN+A33Jd6ufOhlqLdQDMnpkV3YcZ&#10;QK3DSql9niHBnyXBbiNU9W9p2eDoEiTJ9UrybHCkSEyIxb+c/PQ2hULCWjSxz9PlU7dGgikfMXkE&#10;seJXUfyjHYBQpyV/nLCQl3UEKk3TK3klmZ5SG2pWjhf7YmdHjfmG376/O/VzZ0OSxJ5ap6L1ZKZT&#10;+7hpKlOi2uHhO8HveST5DrvE3QZRLvrPj3xcfX9CUWwIeddF4RfVVVK3xm+ZUJZslxftqBBXEv9w&#10;xn7B+6fwd+wrHAkoWV0vGt4PXr6vzJiZaiW8oCzlGpXEvhh98K/WRzt1QZ4w3yRou0RmVnQTgsTN&#10;b2tsvmh7k23rFPzTneD3WJJ8h5M8GxwpUvZQUFXF6DloftGXuMQ+RYRVRYY2pWrND9+8qcafUTwf&#10;ERGPhPzjxD+a8Ffi/VcaAogMX5TlFZS9vmT08UnmpLbNtufND/r7imKvBvXNZCb/fHWq582WTxK0&#10;HZKZFd2LWj/TuYDB9Z5ERP5MfYJ/Rr3ndHR5knyHkzwbHCkS7wm8eOvdasw71YQfmJV1llgxTWP0&#10;xRt+Rc1rpecJi3g05B+X6V/J+y99r7QTQHnJ36ov83TeH0+NZrOhgMROOSxcX+vfddwlP6d63mz5&#10;GKi1KtyabhGOmqh1WEmoczWzQPAfoHbBV5zg92hEpAm7AmQtTKL2iJUjZWJFX1UNxj8lLzxW3UJC&#10;lP89JxunbpHqA6XCHSf+QaJfJfGv5P3HZe6HjxXbGSh/oebB1K8b2aKi2GNQ3/+ZXydekv55s0NV&#10;Z1B7ed0FgPSTQ7sfSYaV/pz04CKyNraWvhN8RxJWovbk0XdVNcnMHkeKVB7ze/G2h9SYpwuh5aig&#10;oojIFqlb1DJ9jBrfLyQRRrP1oYL4xyTelW0PdwIIdQK0dDigJJmv9KXGn8iAQY+mecky7K+zoGbj&#10;cjvztQUM+K3ndTEvP89rCdpulZkV3YfXE7TdPMm4fiD4D5MsS/90VT0zQXtH92TrBG2T3MOOlKn4&#10;QFBVZeb0o1R9G54Nl6ktCv9q8sddF07TIH34os9Q82T5vPio509E/EMiGfX+SzospvyY0cz+aln7&#10;xr9Drz1gaprXjJl3GxHpX9aJyRfjUfMRv3z291TP2XG8kKDtLplZ0X34kNpDowsDa9TSMCT4Scqj&#10;nuoE3xF0LHdMsEuSZ4IjZap6AfrqXRMwXBkWSg0JoIDQu99OqVvl+5fGhu5LxD+S7BZeKrfM+zeU&#10;VOEr6wTEnCOmU6DGN5iZV6R+vR57l3RYQsmLaozS4h+p42/uqsUsnoKa8x+WE5E1szSmq6OqBvuZ&#10;1sq+bTVoh+CflaC9o/uyPrUv+dwKjM/OFEdbtB36+3HS6eqbTwrP7XCo32bx7yVCqglY+tD549SY&#10;V8qy82OT27T895LM/Ro7AeVV70L7FAT5Lh19aqpLwMqWI5bE6Hol9pSO7Y/R+8/o7KvpVURVPwfe&#10;qbG5AEdmaE534aEEbXcWkbkrvSki65BM8BUn+I5SjkrQ9hVVzWwxKEfbtCn6+sH9vyL+AWp8UyzU&#10;UxR+QZZk7b3XS90yv/U4e868ABMniDHb4joAkXHyinkAcZ0B+1JjptHEKalfZy853Gatl1+D+v4P&#10;NE09PPVzdjz3JGi7rYgsm5kl3YNHgFqHmPpS4aEcCP5DJBP805zgO/KIyOpAkoTusVnZ4qiNmpJ8&#10;9Pnbn8TolUXxpNTj93KpC5M+dMHzGP+WsuS2qOBHQ/JtdQDCnYCSSEC0MxB5Gf8cvf2Ej9O8Rtnk&#10;yPmAPcoTD/PJe3qgjr6wO0xtGUXti3E0Aee56XuVUdXJ2Cl1tXKIiCwY3lCn4DsP31Eg+I5eADVH&#10;eluxzwJHA6m9YtdXXx6vvj8hTvgFNpc/7p6+d/bbzKPU9z+pnIFfwVuP7STkhZXSv8Mr68V1IFDU&#10;tL7C7HOfn/r19R94nAj94pIP1Zh/6ANndotesap+BDyXYJfNSZYN3BO5PkHb/sBF+T+CvIl6xvDP&#10;TtDe0f3ZDVgnQftHVdVV4mswNYu+fjp+Oi2tw9SYSRoVV9EcTb1OTds4HX/ZRFpatsXXSRJOuKs8&#10;/l35Z1n2fiQaAOXbjUFb/c+ZNmN7vfaAWovM1IRsdczvMObAOFvV9yfw5fdHpHm+TsCVCdtfJSJz&#10;ZmJJ9+Bp4N8J2u8gItsFgv8oyablnewE3xFGROYHLk24W9JngCMDEtXm1tdGfYiaPfF9o1HBFf2L&#10;/Hn/ldM2UMddMkFbWjZTY362RXOiIfg47z9G+KMFedqMGChqzKeYaRvqQ2d/lfZ10dT/fBHpU+7h&#10;609Mn7a9vnFtutMCG8/9QJLlgAcDN7W3fnx3JajDf1GbDYsI8A+s4A+q9TRYwT8noXmOboyINAMj&#10;gTkS7DYBeCIbixxJSPxA1Rdvvx/MaahGs/hz+K0XpZ3JD6DjLn5JW/y11Jj3CFXNi/fcK3QAqk0B&#10;jCnIo8Z/gSkz/6j3nvth2tcjW5y8McbfvjTSoKjvz8T3d9Jxl/w37XM2mqAC17kJd9sCcJXeKnMH&#10;dt5+rcxOMsE/xQm+I4YLgaTJ22cFHVVHg6nPi3rpznMwrTcWhF/zwi9DWWuPnVO2EQAdd/EH+sU3&#10;qxnfv1yN31oi/iWC3VYHoMp4vyrq+9PU+Kcw17d/1sfOTn38SdbadwA5rrado2InRH1fMeYgfejc&#10;J9M+ZydiJPBewn1OEpHhWRiTIknGxlNDVVuA1IfVcB5+I2nIvVQrInIMkDRx+3Vc1n6noS7RV1Vl&#10;xoADMa0PoeFFeQx43iWyyvBMxmJ1wsgp+vBFR6g/c2X1/XvVbzWoItU6ACYS5q8wtq/Gb1HTegtT&#10;py2j9555tl57bapj+AVmn/siERYts83oKfrQeTdmcs5OQuDtH5twN8GO77dZZKYRiMiewEENNOFu&#10;4NmUj3myqiaNyqSCiPQVkaGNOHcn4QgR2aHRRsQhIkdgs/WTYIBjgqJSjk5A3eOl+sa1LXz+yTD8&#10;1mfyWfzBkrvz0HfGVWkaWXbuRy9/xzx80XY6rXVp4/sXqe9/UYg2YEKL5sRMwTOl4X01/ofq+39j&#10;2rTF9L6z99LHL/okK7tli+O3F08OCOcUiBrUbz1fHzqvR3hVqvoIcG/C3XLAdSJyfGeZyieW44Ab&#10;sdMMG0LwMP0rMCOlQ57YQMGfG3gSeFxEhjXChk5AM3CHiPy10YbkERFPRM7AJu4l/f7dpqpJZu44&#10;MkbaO8wiQzbqT/85HyKXGwoCIgiCmtZ99YXbOsRzFRGPDQ9fnqbcuuCtLMKS2HnJsyK2WjCKUeFn&#10;lM8R3gd9nZn+eB13ca1LlbbPxo2PXpJeza94UjqmanxzgT58wfEdYUNnQUQGA/+i9lW5wtwKHKSq&#10;DUt0FJH+wDXA7nXs/ntV/V/KJiEiJwHtybBX4CRVPS8lkxIRFHm5C7teANglmXdT1dEpnqM/8FuN&#10;zW9U1VSiSyKyDMlmWuT5P+BIVW1YCW4RGQjcAGxfx+7fAsulXYEvKN71rxqbH6eqF6Z5/mqIyE3A&#10;XjU09YHZVPXXlM47ihrXP2i3h6ITHp8iQzbagv5zjsHzNgXPhvvxrpDVd39TXx2ZZCnQ+myw3s7b&#10;wauADBuWY7YNbDTjuuF+o0JMsvFRs0tz070iDCJY4U/VqBpO10cu7HELlqjq1yJyMHAnyT2HPYBV&#10;RGRPVX0jfeuqIyKrALcAS3f0udvgAmxltCTzpsOMboTgB+uwHwOMAHqH3moGbhMRUdW7OtquTsKB&#10;wOoispeq1lrKOjVEZC3gZuD3dexugP1cyd3ORyrToXTC41P44ZdtMf4dhSQ5oT+9GCsrDpsrjXPU&#10;Zdfo0b5ee0CLXntAS8MEf81hfWnKjRWRJQtJe6a1VU3rwT1R8PMED/Lr6tx9aeAlEblURGZL0ayK&#10;iMisInIx8BKdT/Dz+RK7UPsKfFGGicgtIjJvimZVRUTWAF7GzuroHdOkGRgpIklWcOturAi8JiJn&#10;i0iS2gp1IyJzicg12FyRegQf4BJV7bJrhnRnUpsDrR89OoOXR+2O8c/B+NadRRalf+97ZZXh/dI6&#10;T1dChg3rxWwLjfKEdUNZ+pPVtG6tj1z6f422rxNwBFZE66E52P8jETlRRGZNz6wiIjJARI7FTo07&#10;Kjhvp0RVv8KGYesJBws2ivKBiJyW1ecJNtwdhCNfBFZpo3ne4++pY/xgO0QnAR+KyKHBMEXqiMgc&#10;IvI37L1+IDaXph6eBE5MzTBHqqRa+ERVjb5058kYf3eMP9VW62Mtek+5S2RYrzTP1dmRYcN68dsC&#10;Yzxhq8Lcf7/1A22ZtoY+evkjjbavMxCMVW4HtGeMew7gHOBzEblGRNZob0GfIElvBRG5DPgcGzpv&#10;WMQqCar6InZM0a/zEIOAvwGficgVIrJ8GnaJSLOIbCEiD2FXXdyR2p8/TcDtPdzjB5gPuAL4VEQu&#10;TGNhqiBJ708icj3wGXAa0J4O37vAsCDy5OiEtDuRr+KBVxu2Ak1Nd+F5SyACxtzLSy07qY6emckJ&#10;OxGy1r4DZODAMSJSWH3KGDOKX34crq/eNrmRtnVGROT32FDi4JQO+TnwWHDM14FPgzntlc7fBCyA&#10;9TrXATal/rBmW2SSyBdFRA7AJhum0bF/D7s4z1PA66r6Sw3nF6xI/QnYCNgSqLjEb420ALvXO8bf&#10;BRP5auED7L3+HPAG8LWqVuzwiUgvYFFgVWBdYBNg/pRs+RRYR1W/SOl4sbhEvtjzdlwiXyX0tdFv&#10;y+Kbrspcs/4dkd0Rb1vWbL5Xhmw0TCc8PiWr8zYaGbr/AjJgwH0irGyr7JnJCkfw+BU3u4pU8ajq&#10;f0VkQ2yZzjSEfyHggOAFMEVEvgC+AyYBM7Fh44FYIVow+L3boKrXBbMbr6b+MG2epYPXcYAvIp8D&#10;/wW+An4GpgXt+mEjLwsBS2BFP+0plg2bHtlJWTJ45dfqmBTc698Dk7Er2/XGRnDmxXZusxhu/RRY&#10;P2vBd7SfTL9A+tGjk4E9ZY0dH8DjKjxvM/rP+aSsNmxbfW10d1gytgRZ/9C1vT79RokwGFWMb57Q&#10;6dOG63P/+AQub7R5nRpVfU9E1sXWhk/by+5P8eHYYwiEfyJ2tkGflA6bA34XvDqSKcAuqppkSeGe&#10;yCBqL7WcFu8CmzrB7xp0yGIm+spd9/DLtGXwW28EVqOp6VVZdcdVO+LcHYEMG5aTDQ89yWuSpwQG&#10;q/G/81v8PfWJKza2gu+oBVX9LzYcXG9ynyNCMM99faArL2n6BbCuE/xOydN0QEjfkR4dtoKZvn/v&#10;T/ryqH1pmbk26Lc0556TP+5yeBYL9HQksu5+S8kvcz+X8zgb4xvT2nqR+e7XJfXJv9+qigvnJ0RV&#10;vwP+jB2P7iqf30+NNqAaqvoSNl9hfINNqYfHgVVV9c1GG9JB/NxoA2pEgUuATVS1q9jsoANFP4++&#10;fvdLvDxqTYzZC9WDWHOXcbL6sI4OFbYbWXLrAd4GB57tNfd6SzCrGuPfaFqmLGmevOpYffvmiY22&#10;ryujqjNU9WBsYkpnFtSZwJHUX2+gw1DVr4ENsFOpGlbhLQFTgaOxYePvGm1MB3I5cDJ2LL6z8i2w&#10;laoeXS1B1tE5acha5apq9JVRd/HKN8tiWm/Ay10jf9zpBFlwzb6NsCcJssjQPrLegQfL/IM/ADnM&#10;wPVmRssfzBNX76vjb/600fZ1J1R1DLAcMIbO5/X/BxvWvIzOZ1ssquoHVfdWAp5ptD1VeBxYUVUv&#10;6YELtWiwuuH6QGcbGjTYlTKXU9WHGm2Moz4amgmrOr4VW2/7Lll92J+Zf+GzZY1h/+RVRne2qX2y&#10;5rDZ6T3rPrLYHw4B/VLRM5mRu0ufv7rN6UuO+lHVb7DV4jbEzpdfocEmTceGNc9uZP3/9qCq74vI&#10;+tgaCWfReRIc38MWoXmgp890UdXnRGQItjzxoTS+KNRrwLFu8ZyuT6eZ/qKvjn4aeFpWGDY/q7KN&#10;rLb9T8xsfVPfvq9hoXJZZXgz/f2heLIVfWedC+U5bZm5tj53k0ta6WBU9Ymg7v0O2BB1KkVjEuAD&#10;o4DTO2KefdYEonqPiNwP7ISdjrdcg8x5G9uhG+OKuhQJ5nAfHRTOORPYlo6Pzr6JLX51Xw+MunRL&#10;Oo3o59G3R38FjAaQVbdZUJbdZgDa6xd9d3StRTXahYh4rLbrYPr0XpB+DIaWj/m171H6xrVu7KrB&#10;BEVHRonIXdjx6QOBLYAsqz1OAm4DrlDVDyu0+QF4v8bjdaoIViCyt4nI7cB6wP7A1kDWQ21TsEss&#10;/wN4voM8e0Pt/0+dZraDqr4PbC8iS2Pn4+8MZFmHfzpwH3aVv+c6YdRlBrX/P3Z0TtA31GabCV5p&#10;8VWN582uIp/D0RGIyJzANlihGko6D8OJ2Opz9wD3d9Uwfr0Ey6lujq2itz7tr6SX5ztsXfYHgUfS&#10;qkbW2UlYke80Va26EJeIDMDe89th/38GtM9CwHZux2M7YverqktG7qY40Xd0G0SkN7AysDowBDtW&#10;vTAwG+WruCnWY/gFW03sA2yY+VXgLVXtVB55oxCRHPZzzH+mS2EL88yLjQZEq/352Ap93wIfY72P&#10;t7Fjwh/0xBBx2qIfOXb4nl8B+APV7/mZ2GmBn+Lu+R5JpwvvOxz1oqozsIV9Sor7iEhfbOnR/liR&#10;asFOCZsaLPrjqEAwpPJu8CoQrFfQL3jlhwKmYT/XKdXqvzvSo8o93wd7v/fDPudbKf7fuHu+B+NE&#10;39HtUdVpWEHqzHP+uxRBLsDk4OXoZATCPh13zzsiNGSevsPhcDgcjo7Hib7D4XA4HD0EJ/oOh8Ph&#10;cPQQnOg7HA6Hw9FDcKLvcDgcDkcPwYm+w+FwOBw9BCf6DofD4XD0EJzoOxwOh8PRQ3Ci73A4HA5H&#10;D8GJvsPhcDgcPQQn+g6Hw+Fw9BCc6DscDofD0UNwou9wOBwORw/Bib7D4XA4HD0EJ/oOh8PhcPQQ&#10;nOg7HA6Hw9FDcKLvcDgcDkcPwYm+w+FwOBw9BCf6DofD4XD0EJzoOxwOh8PRQ3Ci73A4HA5HD8GJ&#10;vsPhcDgcPQQn+g6Hw+Fw9BCc6DscDofD0UNwou9wOBwORw/Bib7D4XA4HD0EUdVG2+BwOBzdFhHx&#10;gN41Nm9R1dYs7XH0bJzoOxwOh8PRQ3DhfYfD4XA4eghO9B0Oh8Ph6CE40Xc4HA6Ho4fgRN/hcDgc&#10;jh6CE32Hw+FwOHoITvQdDofD4eghONF3OBwOh6OH4ETf4XA4HI4eQlOjDXB0P37Zc/l1pNlbudL7&#10;Om3m2Nluf++zWo/37e6Lzd2n14AjZr1xwsm4alIOh8NRN070HanjNXtbel7umErvmz693gVqE/3h&#10;qzT37T1wlOd5603ed4VvB8IVadnpcDgcPQ0X3nd0aia1+ud7nrcegMJFP+617NAGm+RwOBxdFif6&#10;jk7LpP1W3AVPjsj/7Xlec3Nzr1Ff7bTsgo20y+FwdG9ExBORDUOv+RttU1o40Xd0SibutcwKInKd&#10;JyLh7Z7IPAMGNN/N0EX6NMo2h8PR7ekFPB56bdJYc9LDib6j0/HVHkvN4TX3ukdE+se9L+KtNun3&#10;s13V0XY5HA5HV8cl8jk6HbPkem1gDE+AqdjGE/SHPZZaYq5b3/+wA01zOByOLo0TfUenY9BNE+4C&#10;7mq0HQ6Hw9HdcKLvcDgcDkcpCvwS+ntmowxJGyf6DofD4XCEUNUZIjJneFPDjEkZJ/oOh8PhcERQ&#10;1cpJRV0YJ/qdmJfXXLDvgov1maOpKdc0feL0iYvc/9lk0rgRRTy2XnjgxFn7zDrdV2l7hyLffTfp&#10;+yGPfzul3Ta0dZ6dl5snl5NZK73/1ffff5maHSLepIOWGzRt6sxBra1+6wJftvzI+E+np3HoMcOk&#10;13oD/jCnmZnr57X6U5/x//PjDqO124QKHQ5H10J6cilzEekNrAQsC8yFTRf/FngL+Leq+h1t0E97&#10;Lrd6c1NuFxVZH9XFPc9rBjCqiup3wCtGzdiPm5rvWfnaN6bWeuiPNpXec8+7/DbkZHtB1lKReaNz&#10;4Gthpt+6/Rw3TLinWptJ+61wYdUyvL6/8aAb3n682jEm7rfiNTnPO7DS+y0zWzed/eYJj7VtcTzf&#10;bjRv/z4LzruDiLcNsCbCXPnPw6jORPUjRZ9s9Vtvn/Omf7+e6Ng7LblI71n67iGwmcDynuf1zb+n&#10;xkxVeAfVh6dOnzlyvgRrEKSNiMwObAasBSwG9AFmAJ8ALwEPqupPQdtZKDoJM1R1WoVj9geagz9b&#10;VHWK2M91PWBbYCngCFX9dxu2ecCqwIbA8sDc2CnGk4D/AM8DT6pqoo5f8J3P/3+oqk5qo30OGBDa&#10;9Juqtsa0E2BQaNMUVW0JXccmwXXkQ8Y/AO8AjwFvdLRXKSJrAH8BlsSGrj8AxqrqK+045lLAxsDK&#10;wPzY++U34CPgBWCcqk6u4Tjhe22mqk4N/h82AbYElgB2U9WvI/ebApO1RlETkV5Av9CmKaraEno/&#10;7HRMVU3WWReRvsCfgXWwn/NsgY3fYf/vnwBer+f/PrjfVsZ+P4YA82K/HxOx/5fjgadVtcx56ZGi&#10;LyK/A44GdgZmr9Dsc+D/gL8DGwBHBttbVHWDtG2atP/KK4vqxSqsU4sYGzXfYjhz0K+LX8vo0VU6&#10;JyK/7L3CHrkcZ4jnLdReO7u86Is0Td53hYMVOdnzZO62mhtVFfRp0zLzmFlvfvftam2/3X2xufv2&#10;HnAOyB75zlo1VHWmqt4ydfJvJ883+qMfklxGexCR+YBTgT0pfehFmQpcD4zAPqDyiyhdo6oHV55N&#10;Vx0AAB3lSURBVDj2fcDWwZ9PAAcANwPrhpqtpaovVdg/F9h1HPCHNi5lIvAP4Px856QtROQw4PLg&#10;T19Vq0Y7RWQIEP5/X0dVn49pNwfwY2jTdljBOx9YsQ2z/gWcBYypVbDqJRCyG7AdsOhzRoEHgH1U&#10;9ecEx9wIez+tFXPMML9i74VzVfWbKsd7BVg9+HMkcAFwK6Wf42Kq+rGInAScHdq+rqo+V6PdVwH5&#10;+9gAS6rqR8F7fYBwx3Y/Vb2hxuMOAo4BDqTYyavE+9h75LZanMygE7kjcCKwXBvNfwCuBi4Jd7Z6&#10;VHEeEcmJyGnAe8BfqSz4AAsB5wATgG2wvbV1gD+lbdSkfVc4HjUviyfr1up9e+LN6+W8qyYN+u+T&#10;3+286DxxbX4ZvsqgSfutcF9Ts3dzGoLf1flst6Xmm7TvCk+L511ei+ADeCIi4q0vzb1fnbzvkKOo&#10;8P8zcd8V1uvbZ+A7npfbtxbBB+tpeJ63f/+Bs0zoqDUFRGQY8C5wENUFn+D9w7CRr/nqON18WI98&#10;3bYaBrYtivUIb6BtwQeYFTgWeE9EtqnDviw5HuvFtyX4YB/edwEPichcWRkUeJ6PYTskcfexYDts&#10;4wLRa+t4A0Xk9uCYf6pwzDADgEOx/1971mj2ksBzVP4cbwZaQn/vU8tBRaQfsFNo0zN5wW8PIrIh&#10;9vt1Cm0LPtjI183Ac8H9X+3Y82M70nfQtuCDjV6fjv28N8pv7DGiH4SBHgL+hg1jhlFsr/xnIBq6&#10;WxTreWRi1OR9VrjCy+XOq1UoytG1e/UfsFp067e7LzZ3zjfjPc/bqr1mdge+2XXphWft0+cFz/PW&#10;rmd/T6SXirfPuzvMVVYl8Kd9lt9ePO8xT7zYzldbiOfN19zU67Ef91olU+ESkROAUdgwY5hJwNNY&#10;r+pO4HVKH6QLA4PrOOWywAKhvz8GRgPfx9i2OvAqsEbkrZbAnjsD+57Cevhh5gbuEZFj67AxK1an&#10;9Pn6LfAIcAtwN9bxiHr1mwEvicjCGdl0IkUPGqznPTZ4/RbavjhtdFZEZDDwIrALpWJvsKJ3N9Y7&#10;H0dpBARsZ+1mEbks8FyrsSql9+v72HvhVwBV/Rr7XM/zl8DTbottKXX6rqthn6qIyAHY/+Nonf7J&#10;wDMUv1+vUfr9Avgj8JqIrFDh2Mthvx9/jrzVCryJ/V6PDM7za6TN/MAjInYdkx6RyBeM3dwPrB95&#10;61XgWuBxVf0qaNsHO86/M7bX2JY3VDeT9lnhRC/nHVLv/kZVjW8One3GCQ+WvDF8lUH9eg98VLz4&#10;G6in8dFuiw+cu2//RzzPq9qTroYx5vPffmvZdJnR34cfjvyyz5AtmrzcHZ5InZ02i+dJ7+Zmc+dP&#10;+wwZOseNE15tz7HiEJHh2MhV+AH9NnAm8FB0vDKYrrQ31mOdo52nfxc4AngqLnwdjAU/QulD+Ads&#10;2POmaKg5+D5vhg0prxRs9oDzRWSyql7bTnvT5HHs5/58dOxWRBYBDsFGHfOOyO+Bx0VkDVUNzxNv&#10;F8GwyUGhTf8D1lPVL4L3F8NGZZ4Cjmsj/D4I690vG9o8DbgSuEpVP4u0z2GHSE/CRkvzHI6d/35c&#10;DZfwKnC4qsZ9N67DijjALMAw7LBPNcIRge+A+2qwoSIisjNwDaUdvX9hv18PqOqMSPs5KH6/8hGB&#10;t4D/xhx7EWznKRxt+xm4ELhBVX+ItO+DjdichM0jAcgBl4jIlJ7i6V9AqeBPBvYA1lTVm/KCD6Cq&#10;01X1JVU9FBtaGpeFQT/ttfwaCH9rzzHU6Dmz3TjhmvC2L4Yt2HeSb+4Xz1up0n49jbn7zHKp5+WW&#10;rnd/NfqLP8NsPv+of38R3v7L3suvnfO8u+qP0pTiifRp9rzbv91o3tg1B+pFRJbHjmPnBV+x46Cr&#10;qurYuAQlVf1RVS8ElsGGFOvlaWANVX2yguD3wYa2w4I/DlhGVS+OG1sOciHuw3qtZ1Cs1yzAFZW8&#10;pQ5mKvahvomqPhuXrKWqn6rqMcAq2OSrPEtgnZE0WZTScPPZecEPbPkfsKyq7l5N8AOuoTS8/D6w&#10;sqoeFxX84Ni+qo4DNsUm9eXxgaoJnQFjsLkUlTrDT2CTT/NUDfEHHZzwkNOtSZP0IsdbAtvJyOup&#10;YjVnZVUdExV8AFX9SVUvApbGdngfBLZS1RKnQkSasNGBsOA/CyynqudFBT849nRVvQubVBn+/kwB&#10;Pur2oh9kqYa96R+xyR4j20qaCb4UmwO3pW1VU1PuUs/z6o60+MaMnPXGt08Lbxsh0jRwwJy3eZ7U&#10;NIbaE/hx72VXBdmr3v2N0RlGzV9mHzmh5OH08+5Dls015e4Tz0s1EiSet1jfheY7Os1jYj2w3qG/&#10;j1XVU+Ky0KOonTGyOaUP61r5Edgx+iCLcCSlAvIQsGXcwyzGtlZVPT04Rv673Au4SuqYmZIyR6jq&#10;zbUk5qnqu1gRCgv/9iKycYr2RDuScWLRZvJeMDYcHgt/DyvI77exXx+seC8ebPKxCYO3tnHK/wJ7&#10;VxPlIAHuxtCm1UVkmSrH3BPr+YLtMLYVFWiLyyn9fE9W1ePDMwEqEdznWwN/qTAjZjilQ15PA5sG&#10;wxoVCSJ1j1LsTP+G/V6N7/aij/UEwv/BO6pq1SzsMMEN9XKaBk3cd8hQz/OiY5dlGGOmGqPPGmMe&#10;Mmo+C21/5oev3t4/Omf/qH1XuMTLedvVYoMa841RfcSoGRt5/Sf5FXVeeuWaj/G8NscNUTWf+fZz&#10;Hm+MmQpB5r76+896w9vPhNv+tOcS8zf19h4W8aolggJgjBpV3jRG71dj/mlMTdNzDmX4Kql0JkRk&#10;XSCcxzAKuCTJMYKHV5tTrWJ4S1Wj47lh2/phZ9Hk+Qw7FavNh2WEvwO3h/7+I+VDeR1NxeuOQ1W/&#10;B3YA8lOsBJsMlhZRkdg2tlXbnE4xYjQNK1ZVrzUQ/LuxQzJQu+ADvKy1Tcu8meI4uVDB2w/NDskz&#10;vj0JfEEuSrhzdi9wXpJjBJ3Xsns+GMY6MbTpa2BYhc5BeL85sdGPfMSrIPjQzcf0g7BL+Mt/k6o+&#10;3Sh78ojIbm21UWP+b/LkH09ecPQXP+f3mrjPkG3Ek6MmT/5x+8UfLQ0ZTdx3paNyOe/QNo+rOsX4&#10;/uGX3fTOLSNiPL2J+65wDrmSG63L8tNuiw9s6jNg62ounzHmR/XN8Nlufue+fAh20sHLz6Yz5GwV&#10;8/2gGyaMDLf/ceslB/Sae5YHRaTN2RDGmFdaZ7bsM8et/y54QT/vufQy0qv3jSJeWfJlHs/z5vyp&#10;xd9sDvugbC/hh990rJffWebpbk1pvsCJ2sa8+ThUVUXkOGxWer6ztDfwZPtN7DhU9d8icg3F6cFr&#10;icgfVLXdHXFV/V5E3qE4xru3iPxTVWteolpElsZ2qPJcoaofVGof7NMHuIdSwd9bVUdW3is5qvql&#10;iDyMnWkFsJuInBgTIdgQOzMrT3sT+Pam2AmaCRyV4vdrU0qTAk/VNqamVhD8LVT12Xyb7u7pb0X5&#10;OEtjsXHHqvP81ZirBl7/1kFFwQdQnfXGt+8ddP1ba5duh4l7D9lOhAvbOrUxqr7v7zTrjRNuiBP8&#10;7obXq986nie9K71vjJmBeJvMetOEseEx10FXv/PLwBv+efCs1789omSHodLUNGefUSLS5jQsNeZf&#10;LT9M2ygs+ACz3/LeuwMnfbW+Mfputf2bpfo9UgtBiHuj0KZ7VfXL9h43RTYN/f4t7ejkBOPQ/9/e&#10;uUdJUd15/Pu93T3Dc4YRUBBBdBlQwJlBBzYqqxhXcnzsiWhkNYLggIKou5uorI+zSc4mu3t87FnP&#10;GoIuAqKYrLhJhOjiI24giZFE1BkENkcWX8RkVBBmRoRxuu5v/7jV9O3uqupXDQNDfc7hnKG6+vbt&#10;6qr61b33+/v+7Pdf5I7qjjaWIL1Ukf37lcu91t8E8H2Sj7uiskK4xPrbgemrL4cr4FvYAfx4GCOf&#10;bOyH4I9RhoDPvb7sc/hZEXmv1PY8sI/3HphUvaD+DIV50PUN+EDvD/p2espbItLjtdd3XTW+RsiR&#10;fq+L6HYnFrun0Pba5kyYouKxxwuawoY8V7Oi5dl8+/UWVEzVBb0ukJXVy15/vaDGSLaPaXgwFotd&#10;kn9nANr5+yFrf5+dOmNY8/FnWjt3BvaNCOx7gYwAYKcRluxg2E3YYtOflzCtn439/YYC8L3OjlRc&#10;QZ19nwpTkPsjACuzts0GsI3k7AJ0EGdZf2+1hYDZeAT8JLo34AN5BH3uKNhOYX7cS2RXBEORmZK6&#10;voy2vLCP9y/Ew10vhRvwX4Jx5wN8Aj7Q+4O+naL1Zo/1wqLfAATa34rwlZpHNhc0xdk6e9wpSFSs&#10;dT0I8kLRzxXaz96A6ODccnHkvwtta19T3Teo1M2F7KtFH6x6p/0XQfv8/n8/fTlInOS65pXLichM&#10;0QsUW/UA9tRl4DRxgWS3kZ0vfbRgf4+TfPcqEnfa+UYYTYetLTkBJqd+XR5zILsvvueSG/B/gsyA&#10;39TNAR+uMNV+qJnOzAHWLKQFrRrGbbIchiMzhoZxDtvYx9u3bRo77ReRDvgd8An4QO8P+lXW3wXZ&#10;dHY3sViiIuh1KcCbGgDarq2r6VvZ72dKqWGFfrYGvUeeFm6KiC/xeCLvOUP4T6mb13V+t6+0+NJn&#10;B52/H8xRLGfgaAapyg+xr6lhBpUqeGmIgk5sfD9wBHH2pj90IuDJXSQUvU32cQ4UAPUA9nkSRoGj&#10;bMFX4LV2BGP/ToHXUrG4orHbAFyGzFEx3G2b3JQ2L+zj6Vn3wwr4qWnvwzHCt1mJtKAvDpOanZqK&#10;t0f+G0PQSmSn6oZdiMxu3/Ne5Qb8F5Ce0g8M+EDvD/r2iTmgx3phcfDggTwFPjDBz+o1xfqLWYm+&#10;sf9SSgWlpeS2nWmm4bdX4D466eTNd5c8nyOMFdDvwJQbKKVOy9sCVaBVZSLO0/O1sWdu3ZeouFpR&#10;Fbw+LODAvV8/PVDo1zpr7MlUqsp3B5akls8m+1wrxBb0cGJ/xzD6lm2tHMYx7Ans0XbRwsZCEJH1&#10;MNfp92CKLKU4FcDzJL3OTXvQkPN70RQzegq5AT/klGd/XM2KPYM3l+miR/b9IAwfhOxAXJC1d4nt&#10;57RtjfAb3U2pgB9Ye6C3B31btFRAwOt+ftX59odaa98Rl1Jq4r65dRf4vf70TMbOHTFppVIq244x&#10;LyTn7JlV6xto9jRNGA8EFxOKEU0tAeYxe5sm1oMZrlu5/QDm75o5sq/f623XT5yMXDvWzDaobtww&#10;zd8ffO+CxqkCCV4PJRY+PZO+o8Hd8+rGxRPxdarIXHylqFTfikCnxb59+gVnWojkOHOVwHsw4qkU&#10;jT779RQ7rb/P8t2rcOzv58B8/6MKV3xomwvt9Nu3XETkcxH5BwBTYCoXphgD43aYjX1OTrItdN2A&#10;vwbpNfMkgLmHM+Bb2IK+MTAugNkCvrUhfM4uGMV+irCvL/t4Z1wfVsBPbe8AcGm+gA/0/qBvi7Qm&#10;k4UVWelO3Frqm4P2UbHYqt0LGnNHsgsaE9MH1j9MxWtK+Wyl1PB4nwFPeuWA75o5dkQ8VpnXXY5K&#10;jRo9avgTXkF774LGUVSJNflGxVTq1KqqIaswbXRO0N43u/4UxhI/yidMVEqNm1TbsGz9xblLCZ9c&#10;P75WaWd1vuJFSqkzplc1LMWCxpzvvHtB42kJxl5SpRZAIf+ubV791V4v7W1qmAVTyMYfHSvbG8JN&#10;f9tubbrqCDCtsbEr7Z1HsqTaBRZXWX+/nS+96QjlQmSmMYbqEeKFiGyBCYwZIjg3T9zG7stIuELp&#10;gID/JHqGF2A8H1LcClOZLsUTQaK4QnH9A1qsTVeGfH3Zx/vslM4nIODnVH/0olfn6cOoKVNPrAmY&#10;Morf6bHeuAjkp8g0TMmAiiclHP1a2/xJS8XRzzvE/hhZR6pFKhYry2JUKXVZu3ZanKZJDwmTrzmC&#10;igoVP7+qqv+tyqhbC2ljxsCqIc1tNzT8u9PpvME4KmKMfTmm1C1U+Q1r3DauaqutmajnTfq+dpw3&#10;YlB9VIJ/qfrEbmZmHWv/NqhmnTOioaFtXv2SpCPNQvZLxNT0ynjlTWTA1HlmP5raHH2WzGtY4ohs&#10;ES0DEvHYVyrIhVRqYP4WfPsW1+QP2+afeaVo/cOkJP8QR2wklbpWKTUj6IFEa9FdCZblBW7xDNLT&#10;mlNgUsC6xVq6BH4KU4IUMGvXt6EwH/YcSF4A4Oysto8q3IBxt7Xpc5ibe7fj5vF/C6ZoC2Cc3CYg&#10;UwD9HMxSQOpB+06aqo1HUsCHiDgkVwCHbM5tw7IwHPhsnoFZOgBMkaJLYI5TGPwEQCqTqwLAbST/&#10;GWUEfADgkePTET7u9NMWmJMXMEKLM4tN3SO5COmc1E4RyStEC+KPCxqHDHD0u1QMXWegRTvFrD9H&#10;lI6ITpKlWyn7obV+ufrRN8vO0wcA10RoB9IirJ0AphRiuZrVzmakbzRLRWSRz37PwJjuAMBLIuKb&#10;Z+4Guc1Ip6V1AfiLAI91v3aqYCqXpcrxfgFgnFfOtFt46GH3vwLghCDLX5L1MIWJUpzndYN1c91t&#10;Z7orRKSoB4+s+wxgiqnML6aNcqAp7WovJ1wsIs9n7fMYMh3tmpFejggl4JPchHS69RMicl0JbZwE&#10;M3ORfX1uEBHf5VPr/X2QKaicLyLLPfYbBnPMUrOn7wFoDGuWieRvkH6Y/QJmyj+lqyo64AO9fHrf&#10;NVz5nrWpP4BnSpjmPyW8XgEnPrJ5N6D/Ncw2AUBrndRJ50rROnD5IKJ8REuLiP6rAm11C29XtJNM&#10;OqHZr4rIB0gHOQD4MwBrC51NAQCSZ7rvCxU3hewepM1oEjDXZ8ECVZIDYEZE46zNDweYpNi55YWY&#10;35SqBZqRLxPGhuTXADxobdqPzHvX4SD7vuilPfpHZAqk7YA/J1/AJxkn6WWaEyoegr4UZZfQzfqc&#10;Vhjv/RSjYa6vQsr7AjDOsaSvqPguZNaVKCrgkxxAMmMA0auDvssaZE6RnQ7gFZJ5hUMk+5B8AJn+&#10;4KGwbduee7XoLWG1p0UEVDfXrNyy1tFd80X8xYIR5aFFv9/W9dml1Y+2PC/QD4XZtmh5cPBjWzaF&#10;2SaMh7stCpoK4LckfZeYgEM36IUAfglTAz103JGkXSxlGMz1OZt5aq27DyO/QabV9g4Ee9a/hsxa&#10;5t8hWeO1I8nJML7+pTAbwEska4N2Itmf5L0wqndbW3JXyO5uIFlF8gckr/R4jUgvtQDmGL2VvZ+I&#10;vANTDjabn8EU1An6/DEwBjLrSH67mL6XSHaA3w3zgBg230XmsToXJvUxjxiZJHk1gE0A/se1Oc7A&#10;Tb3zOgcfAfDrPO1PhtEFrKdl/d7rg7472p+DTCXvGACvklxOcnK2XSfJ40jeALM0cBsyDU5C4exX&#10;dx3AF11XaK1bQ2lQ5J7qZa//BwDUrNja4iSd+doUC4oIES36o64DzldGrnr7QwAY1N6y2BEpp/Ts&#10;IUTrF6rj8dDrHohIB0yBFXtKfyyAjSRfJDmX5DiS1e65fxbJO2DO/6XIrdAWNrcCsM2MqmHMYl4j&#10;ucjtWz/3IXwEyStJ/hhmSt9Ow9oN4Kvu9/XEncq3BwFjAPya5FfdoNiH5AQ3EP8SgOcDQYFMA7CV&#10;5JMkZ5A82f2M40meT/JfYKaGFyPzXrwCpjJiaJC8EEZ0dhOA1SQXkzzB/b51MIMj+2FgXcAS0BKY&#10;88JmBsx3vZ1knTvCrCQ5lOQlJFfBlNGd5u7/HZJ3o3vJFvSV68DniVsA53IAdkni02AeXteRnEny&#10;JPdY9yVZ6y4z/RbGJbEG5mH3ZZ+HxDuQ6/Z3O4Dfkbwp6/o4keTX3GW2V2FmquIAVpL8a6CXr+nb&#10;WE+Zoz1e3gNz8R2Ecac6FbnGCynKXtPP+OBZE8bH+1Q+pxS9+pUXU8VN3zloeXOO9/7eefWzFWPL&#10;gvznA9sW+URELyPV7SpXyVtoGx+J1itI3l5q3Xmt5UPAWQ2o20otR6y1/gDAUyC+WarmQWt5L6k7&#10;Lx28YputiEfr9GH9+44a/p9KqctKadft37rqWOwaPLLZ0/QkDGhqBqxD+S5voazpZ71vAIy3uN/U&#10;bxeMCMvvXH4Xph553vrsJBtgRlfZbSVhUv3s7RqZAbnQNf1SWQrgbyTk2hgkb0RubrqGOa7Zx6ED&#10;RvvkmzbqzsLcB+Cb8B4UJd1/lT6v7wZwVaryW1bbZa/pW219G0a8LQDG5ysQZL2voDX9rPeMhbm+&#10;xvns0glzLPzupc8C+LrXQyvJvjCVBGf6vLcL5tz1i007Ya6P7b1+pJ/CPYG/BG9/5MEwyubzYH4w&#10;OzgdBODrblQug1dv2/55e8cUraXoYiOi9QdO0rnUK+ADQM3ylieSXfo8yVPcxQut9ctaqcZBjzbf&#10;Q901TWtdtMWkaP1C8kCycdDy5ru141yodfG1D7TW6zqTnY3Vj7bcKZCLtNbvlNDGjw90tk+ufvTN&#10;xdByiVhliguF1E9/3t4xJTvgA8CwF1v3V7fXXq4dfY8WXVQqkNb6gE7yrur22iu6M+ADgIi8CaM0&#10;LmaKU8OM7PIG03IQkc9gRkvfgLepTgLeAV8DWAUjniqoj2JKay+ACUo28azP2I9MNX0x3Ificuw/&#10;gXGPuznsgO+yzO2TPcpTyD2m7QBmBAV8wMygisjtMMp4Lw/+OEwA8gr4zwI4yyvgdwMrYALixkID&#10;fqm4AvE/h1lW8JplrYR3wO+AmVG+3G+Wyp1NuBrAQmTO2KVIwDvgaxiXwskish04hkb6Kdy1qytg&#10;LuYg8xYNs051N8waaEpk84WIdMv65u55DRfEqe5QlIuCVOEi+h2tsfT9XX9aWv9ia37rx5msaKs+&#10;cy4ht5L+jntaRCDyKw39QM3yLc/COjnWX8zKc0Y0NJG8xWvt6VAbWjQhG5MOHjjuseb1dhs7Lmbl&#10;kOH185XiLUGOem4bPxft3F+9YktGedRXzx7Z97QJQ25Q4M1Kcaz/d9EOhC+K6PsHLW/O8MFvmT6s&#10;/8mjTlhIqEVKqVMD2wBf6OrS9w95rHmD3342rbPrT+lTqRYr4Boq5SvmEa3bNORJOfDFfTVPbi/6&#10;IaRcSE4F8LcALgXgZZR0EObmfL+I/I7kVqSzYJaIiKf5kDtlmyob3CIiRa/d0ngjLAJwLQC/NfFP&#10;YdLyHhKRFp998n3O+TDXdXYarIYZHNwBcxz+zXrt7tTNM6utHPU+zPTyQhi/e7/R3w6Ym/JSEdlX&#10;wtcoCpKXA/gnpAVhKRyYUerifAHfo81+MEuoTTAZHl6Bfj9MKtuSfAYyJO+DWX4CjNr+waD9C+jf&#10;OgBPFZNVQDOzucbatESKWMajEaPeCrNk4pcKvRPAagA/EJGPi2j7OJiH1utglhG8+BTm4f4h14ch&#10;/f5jLejbkDwDpsztBJgfRmBKfDYDWO8qnw87f5pZO3RgTfW0pOPUUWQYgATIvVrL/1F3vTJo1fYW&#10;lPjD7blu4umxRHwqlRoHkcEwsf4jAts6OvdvPGn1jrylV1vnjJ9QkaiYSnCsAo4D6Ijoj4Xc+lnX&#10;/o2p9e4gPp3TMCGWwFSAY3GoDWnV0FvbO5IbRq/ZFqx1IPnRdRPPqIipcxVVrUCOI9BFslW0vHWg&#10;q2PDsCd2Bl9IJPfNGV/PWMU5IGohUgOgS8jWeCy2pWNv24bha3b4pnMFMm10n7ZTq6YCbBRyFKn6&#10;i+j9BN4X6M3NO9tfmbbhvTD85svCnTacBKPOHwBzc34XwBuu+UhqKncP0mK+74rItw5T/0bDrNuf&#10;ADN63ANThW6rhKRZcR+E6wEMhHFre1VMqd5i2ghM2aPxsz8DaYX8RwC2iEi2/3234w58Ut95AMw9&#10;b5OrRC+37aEw59MImJFnG4yItKU71tML7NO5MOfzYRc3u3qx8TAPfYNhHq4+hqn6WvZvT1NQqA5G&#10;E5BAAdfHMR30IyIi8sPcXPVrRSSwtvexRr6gHxFxpHDMrOlHRESUzPXW3xrAKz3VkYiIiPKIgn5E&#10;RIQv7tT3AmvTJhE57BqEiIiIcIiCfkREhCc0tqxrkakK9swUiYiIODqIgn5EREQGrsnHjTDudXZ2&#10;w3MIpyRpRERED9Hbq+xFREQEQPJkAPMB7INRr58O4MvITTN6G8D1Eil/IyKOaqKgHxFxbHM8gr3q&#10;AVMJ7/KganQRERFHB9H0fkREhB8dMBamU0Ukr/dCRETEkU800o+IOLb5HCa/fDCMLe0f4ZpTAVgj&#10;Int7sG9HE+0ALrL+H1oFzYiIMPl/IpI0eSpsN9kAAAAASUVORK5CYIJQSwMEFAAGAAgAAAAhAKkU&#10;l/fdAAAABQEAAA8AAABkcnMvZG93bnJldi54bWxMj0trwzAQhO+F/Aexhd4a2Xm1uJZDCGlPoZAH&#10;lN421sY2sVbGUmzn31ftpbksDDPMfJsuB1OLjlpXWVYQjyMQxLnVFRcKjof351cQziNrrC2Tghs5&#10;WGajhxQTbXveUbf3hQgl7BJUUHrfJFK6vCSDbmwb4uCdbWvQB9kWUrfYh3JTy0kULaTBisNCiQ2t&#10;S8ov+6tR8NFjv5rGm257Oa9v34f559c2JqWeHofVGwhPg/8Pwy9+QIcsMJ3slbUTtYLwiP+7wVtE&#10;L3MQJwXT2WwCMkvlPX32A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LZoQNOiAgAAEAgAAA4AAAAAAAAAAAAAAAAAOgIAAGRycy9lMm9Eb2MueG1s&#10;UEsBAi0ACgAAAAAAAAAhACTtrIkpvQAAKb0AABQAAAAAAAAAAAAAAAAACAUAAGRycy9tZWRpYS9p&#10;bWFnZTEucG5nUEsBAi0ACgAAAAAAAAAhAPG+nAFdXgAAXV4AABQAAAAAAAAAAAAAAAAAY8IAAGRy&#10;cy9tZWRpYS9pbWFnZTIucG5nUEsBAi0AFAAGAAgAAAAhAKkUl/fdAAAABQEAAA8AAAAAAAAAAAAA&#10;AAAA8iABAGRycy9kb3ducmV2LnhtbFBLAQItABQABgAIAAAAIQAubPAAxQAAAKUBAAAZAAAAAAAA&#10;AAAAAAAAAPwhAQBkcnMvX3JlbHMvZTJvRG9jLnhtbC5yZWxzUEsFBgAAAAAHAAcAvgEAAPgiAQAA&#10;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6080;height:3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uMNzAAAAOMAAAAPAAAAZHJzL2Rvd25yZXYueG1sRI9BT8Mw&#10;DIXvSPsPkSdxY+kKXUtZNhUkxA67dHDhZjWm6dY4pQlb+fcECYmj/Z7f97zeTrYXZxp951jBcpGA&#10;IG6c7rhV8Pb6fFOA8AFZY++YFHyTh+1mdrXGUrsL13Q+hFbEEPYlKjAhDKWUvjFk0S/cQBy1Dzda&#10;DHEcW6lHvMRw28s0SVbSYseRYHCgJ0PN6fBlI3ef7T7zl/fHzB3v6tRUzbGq90pdz6fqAUSgKfyb&#10;/653OtbPivx2VeTpPfz+FBcgNz8AAAD//wMAUEsBAi0AFAAGAAgAAAAhANvh9svuAAAAhQEAABMA&#10;AAAAAAAAAAAAAAAAAAAAAFtDb250ZW50X1R5cGVzXS54bWxQSwECLQAUAAYACAAAACEAWvQsW78A&#10;AAAVAQAACwAAAAAAAAAAAAAAAAAfAQAAX3JlbHMvLnJlbHNQSwECLQAUAAYACAAAACEArRrjDcwA&#10;AADjAAAADwAAAAAAAAAAAAAAAAAHAgAAZHJzL2Rvd25yZXYueG1sUEsFBgAAAAADAAMAtwAAAAAD&#10;AAAAAA==&#10;">
                  <v:imagedata r:id="rId9" o:title=""/>
                </v:shape>
                <v:shape id="Picture 4" o:spid="_x0000_s1028" type="#_x0000_t75" style="position:absolute;left:851;top:709;width:3340;height: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bsvxwAAAOIAAAAPAAAAZHJzL2Rvd25yZXYueG1sRE/LasJA&#10;FN0X/IfhCm6kzhhpaaOjVKXgoogvXF8z1yQ0cydkRpP+vbMQujyc92zR2UrcqfGlYw3jkQJBnDlT&#10;cq7hdPx+/QDhA7LByjFp+CMPi3nvZYapcS3v6X4IuYgh7FPUUIRQp1L6rCCLfuRq4shdXWMxRNjk&#10;0jTYxnBbyUSpd2mx5NhQYE2rgrLfw81qMJd2eNquf5S/VWG3Xh3356XttB70u68piEBd+Bc/3Ruj&#10;4W2cqMkk+Yyb46V4B+T8AQAA//8DAFBLAQItABQABgAIAAAAIQDb4fbL7gAAAIUBAAATAAAAAAAA&#10;AAAAAAAAAAAAAABbQ29udGVudF9UeXBlc10ueG1sUEsBAi0AFAAGAAgAAAAhAFr0LFu/AAAAFQEA&#10;AAsAAAAAAAAAAAAAAAAAHwEAAF9yZWxzLy5yZWxzUEsBAi0AFAAGAAgAAAAhADcNuy/HAAAA4gAA&#10;AA8AAAAAAAAAAAAAAAAABwIAAGRycy9kb3ducmV2LnhtbFBLBQYAAAAAAwADALcAAAD7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0A7D046E" wp14:editId="791FB75D">
                <wp:simplePos x="0" y="0"/>
                <wp:positionH relativeFrom="page">
                  <wp:posOffset>0</wp:posOffset>
                </wp:positionH>
                <wp:positionV relativeFrom="page">
                  <wp:posOffset>9321165</wp:posOffset>
                </wp:positionV>
                <wp:extent cx="7560945" cy="1371600"/>
                <wp:effectExtent l="0" t="0" r="0" b="0"/>
                <wp:wrapNone/>
                <wp:docPr id="173108905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371600"/>
                          <a:chOff x="0" y="14679"/>
                          <a:chExt cx="11907" cy="2160"/>
                        </a:xfrm>
                      </wpg:grpSpPr>
                      <pic:pic xmlns:pic="http://schemas.openxmlformats.org/drawingml/2006/picture">
                        <pic:nvPicPr>
                          <pic:cNvPr id="59549694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679"/>
                            <a:ext cx="11900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446114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415" y="15885"/>
                            <a:ext cx="110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1D4FCE" w14:textId="77777777" w:rsidR="00CF51B0" w:rsidRDefault="000C3DF3">
                              <w:pPr>
                                <w:pStyle w:val="Title"/>
                                <w:kinsoku w:val="0"/>
                                <w:overflowPunct w:val="0"/>
                                <w:spacing w:line="240" w:lineRule="exact"/>
                                <w:ind w:left="0"/>
                                <w:rPr>
                                  <w:i w:val="0"/>
                                  <w:iCs w:val="0"/>
                                  <w:color w:val="FFFFFF"/>
                                </w:rPr>
                              </w:pPr>
                              <w:r>
                                <w:rPr>
                                  <w:b w:val="0"/>
                                  <w:bCs w:val="0"/>
                                  <w:i w:val="0"/>
                                  <w:iCs w:val="0"/>
                                  <w:color w:val="FFFFFF"/>
                                </w:rPr>
                                <w:t xml:space="preserve">Page </w:t>
                              </w:r>
                              <w:r>
                                <w:rPr>
                                  <w:i w:val="0"/>
                                  <w:iCs w:val="0"/>
                                  <w:color w:val="FFFFFF"/>
                                </w:rPr>
                                <w:t xml:space="preserve">1 </w:t>
                              </w:r>
                              <w:r>
                                <w:rPr>
                                  <w:b w:val="0"/>
                                  <w:bCs w:val="0"/>
                                  <w:i w:val="0"/>
                                  <w:iCs w:val="0"/>
                                  <w:color w:val="FFFFFF"/>
                                </w:rPr>
                                <w:t>of</w:t>
                              </w:r>
                              <w:r>
                                <w:rPr>
                                  <w:b w:val="0"/>
                                  <w:bCs w:val="0"/>
                                  <w:i w:val="0"/>
                                  <w:iCs w:val="0"/>
                                  <w:color w:val="FFFFF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i w:val="0"/>
                                  <w:iCs w:val="0"/>
                                  <w:color w:val="FFFFFF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7D046E" id="Group 5" o:spid="_x0000_s1026" style="position:absolute;margin-left:0;margin-top:733.95pt;width:595.35pt;height:108pt;z-index:251659264;mso-position-horizontal-relative:page;mso-position-vertical-relative:page" coordorigin=",14679" coordsize="11907,2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/UmZJwMAAKEHAAAOAAAAZHJzL2Uyb0RvYy54bWysVdtu2zAMfR+wfxD0&#10;3jrOnKQxkhRduxYFuq1Yuw9QZNkWakuapMTpvn6kbOfSDFtX7CEBRYn04eERNTvf1BVZC+ukVnMa&#10;nw4oEYrrTKpiTr8/Xp+cUeI8UxmrtBJz+iwcPV+8fzdrTCqGutRVJiyBJMqljZnT0nuTRpHjpaiZ&#10;O9VGKNjMta2Zh6UtosyyBrLXVTQcDMZRo21mrObCOfBetZt0EfLnueD+a5474Uk1p4DNh38b/pf4&#10;Hy1mLC0sM6XkHQz2BhQ1kwo+uk11xTwjKyuPUtWSW+107k+5riOd55KLUANUEw9eVHNj9cqEWoq0&#10;KcyWJqD2BU9vTsu/rG+seTD3tkUP5p3mTw54iRpTpPv7uC7aw2TZfNYZ9JOtvA6Fb3JbYwooiWwC&#10;v89bfsXGEw7OyWg8mCYjSjjsxR8m8XjQdYCX0KZdXJyMJ9O2N7z81EXH8XQwaWOHEInbEUvb7was&#10;HbbFzEiewq/jC6wjvv6uK4jyKytol6R+VY6a2aeVOYHWGublUlbSPweZAkUISq3vJUeqcQHU3lsi&#10;szkdTUfJdDxN4K4oVgOrcAo/TsZYZH+2jWRYWWgRUfqyZKoQF86AzoFRCO9d1uqmFCxz6EamDrOE&#10;5QGaZSXNtawq7CHaXd1wVV5I7TfUtTK+0nxVC+Xbe2lFBRRo5UppHCU2FfVSQK32NguAWOos/wa4&#10;ARzY3grPSzRzANH5ob3bjYB4BxLLcaDaVwpxT1C9GFFOMBFQikdyApKt8zdC1wQNQA1Ag8zZ+s4h&#10;ZIDWH0HQSiN3oZRKHTjgIHoCfATcmYAfZxQMPddTDasjsv/pXj+UzAhAiWl34ppMk2Qcx8mwF9cj&#10;MvBRb8gEhdEdxglA/AbcKJjQknYQ/EFSe6Ftnlc1ZJTEMAFwAIzOzkYIgaW7nmxbkhxe8B3d/60j&#10;CL/tCFp+s9x0dCx19gxsWA2NB4XA6wZGqe1PShp4KebU/VgxHA3VrYKW4bPSG7Y3lr3BFIfQOfWU&#10;tOalb5+flbGyKCFzS7fSFzBKcxnEhYBaFCAXXIBKghXeAbAOHpr9dTi1e1kXvwAAAP//AwBQSwME&#10;CgAAAAAAAAAhAIe5cQg3QgAAN0IAABQAAABkcnMvbWVkaWEvaW1hZ2UxLnBuZ4lQTkcNChoKAAAA&#10;DUlIRFIAAALsAAAAhwgGAAAATYwMTAAAAAZiS0dEAP8A/wD/oL2nkwAAAAlwSFlzAAAOxAAADsQB&#10;lSsOGwAAIABJREFUeJztvXu0JMld3/n5RWRW3Xu7Z1ojjQYhxFhCvIQRMjKsbZCND8sCa1iDWZ4S&#10;r7W9Z81yWAx71gZzeCwsAgPGZlkjswebxQ/Mw0Yc27AsjwNoAdu8WfGwZIFgBCMk9Uz37e77qMqM&#10;+O0fEZmVVbcq897K21O3R7/POd1xq7IyIjIyMvMbv/jlL4TPfdGefs/bTjEMwzAMwzAM48rhXnj0&#10;332XfO6/+aRdV8QwDMMwDMMwjLM4Jb7m4Sd//Pvdp3zrd8prr//5XVfIMAzDMAzDMIwFcv1TX6sH&#10;E89EIhLqm/cObx3eqg/+Lf/DzW/nU679vsq3xF1X0jAMwzAMwzDeXZHJa75N69MTJM6YUnO9EK77&#10;yL6r+a3Dh7+EV3zGL+jXv88v7rqihmEYhmEYhvHuiPBZf0/xjqmHCUoRTomnR0h1wiP7JVX0/+nu&#10;6eyNh0/N3qg/9+1ft+sKG4ZhGIZhGMa7E8Ln/QNFIxBxGvEaKLTGa8CHwJ5TPBGp6ur46OjerY/5&#10;8v+R4s/9Zx798T/QV3/gzV0fgGEYhmEYhmE8mxE+/5sUAE3/BEWIOIUwO2XiHVPvKJ1D64p6fsr8&#10;9IS9F7zkh24/5X5cf+iLvnO3h2AYhmEYhmEYz16Ez/8GbT+pa78GIEQQwYuj9A6H4FGQSKEV4c7N&#10;k+ratZ8/efuT8Nf8X9HP+M57z/whGIZhGIZhGMazF5HP+zpVHIhLgl0kp4AvQTUJ96igIe+lOIns&#10;T0HiKcwr4uyY6s4dqpf/xS/j4Q/+FT7sb75FP/5nf3+XB2cYhmEYhmEYDzpSfO7XacShOFQcSam7&#10;9E+l80sFksVd0LR5fgITz6QsOPAOHyv06IjZ4S3Yf87PzouH/kO48ZLfCP/w0//lbg7PMAzDMAzD&#10;MB5spPycr1fFEQUUjzZiXYBIsrijiHOIKI4IKFEghuz4HgOIUHrHlMhEI5NYc70sOL57+PS7bt5+&#10;a/W5b/o8jt/1JN/+fkf626+f7/KgDcMwDMMwDONBQaav+QaN4tKrptJY2gF1iHMgKXoMGnBZnIsG&#10;ggqT/edQ1UpdVRBqxIGXyMQ5nCj1/Di9sFoIaODk3l2OXvzn/j7P+fB/z6//CHzaF7xBP4t37LoR&#10;DMMwDMMwDOOqIuVrvkmT50tjZXetJ0zhSiCLdY3Jdx3FixIpCKEk4nEevPeIQIw1oZpR1zXTaYk4&#10;Uh6AkMJHqioH1RHlydM/4u7d/KOnnv+y15/+s6/5sZ20gGEYhmEYhmFcYUQ+51u0+0XXbR3xkEM8&#10;ps9ZeGv6nUq5JsvYyVyWPqcYNCkzrzVTP8fHOYh7elbVt4/3HnkDv/oXvo6//bW1ftq/e2LswRmG&#10;YRiGYRjGg47wucuCfXmrbNwEgOvfLj37K0Ccg/eIKIXWuPmMeHKXOJ/f3P/Uv/UV997wY3Dn5J36&#10;/V/0w/0VMQzDMAzDMIxnJzsW7IBzFF6YoJQu4kNFUc8ow5wJNfX85Ol4cOOnnv6jJzj5x1/6Gfqi&#10;D95cX8MwDMMwDMN4lrEzwY46RApEQTRCDHitEa0ptMZrYFJECiKlRCRW1KG6dXjrae597Bd8IS/+&#10;2Dfz0z8O7/M9v6lf/B2z/ooahmEYhmEYxoPJzgS7qMPrBKKgGlACThVxipeIOAjVCVDjJFJ4wXvB&#10;C6gGyqpG3/U0D73fR3/zzaePnzp84s3wMz/zbSo/f9pfacMwDMMwDMN4cNipYC91Sg5Rg2rI+SWx&#10;HiVSlp46VoRQowRUIiKpumWMPBI905iix8f5KfXBc3/2HW97a1W/6h98mX4lv9JfecMwDMMwDMO4&#10;+uxUsBeUiObYMQIBJcQIBIixXXAVL1AWUKQXVDUGqCNSRVyocTHiJDBxyp4TJhIodc69p97JzQ/6&#10;yC/kpa98M//5l+Etn/Pz+oNy0n9QhmEYhmEYhnF12KkPu1YRJx4pPM6l+O8KBI0QQfamSZzHCtBU&#10;H+eawkE1v72q4JRCwMUawglSz3nk2pRbN9/BtYmjlMg7nvvC74R4m6ND+Opf/Vp9rx897j9AwzAM&#10;wzAMw9gt4wT70OZWXA+gi8WayKusgoB3i8+rZYkD5/OHuPinChqBGq+Kk4DXiJOII73c6ohce84L&#10;fuPG4XH99je9mcPn//DH8sV/WfnJ31b9mjfcPl+lDcMwDMMwDOP+s1PBrhJXvnHLqRRrCmq2ZcHe&#10;3aRNfp1U0kJP4jR9jtkHPtS8YFISjo6IdY3EiuOje8e3/vLXfz6/8otw74/g9L1+T3/gVeYLbxiG&#10;YRiGYeyMnQl2lZiU9PKXi33V4VrB7jo/7RQqJQuR36yhmoj5ZyKCysI9R1VzGmB2BB4O9g+4tlcQ&#10;58ec3jukCDXXJo6TGH8nPv+9/t/Dt/8BvO8rfly/6r/91/1HbBiGYRiGYRiXy24FOyTRrssZNeLc&#10;Z8Hu8oupC9GePnst2r8bga4Ckexiow6cEJHW3z4JdodKAAlAlbNQqGdQz/BlwY2DKfXJXbQ6heoE&#10;8e62OP/0yd3bzN/vlf+E3/mwf8mXfzl89+vgO/74bcp/UfW3hmEYhmEYhmFcnN26xGzIqhHmbmV/&#10;1xHsolB0BHs3zygLwa4uWdjTsThCLjWisO+yaNeUTR2gOk0pKcykaE3hhP2yYFIWEGtOj4/QoyOe&#10;U9fUd+6gr/hLX3lzVrwz3nw7nOzf1H/1mh/qbxnDMAzDMAzDOB87FewSi3Vftn+myDGrfu6NoHcU&#10;6juVUEDaQUBjccel70SEKAsLeySkEUCM6TiLAilLnBMkKqpK4T0hVIQqxYH3SMqnDkg95/kH+/h6&#10;jsSIxhqpKqoq3I6PvvgnTu7c5OT2rTr8yc/85/p1H/Sj/S1lGIZhGIZhGOvZmWAXdbjokW6EGGLH&#10;tUWXBHv6PuaoMQAOwXcyjDmazMqLp81iTI0POzH7zSgP7R9Q15HZbEaYZ4u6L8E5VEFckRd2SiIf&#10;5/B+gi8LxMPs5tuhdDCZ4suCqSgu1kg9Q8Kc5z18nZN7d49P7t6ZzY7ucPo+f+bb+Ohv/He88Y3A&#10;f4Lj9/8N/VpX97eiYRiGYRiG8e6M8Lnfoo0b+WrqSFZpp6xNL1uwN6K8+Sxe8veNv3vavogU0xHs&#10;dAV7I+xjdmvJ7uxAVM3ZKDKPTJzH+RJVTa40OGI2vOMKxBcpvKQ6IqAxl1Mo7E9SY4U67VBVQA1E&#10;Jk7RqkJixbWyYDrxxNmM05MjpkXJY9dL3lL5r32ur45P7x5y6x3vhPd+5c/q677gP5znxBmGYRiG&#10;YRjvHgif/c2tDXk1dSJrv29SddIr2ntdYrRZxnQ1A20F+6oPe4SFJZ0mAszCJUZUUNEzAw9RwKfv&#10;GwG/qMNK6d1ZBXVL0WbALSz1kt+VbS3+bQ0RjQiKiOCIubzY+uDnYQjOOWKMUNfp5daDh94i1x76&#10;fT87payOuPUq93n6WV/05OZGNAzDMAzDMJ7tiHz2N290ielbqXS0YAeUNT7sHVYF+5n95ZwLM7E4&#10;lq7gho6v+wX3B1AGfPR72i9KAeVeiicfA8Qa4gyvgTLMKMOcgyLiq1Pi8R1Oqup3D7/69X+DX/51&#10;eOr3oD6CD37rL+p//Tl3zncEhmEYhmEYxoOICfadCXaXFobKPvYpN6WQSKlKqYEJkZIKr4pWp+j8&#10;FA01hThKr9w5eOyfcnDt7Sd3jji+e0h49CW/pN/6GRYr3jAMwzAM41mECfYdCXYVUCS/2JtcaRzJ&#10;bUdQfIRYzykECgeiiovpRdyJT4LdV6dQV2ioIQZq5ObcT/6Aak4hkfr0hHe94+DjeMtvRV73jXD4&#10;BLzrI471i/3sfEdtGIZhGIZhXAbye//9Df7Pz3G87hvh8cfhEHjijXDj5fAd3wD/5G//w4nT9/8T&#10;L34JVR2Yh0hA8a40wb4rwQ7NO7PNWwFd0kuuZVGkWPKqxBgJIaUABYEpAU+N955p4ZOxPtR4B5PS&#10;E+YzZqdHlF64fm2f2ckJf/zo+33X0Xt+9I/zpjfC9QD3jm7r3/u4nzhfKxiGYRiGYRjrkP/5Zz6R&#10;Fzy2z0kA7wEP8zn46/C+L+GR7/+b37Y/Ld6z2H+Y6BzEyLyuCUFxhedg/zrTg31u37lLVFAV6hQF&#10;xQT77gR7zG/DNidCkj87DpUyOchUdVL14sGX4DziCpxzOIlQnaYwkiKIKDFUVFWFxEBZOB66tsfx&#10;0V3mpycUpad0QggB5+G6d0yrGWE+e+r0BR/0rw+fvkkRZzC7x/HNPz7Wf/v3v+R8LWMYhmEYhvHs&#10;Rz7q1f/73ovee3q69x5wcD29i1hV6d/edcon/7/XXJtOr7lykkKT5wU7NUrykJhMKCYT7tw9wRUT&#10;SlcSBUIIVHUAQF3SfSJCzPpQRUyw71KwawwplbOCPcV9b1Zy9Sltw1hKelE1zFPoSi9IWYJENARE&#10;oJwUxGoOEvHiEFHEKaoRze41RRWRoFBXiFZMyoL90qHVLMr04PePDp+ilJrTozvc/shXv5bX3fpp&#10;fuRH4M2/BL/8U/A3bj2tz3nk9vla0DAMwzAMYzfIl370e/HYfAokd5TpY3B4CHvAqz4BXqbXH/q4&#10;X3z9857/KEenc3AexVPFGlSY7O9xjeolxUPX5da8Zi7aej6EGHGuwJcF3pXM6ioJbRUiSqgjWtcQ&#10;Qg5fOAXvKV0OHQ5ETUZVENJiQKR3HSEZbE2wb7c/jBfsvljsH/NiUEFT+Mgk0F0r4hEPedQFzQqt&#10;mk+q5FjxNdR1OjmFg+oUygJxHo0VaIDCp+0RCEVaCIpknReNeBfxMRLqGRMnHEw9DqhnR4T5jEnp&#10;mRQFUyqOQvnDxy9+5f9964m3Ah6qYzj4kDfpN33oz56vVQ3DMAzDMMYjn/D1n1++x+OTg+fe4PDp&#10;W7gbN4hxCsfHXH/8JTz6mz/4FdcmxeOxnHDkJ4RyiogQQmReVVRRcb7EF5McGMShTpLHgwq1RjQK&#10;KhGZOOb1jFDXiHP4yRTnHHVQYl2ngCLaLF7kkntM1rQSlWm5R13X1HVMIl7yO43ik64Oydqe1hcC&#10;5D67xAyvlFr2bx7Yf0iwD730maYZejM4k9dl+rC3gdmBuJRXI9Jl8VlgqbKSVl5dCo4PLFZ61aUX&#10;Whffk78rQA/SbzT/XvPvmrjxOaa9y4HmpcmLiGeGnx8ycRWFOIRImM+pp9feGp7/+C/PTu4h1RxX&#10;15wcPg0f/Gnfp1/00h/qbxDDMAzDMIxlys//rq98gdx+eTnd506YEx65wT0JBHV475kcXKf8vd/4&#10;5L29g7KYTJjXIUkmLYhNkA+S1lJxRE2eDCpkEe4IWZIprl1Is/kN2uhFhxDw9Slew5l6NuWopszi&#10;Gp2abKaadVlnu7BYH6ixsLf6zgT7zgR7Wnhp83a3YX/pdKhQFIsT3Jz4rjBvV4jqrhTbLWEP1h1D&#10;O6Lrmz6ZgztBXIVHcEhyzwk11AGNNftlQUmKelMFPanm81MNgaIouOaEePfp+M6Xfew38N6f+TP8&#10;x5+Gxx+Flz4Os3cpP/e9b9Jv/fyjzRUwDMMwDOOqIj89L/jBt72CD3xp+uL4EDiAGzfgZgUf+Ep4&#10;8p9/yAt+8btf+9DBtWkVauZBcUXJZLrPrApUIeK9x4s8VBa+UHHMidyWwNxJCsoBiKRV670vEe+Y&#10;VTWQdZq4ha4BUKEIi49RFXDE7OHQCPP0i0YjdVKtKaoTPPWZhTobwd0I9oXGdDTvLEaJRAIq6+R3&#10;3kHPbjPBvlPB7pfbT5vwjqTVUh2LVVJJaSvYxRF9SWg7VmzT5dVZl8ts66bgO50x5o7WdFTF5Rjx&#10;+TftwKDJIIJXkJA7Q8zTOVA4h0Op53NKcZQ+CXpRTcclghNhv5hwenyPajZjb1ry8MGUMDvl5tuf&#10;jHde9IrX8ZL3exund3Enh8SjW/D2J+D3P/Lb9Uf/zHFvwxuGYRiGcd+Qf/Oij+cN3/MK3BTKIrnh&#10;Nm7MroBr1/DPf+jg4Z/9nq/av3aQ/LhDwIlHSsdsXlFrpCgK9g8OcK7gZD4j1Iov0/t7SrJ6hxCo&#10;YyBmP3GKklg4QkcDxpje0aNWQPM7gGS3Ymh1TPoxvp5RaE1yRc6CnUZ1uyXx3Xg9NGJZiBDm7Ur2&#10;S4I9o6uCuzGstmmN08g6oiS3mSjJEWOh6Uyw92VwJq/7ItizKAeWhHkS7F2xvvhNEEcsihVXmkXe&#10;ALKyreuv71AKkoBuRHokt6lK+q14tDMtBN3z7ZJPPZp84zXP2+SKC4JqEvMuveec6hYiGqrksy8+&#10;XVReKJzDE3AxoPUM6hl7hYMwp5BAQSTMTpk994VvOJ3N5sX8lBc/PEGOjji88zRPFo/8XHjdl/yv&#10;vSfEMAzDMIyNyEf8Ny8s9174Pe//sg8AQPHJMKi+1RZ3i33q6cHLTk5P3itFqZNWXyR3Ejg5OcVP&#10;SiaTCeqEEJOILYqConCU+wUnJ0ecns7TO3kxLSBJMWW6t8fszp3s910kfRGySdxPoChgXiWN5rI+&#10;0fxuXyT9XWR92Ro1O2jAhxMKnQM5dHZ2jVnQ7NMcWLac549R6/6GXGMh72zEhQqvC0PrIm12Nwt7&#10;Z9+r4MMurHgw0T1hIoK0Y7qFdR2y4PdF6y+1vny/cRtEColA0+maYcGiU6p4QJanedrO73BMz9S+&#10;9XOP6cJUVQgR5xy+SBe2KMyBerpP7RzUFcxO0wXohb1rB1y/ts+tp96JhEDhYDopmDiXFokCfKHU&#10;eg9XZo+yEKirGRIDe0XJtCzRas6tp5/mzkd9+t/hQz/pl/id34F7hxCAe0/Bw1Pl0Ve9TT/mrW/u&#10;aSjDMAzDuJLIa/kQ3G8/xnMfhwKYBbh3D558Gm48Bu/xQvizH87zfux/+8SH3/LzX3zt2kNUvuBI&#10;Sk7FEWOkjjG9/AgcHBxwcP0atw/vAsnQ1/hwN5/RgunkYdCi1VCqybWkEb/T6T51COnFSo1ElUXQ&#10;D1cT50dAlUR5WWaLeBY5zuWCdfEPkt6M+X27ecC3csnlEIgL3dWsWQNn3Y+FgOcEyfqndV9R6b5a&#10;mH6rZ3VeEEdorKrtD1es5XFVWuvSn1IHfIwp/67lvflJrlNX95lg36Fgl86ZWFcP7RHcKrShgM5u&#10;dCvlL/8uTbFExAWWOtGZ+uWLq81Hc+dJU0YxFAg5Lnwnoo/mi7b5O8bsBuPSyyEigjpJPmbepX9F&#10;kfINIQn3ekZ54zmEek6MEU/2Vavn6fhKQE6hiIuLJkfOEV8wLVLc+TifE+YVWlcIkYkv8N6zr5Hw&#10;x2/XUFz/lVvv9SE/FY7vsj/xXCsK6uMjZncPOXnibSf6+q80q71hGIbxjCGf9Lde86IP+hMvr/FE&#10;gdoVRIrWQ+PY7VPfeBF7j7wn13/zpz55vzr6gOl0n4hL4jsE/CRFL6yDEhAKP6GcTgDhOEaOcFRF&#10;4/ftqeua+XyOIrgiuZOkp7hb0SfJ6OZOKoqYjXua4ozHGLNbiSLFBA0hPdO9g2KSdq9rqGfw0BRc&#10;40oryZBWVWl7CLC/D7FKLi5OF+42IUAVKKZTXFBittyLAi673zol1LosgJcOIQKBKMlE2dUrjSxr&#10;0lbZqGsNkkEcgTX6tw3awWKQ0frRrAp2xa+VX/FMXdrsTbD3ZnAmr8sM6+i6/k55BNt1T0kuJ43f&#10;VXckl/1oXMrnzHRPzJ+7vlvdejW+VoWu+NCvvqTajPAWkWbaDqSOGDW5teQpMW0i2+R8XJ6SSiPy&#10;JgQl7W+mk4JQz9uRvS8meO9BhZDjlqaYpQ7KCeLS1JUTj0wKQntscTFllgcVTiPh+Iii9BxM9pgU&#10;HiGidSDUcyqNTB/a56SeU89PISpT7ymc4DXiYmCvcOFk/7m/fnz4FGXhmQB1VeE1cL2Et/7uo3+H&#10;W7/3Szzxc/DEz8HhG1PbPP443HgjvPLPK//o1w51/3l9c2OGYRjGA4Z8W5zyVb95wBd8GXzv6+CN&#10;T8CrXp2WmH/iCTh8OTz+cviyfwG3Fd76lV99cO/JV12/8Rx8OaEKQqBAfBLNlQbqAJODfcrjw/dx&#10;Gh7RvHCOCm3acHzvCOehKAqcL3GuIKpSqxJVUPE454gI8yrkCNApJjh1TVLIAYoJrszP6romm6k7&#10;+mdV5znQiBfteHUn63R6AVTzczpFZxERvPc451N0lBAIoUbq9NzWELI7TISioHSp3rPZLNVPHc6l&#10;MN8prrkSCeA7xsEYk0W7cTFO6n1JJC/rZQEpFhpJs9VeFVq/8iS+20PvCHbR3Hw0eiqeCdjXDAI2&#10;+akH5IxVvYtqOGvtf3cV7AC4cYJ98ZLm+ctvXk5Igr11YO8I9o5rikuW7IVo71jMpRmZRlgzZZOV&#10;MUthgjr1Tr5g0tHyeWTYjhA190Q6Qn3RWVWgKCZESWs4pc6pizZzAvO8NG/hacNHNnHjnUB1ytQ5&#10;XOGJEaqqIoY8CPAFZVlSRU0XbFGmi7POfm6+TBdcO3pN7SUiSAwQaqZliY8RjZF6PieEgBdlbzJF&#10;9ifcjlV6UaYZUNRVOhhRnAilE6rTE7xGDvaniCqzkxM01Fz38Gih+PoUYiDGGqLiRNO7N8DTTz81&#10;e+qvfOkX3nvz794hnKQ340MA5uAD/PYb4al3Hev/9RU/srkXGYZhGPcb+dKf+EvXHwrXvN/n3r2n&#10;mdx4Lsl5cwLMCX7Sfp5PrvOC/Tv/VfGWX/vrDz38sFQxUtU1rpzgpKCOaaZ3VgdOqxrFURQTxPv0&#10;qAlC1AKVtHq5OqGqAvOqwhWecm+Pqo45HGF+j6yjn9HIQSlIqPOy9gHV/FzNgjdUAcmxwUOdhajL&#10;s/axYjrx1KfHhNCxcqummOLeU59x6ejqiAjVceuym7ROo12WfDiya0uEOvugO4/zHpkrXjoRVSTP&#10;xGtyZ4mxbmfvkwU/RVYRdUSnBBfpWj3TsjTZF147WqQRxEuH40Emi2NqjjXqQgO1emjhY96+R6gg&#10;dVzxQV+mdWlZtw1HTVd/rvFlX/Fhdwoin/13txPsrY/zZob2vwqCfdv9o4Cw/vjblz7XuKx0R2CN&#10;P3d3n6641rZ+jrUnqW/ApG54wOTd+v0bkS7LF8PSCxGy8BlbGxryzFTR2QHPuohGXV+5hZuNO7PA&#10;lTaLSa0h/XTxouvqOwKieUrL+zXHv5jS8u0MA8uzC4BXpZQ8+9AZIbtOO3UHZK65+NvfRR4uHHfu&#10;HN576qUf8b3h6Xem3aZl2j9WEOaUIlS3b8LHf8336Ue96afXHrBhGIbRIt/xpz78oXd941+POILz&#10;OaCCp27dSko4eBSqGnyJf/QRHv7tn/zMgwkPi3iqWIHzxCzYVGLWGzksHxDEL82yL4fvg1qbfZe/&#10;b38fFwbhLjHPqKtqZ9uycVA0orFeVgYqS89JzZFPNrZRNk5tsjque+lxqcIaG1+AtbQ+5I2BsBE/&#10;7f5hrQbYVH7jyuvU5fOy7PLSjdaysf5LFVxqrJU0a5WlqC5uSXxLHVnne75a/03HqEvtflawb3jp&#10;dHvBLtm/avv9ywtbqJfz2J1gT+VfTLCfHa9uP+BZRHHpzaA//00+8Oco/zznf11eyy5F/Tv3rXSb&#10;ptp8jwf++frfmP7rZPv+71CulZ5qfko9myMOJoVnkiPjxLoi1hV7kwKJgVPxN2cx3nGiTFzBfqyI&#10;N9/Bc0rPtWsHTMqCk7v3eJe/9gtPvunTvprXfCo8PoXZIZweAjPgMBU+y+l/+Wr4a/6m/ov/487m&#10;ozAMwxiH/MzHvZjnFY6f/CV44xvTbOPHfDhMD4EbaUkQpunv6Y2UPv7h8P98yoe/6A3f9doXvvd7&#10;s7d/jVlVce/eMcdVTZzuEWSSwgXGSKWgvkxW5aDXpy4+FiQtkhOyy2bjVqIU1BTMqkidV6ospxPw&#10;jqqu0bqCyaSdqE4HwUJwKmlGteeYuy89nmkPjW2Y400MCU6N/VFKhvaXMxb0i+3veo4P+o8/FXB2&#10;0aGVCvRulti/f1/9RUE6A4auD3v7myH9N7L9Xbh4+5tgH7G/CXYT7FsLdoVQV4gohXOUPk39CZFY&#10;V4RqTukliXgnKBFicukREeroYHpAFYQ6v5jrcuhPIeJiZFr6xee8tpoQ0/s7WnP3HU/q7Rd+wPfN&#10;X/oXf4anb6U39UsW6a0s9qsADx3AwQHcuau85BN/Sz/uiV/YfOSGYTxbkH9VfBi/+s8+lOc9XyhL&#10;OM2h8x55LLk8AumGAbic+jLdN67fgD/1ch79x//Ltz33xsN7xWSK955iMuX23eMcR7sJKSxtCOFI&#10;itOtvkB8QR1pV6EsiwnTQpnGE5ym1SyDRqoQkyj3HnElsxBbgR5yeOKY78kuOvaLAzSk2OCRdF8N&#10;WfzXsVkqnuVZ2K6F2AR773YT7CbYV/IwwW6CfbjMdexasAN4nx5uTmP22YvtNKNDEac4JIntfHMS&#10;DYQQOFEH1x4DPDQ3Dgf4gqLweAdhPmtdeUQ1PxbTlJvXmkeulcyO7jI7OU0vBhXS1kdEmE4m1PUc&#10;iYovXPMikN5x+797+tBjv/aCkztcC7PF8eaT4fJ9+saNG1R1RZjPuXfvHm//wyf15H/6w2/UV/zd&#10;X+ttGMMwRvOnf+OVH3fnH/3Vv3r92nWJzhNCAD+hLAqOJnDy3GuclKD5ORRyGsUTgOPZKfvXb3D9&#10;9jv/5MHx4cv2Dq5J4088jxAosuBehP5NIQCbtTuEWVWRXktKARRm1Zy6iogvKKYHRHI0EkmCvckD&#10;HJPpPkGhjopWFTmQN0gBvqaY36LgNNVZlYhQR0irWiqUk/wM7ARfyHkTgVmKPoZ3i3t1jmaGd8zn&#10;82Xrepf8PpYJ9s2YYDfBvpKHCXYT7MNlrmPXgl3F4XyZ3uQn3dxU0+tF3nvKwlFVM7QOKBEvSTB7&#10;SW/F11owl30opmklWedSLPr5DOZzCBWyt0cbv1+aEFELHzlxyepeFOkFX1Dquk663wtHR0dAinPv&#10;PIuXf+qAhlMemkobxxY446tXz+aICGVZMp1OQZVZ5N6srqsQag6me5sbDzg8PGR/b4+iLAkmUogn&#10;AAAgAElEQVShpihKYgzcvHPyLu585at5zafDzbf35rGR8iYc/0d4vIKDG8AxPPF2ePgVT+mf/Y3f&#10;3y5T49mE3HtS+Mk//yJu/O5jPP4oHFZABeUN4NEUBaR6dHMGVbV528F7wqOPw+MvhU9+NfyFf/o1&#10;z5u/6yOvPefhdC06z/EsidHue03NHUUhreMh6Xpujb55CXYV4eTenel+OTnY29sj5LUqyJFDkJq6&#10;ugcS2lzz2zY0Fu/5vEa8w/kiR+jwhBymN+LR6PK6HU2kjcbPOgn4wk+Y1VXy1faeokgL6DjxlN5z&#10;fHh35R0ut/hbHcxmMJniJhN8OU2RUmIk1hGYI9zFke4x0kRTycKdGME3K102rdZ5nigwm1PqIvJI&#10;Y2lvRPuS4Fwj2De8WdZigt0Eex8m2C+4vwl2E+y7FOxUmldya6LoaH7DPUfjKUu0zqvAeY9IeiCJ&#10;CK4o0xSxSrrxxfSmvxQFe+WEyWTC6exkuT4dwa4Cs9NZiqzjPOIdsaqSyPAeP5mA5AWvmhj4MSKi&#10;lEWBLx3H1TEhh7Pq0oSiagYRMcYUf1/TTcg5hy8nnFb0hkadTFLc3rquUVUmkwllWXLv3j24+U5e&#10;dH2P/VDRvml0obRCi2OkCDiEWM85vnOPo4Pn/OrtV33KD/CH74Cju6m5YgUVQI2LixkEsnVwa9y0&#10;d3Nd1207QvMAlMj1555cd3eqe+/5+h/QT/jyW+Mq8cwgP/bd1x7998/7zOcfyCM4cU8HL6cH78mJ&#10;279vZfYKBldT1BBdEtXzEqBMp9QVUMDD7/O+xUO/+VMff3D4jlcVexPqmCJgqBOECb6+houbAyf0&#10;lT/3BUfFPifRId5R7k3BO06rOSenczQGyv2mbdL5X4R4E6IoQWZEad7kazclsSsuXcvT/RSZJKbY&#10;1e1PQ4V3FZ6AqKzcR5MIF1/mmb8kZtO9KVupRSiKMg/9V8IH5/DEsVYUpQ2A4HzKo4oQKsq9Ekfg&#10;7B0kURQT6rqmau5LSs4n18HV5AszfyfpmR5I99C4EvK4W4xGnBS4bMiIMaZjbMMPy5nn52qIvd43&#10;JjHBboLdBPtKHibYTbAPl7mOqyDYfTFJsWzy7yKkh0x+OPq9fUJo3F3yNG8WcVI6dHYXCijKEhGh&#10;ahapCPlGlgXvmXBcOJw69iYHhFoRIuIdGtJDS0SYTCbM58l65ZRkva/rFBvWOShLwmQvXUMbTsJk&#10;OqWqqhRnF2hj5YtAUeDl7Eq5XYqiSAt5zGapXcqScm+PyWSCL5T58b1s4V8Jh9XMIIhf+31Ka2b1&#10;XXwBpS8oG1/cUBOrFCN4OikQBa8Rn92KmtYMAsG7tGT3trj+678ZnK18p+p8VUQNt2d7vzad7B0L&#10;LAVgaFKirv1+kYZuAIQLpQCiqf4+QnDgo8tp+nx45ygZh8uC69cOJtdvv+1PT/eLfeecCw4q79sl&#10;I+4HfQ9Mp5H9ijYsXZDkktH4O9cOnrp1yPT6AeXelBqlzmM9BTQIhRzg4uZBW79gcDAPKYqseIpJ&#10;iXpHaMLE5cFu1/LcupwpRFcT5RSV1P+7y8K3qabQgkAS7DELWlWo5jnDtNKirtYN0JjF65LoLdI9&#10;QRSNx1lwrp7EPMCsIiqC98VSeL5YReowh6JKFv7VsMNNB4sRnMN5T1EU6XmjKYRhrJWCaRoUZOHn&#10;nAPXNS70XZwp3G+K892UK0vtvCpozxjZTbD3bjfBfvmCfaSJyDCM7YjEOqBxvhC0xSRZ0ov0UAzz&#10;GU3sXPF5cNKx/vjr0yS6NL8kFVNcWjed4icl1WxGenguPY4BIapyMjtCs9WtnEzSAhwCqpF5fUrQ&#10;gJPkz+kKx3QyoVnVLognrVzRuYWsFDM/yje0Yg8/neAQqrrK8Xg1i5PNgjvMkqgoHzqgKBwhKPPZ&#10;CVU9SwMW78BN2EjvDbeA6TVCjMxjTLMdhDxL4ZBSuBNT2/hmxqOJwZtrGdxYwbkurOjZ+i8NctPq&#10;JBMR5WDqP6LvmdsMyJufnE2zK0QeN1w0Jb/kHJqxTl62L6S1z3ju8x+mFiVECKLcfvRFJAcvJeTB&#10;SK/BYSTaIxicwtTHNkxbd2EaJQ3E/Hs8xqnAUagh1CB5CXVVoKaSom+82U+MPDSZ4GYVVQyc6inV&#10;LCSRXBRMJhMqCSxb11Mc6IADrYlK6n9L1103jjMojdU4iV/x0yQENJIcvj26bh0PTRlLjukNtDNk&#10;MUKgQpygjjMLwzQD22KafeJjoA4VhI4RRkIaPDjJ1pNOHiqp/oWHEIhVxXyWZhDTjCR4P8Hl0XKI&#10;+fcIkuN1uyzYV8MRd4uQiSPoQhg58gKAIb1P1HTNTTOIsamqYTxDXGnBPhhH8wG/WLoj0LULM91n&#10;Bkfwa0abV6V+eTy8tYX9Mhhsv6GNUiVPmLKdp4YY0Jj3Fd9asLXxh/Uufa7rvDRyVkdStldzjI44&#10;A2R/Yb1aaorkw6qTCJNUy4qaijrrg7xPkaImtEu6dWfflWxy7bGi+DytrIEwO0kuPO3+9bKFrcec&#10;W+kpVZ0/T1LaWh7XLhrW0HP+Y4HUEyQmwa/d48pLfzTf1WfmwpN4KaMkF+BNpQ/M0Ix52qsoc1+x&#10;ToycC1EGeuggLneIhaFRl7agFUEguiyE01gx/aeeoprgzztFtwW99w+ByunSKWirks3o1bzZPw8K&#10;lRQdFUiLtp3S2wH67g8SOQkV4iNaNDOm0Fybc04X1m3NV6B250iaCrvlbi7Q9onGXa75XiNaNX7x&#10;+WtVVvvQwpKvoCBhcYwCeBzBBdQn/7CNhsJmv46be4BscHDQzDBLOye0fAzNoZarfTwSoiOGGqdp&#10;7bvm+7QCJ2kwkYY2nWwXZQQh3VO65z+NcHKV5Mz5c22bnb1011loh9DG/aZv+y65gD64iqwYOpo/&#10;Fokqq7fATffstRb4+1C/oTa90oLdMJ7NNKEWUZftyqF9dCaXneaG0pmyzp8BaKbjV5537XbpPMwV&#10;Wv/TZh+paJdmXvKXaL5buSV199XsoiP1WaHdWPikJ+1OJ7c+FhdImzr2DBh6w2rG5LrRtFvzAF5Y&#10;WvNxSLLcrd6dVaCOm5ZOGy4f8guCW6IuEN0Izd+6Wmwp+IHm8SG67EoALFwzukK0OVwBoqN2MjDg&#10;GkffcF4lEvxA43WmT876L6d/0cW8oAtnUom68TUKJGaRHnNUlSbPRmy7M31u0Vnzdvwa5dj9u/l9&#10;97pstuXOv26lbAEI6ViICxfPpePQXN+e89f6lqzUrbl/RL+8/9K17BdGgehXDgwgohKJLmbbeqTp&#10;y4uX7DW9Y6OLft6Ulvpl2zkN44HABLth7IRk4ZRsSXL5Qdi8VhFZCKHkqgGLh0tEoqNQ1/qbNjkm&#10;JPv4Nxs6v8nfBSeoL1YE++qD2y+2dXcWcmWbh+SKS4u4s9+vWs4BiVPc1j4lMVd9S8GuUOjpwl+X&#10;ZHWL5EkBiSl2s3SscCvP91isW3R6qQL9hzBCsCd2aeHyoGlp79a1Zml7V4iRjrXrkyMRLSuqcsZ9&#10;Y8gCuOou0Uw65GuxcalwuujyQLviYnIPKze+10yPYF8SvllutrMQqZQlC3tDqk8zYB+2gKZycj/u&#10;Xt9SozLPA9PlXtzm6nTZet4O6Mnnc5L9QjZVIK7flqevJCwPhGTp/tOsLN3cn+LSb4Nz1FKjPizX&#10;uf0Qc/vFs+e5/Z1fGeA09Vh/OM0MzH187cIwejHBbhg7pLWssbz0tVOQbG2LjYG380BzySEm/ZbG&#10;g3Ox1SsLwbhu2l6B6AniOlO8srR5SbAvPewdUOcoDd0H/oolnNge2/JDM+bZAYdufQuKeTq/18bd&#10;u390AadV+yCOshBNrXtEV6RLx1IpMbWPrAxMlgYufS+9QutqtGn/vrS1sm5LVl7Nub3om6dAGy6n&#10;EThLg6+wPMCj2b+z3c1zG2xx/OdJG1/ojb/r1IuY6i+pryavGE3inCwsNYm51DcK0JKF+w9rUt3w&#10;fZPGpRm15vvFQE6Xz7Eu/1AluUQtTY51UpqhVHP/6FwOaSBad67VdejmSyjfP3r74CZ3J20GHgGn&#10;TVjJs0fgVvZZqqvE9G/doL3tj53vlvo5rA6ELkL7gq8Z541nGBPshrETJD1q2wfJSgpIx6Kevlg8&#10;gYJA9PGM/FgqYTUsWfeDOsq4R6G+I9jdcj6u49bQeTBHcTgcZQDfeegtIlUsf27z6FC7SPSB6PoE&#10;Qx+OqFP6RHm/S0pA/Gnbptqte1ess/J367LQEYSNmFhNkfXfN5qk6yqw8XcbUshWzi1FuzT1d9ul&#10;LoCbZTNxk+dKBzjj1rHyOWxx3BdJY0/7uzyY7A4uXWe7AqKtEbu1NHfTWJJmGTbRowhlnge8HR/z&#10;tm2aduxY2HOfUXV5jxqk8aHfcA21Mwzrtrt20HyW812TPqbIQKs0FurmHa21wlYCwc0IrucdllWW&#10;jAacNUS0bnLtFyxcv2DZ/abTriv1bmgt6lsKe8O4bEywG8YuEFCRbKWFRcSQjsW4fRnLZdeZ5QdZ&#10;hPTcXTKrLSS8rgjW2Hk6pUdXvWyB61i1klU/hwXUjk93zkm0Gz25sWh2fWW79Vj5vOTfvO3TMFsI&#10;1Z0pb1Fuj4VbIuocvW4pXSt211WB/L3Iwj2Bs6msrrLYSaOs2hA357M+lVz3LQX7OgF6oXSdGFzU&#10;pY3O0Tm9rQU5/1a0W//LT3UpJOFKqm5ZoHe/bwdcuriuuoO49nrT1Ac30euSoyTr+MJHfGkg1nzR&#10;dStpLdMQXY5xvklcNwMyWT4HSwfT7d9L+/bUvzn+6NLqyVov5bq0h3QGIytEaQYrcTFTs/quCp36&#10;NbM0rQDPMyLtDMlKJVsx3txP/crnDcdnGFcYE+yGsStk9fJbfvhqY6GFViAuhAWgfuFD2gqJbC4X&#10;xbdKIOWx+twMPq/cCK0VvVkWXAGR/Ll9aC4ejAGoSPVZrIfQSWUlXdq/84DdNkqIKE5O1g4QmrQv&#10;Dnts3HE0L160Mk3ejCUaQd6+P9cVoL7fh73Pwu9hcB2JIXQlysnFWAy+tio7usVgU5f/ibplX+tO&#10;md3Tfb8tl/0RF+Jmj43WhafTGfI+3f2R5YXJ1uS0cYsARQBh8UJ5cy6bobBkQd2OFXKbStbxlRzk&#10;lU7XFaD51qHdrxYWbPIkg9LpQ+m3zcvQqk0c/7i2n6mrqTszVIu8Uj6hfYm0EeLdnUGiW7LQL0Xp&#10;aZMVq3k7uIq4us6DvtXKJZfCxflfvobTPSsS6Jmd6LCpn4y7eg3j4uxMsK8u0LYNzdv4V5UzLxmt&#10;bH+Qx/eXcf7G4JYeNBdHmmnxlBvrhd1mwZf2v+xGyPm3Fmlaq7W2MYUXJj6nzdLgLKzr2vG3bZ9Q&#10;vt0HNK1sKJqmozsPcM3tsRAQsph6Xo2VjMsW7BVRvlGcr/xuVQtdFM0+rBJS7GWJZ1NY/71qPpbs&#10;EtAesFsS5u6MWFrUWYGYL+pNUUKcyobv8wxGe39I5+OiaeqH27oUddnU/zenqbt1XQxYeCC0rgln&#10;z24TT3zbgcI6loze3VQ3fJ9qsuTO1R5GayZ2WdBtKAxAKhybLex9UWpEHUJawGwhVFPS2IA1X9PN&#10;y5jp5deFlVlUcWsf4bHpoCuFRsgucKkOitPYORPp4HzuX9o2RrpGlp+1kTSLpcvve+RtyVusR7C3&#10;LlaL66AdwOXjbe5t2t2nuf+S2tB3+//KANFtmkGg05u3vAFd+q3/gWPH6uVBFk9sb6y4r4J9cKUt&#10;2X5GvJlO7xvl9l1P622Ol0N7TFHPTql2f7fGwnbe2KYKiNu0qHPOv2drOv6Lr7S6XD/tPX9L+7f7&#10;NVYckIGVHs9D7xkciuOuoTO1Hc+k2lqk1myHZOHuuXO4HgtqVAFtFg3qHtDC17Y9f2eKyBYoVWTN&#10;anFt9+u2Tmf0KNnZRWPRRqlYV06KltJkuma4OXTXGYySov2ipnd/l7wFnCDRoS6eSVGfwu5FdybV&#10;9rx32k/DsrVzYGny9iVV1qcgA9uzgMcRJZ5Jvfj0Wd3ZFGDkoDXXAFrXiuVUGkszZ1OBtMhPF21t&#10;q0vHeJbLFewbhxWyedgBzb1suR6DAq495IhEQSm3q7SmVgprb6Ca/++MHknvrSx+HpZc3NYWseHm&#10;LE3ubt0tMs9ASUwzfD3nqRH0Z4tprq+mMZsVtzp1yMaH7nlZqWC7gmmnRJr+qcRsJe/utzJDufH+&#10;n34XY1iuVLeYpaM5iwAxnG2bpUmE3ufP0Drf56PvFhwHogj1rqGRfjBYfv8c41D5A5tHrsQ61uVp&#10;Xf5LsdOj9j8CB/THNsf3wLrEbO36upLH/X7Te91UOtBa3Mccxtj6PxPH31s+V2SgvE0ccGBowNNP&#10;YymNq1/TWsgu89y0Vs8m+rvrHdAlpPc6G7Ou2fIU+nZofumycedZTaMIrZvPatpm0iNIVgR72FDX&#10;bgz35VR6ty+i08QNqfZu7zdXXIT1onwwHVpYZeO5vRyx3mS/Ze3RdRb0izCi86YBzUD7rflraQw+&#10;JMg23F0XcdU3uQWttlQf6/vgsktKf/3Ob+U+W6++U6Arvz3DliLiMrTHZeSz65dhB4LaPuvZRfub&#10;G5ZhGIZhGIZhXGFMsBuGYRiGYRjGFcYEu2EYhmEYhmFcYUywG4ZhGIZhGMYVxgS7YRiGYRiGYVxh&#10;TLAbhmEYhmEYxhWmOG/c71W08/9GBuIwD8dpH7d/7775/zGReYb2Hqr/WJqV6Lbef+T5G8vY+p8n&#10;/43b6I9TfxnEuAh71fSFpTiuQ2HxBksYGWd2dO7j6j909gfLH+qf5wwrt3X595n7ff53mzvj4ySP&#10;zv/y4zRfavkj22eIwfvPyOMb3T4j8x+jD7rln8nlkk5Lql/PM+p+H98l0tTlQnW63/Xvy/8cRQ/q&#10;0wtW5zIwC7thGIZhGIZhXGFMsBuGYRiGYRjGFcYEu2EYhmEYhmFcYUywG4ZhGIZhGMYVxgS7YRiG&#10;YRiGYVxhTLAbhmEYhmEYxhVmx4I95n9skY5j1yMVGRnRyI3cfxchibqMrf9l0pyL1dQNpGPO4WX0&#10;vzHncGz/G52Hrvl7Jd10XlbTS6nDDriMc3A/kfucGtvT7TvnvU666VXve0Ncav27950L57udfnFL&#10;312cXV9Du35+n6f/b3qurD5fxpb/TFLsptiM5A6r+e/VFFn/fW4s1YXsWRfn+lxV6Gn4vpxUOvXf&#10;9JvBOLv9m/tqoAKXcvr66hB7YsQKoJ3j3ybOuPa3n8hmWasCqmFg/83tJwBR0h/K+pR8WLo+VdHe&#10;9lsqv43pq239ca6//fvaT1Llent7Xxjapv+M6P9KGNi/p/+u+7CaNvtv2K7I+dt/tfxmU2/792xL&#10;BQz9oL98Har/QPYEVNI97H6k5FvwputDkHHlRN16/8tgfJzuAcE1FMd56PEwsI4Ezf2vOV8r6ZBw&#10;UdV+4XWf46jLwP17+Pi1vw3PWT/Jf65ebrohDnv7WUPWI7ohlY3bNYt16RXt4/rneeLgb3v+dcP2&#10;izz/IfYarnr1kyzkl9N0q1pNyY9nWZM29evVfyNvD+vaotsmssVKKLs2NCealr9IOiCWnwl2Pcrc&#10;OTs+/sto/22sU5dV/qiL7xKOfUz9R9/Mmj8GREVf++96hmEMl1X+tv33stKhWajzzlJtc/29u9O1&#10;lO/i/rVrLuMetP2sT9dYtYV+6aY7Ytfnf6z4dLr9/WX17weFqyHYDcMwDMMwDMNYiwl2wzAMwzAM&#10;w7jCmGA3DMMwDMMwjCuMCXbDMAzDMAzDuMKYYDcMwzAMwzCMK4wJdsMwDMMwDMO4wuw2Dvslsi7O&#10;pXPjxiNLMTNX44zveuUCzhHnfDiH/s0DgaBFZBHPek2dLhoTf5XBOLwD9R99/AN7jjy84Ti1AwUM&#10;7T/U/qP7z8j8x56/sdvH9v+hOM9jo4btOurY6P4zMs752PIHGRtn/BmIk73L/AfvLxet0AXzv99c&#10;Tv/pyaPv+aX5v97d72//uO+M7F/3+/4yxP2+frbJ3yzshmEYhmEYhnGFMcFuGIZhGIZhGFeYZ41L&#10;jGEYhvHsYdcuE4ZhGFcJs7AbhmEYhmEYxhXGLOyGYRjG1WPkS9mGYRjPJszCbhiGYRiGYRhXmK0F&#10;u+jZv1dTN5DKA+yieKXqruvTTeflMup+GXm4EXlcyjGM2VcBiUDM31ws3fU52HX5o/c/x74ykKL9&#10;/2Tg32iu0j3k3ZkN98/+dGTIynM8P3vL33XfkTj8m/tZ/I6Pf/T5Y7fHsPO5qV0+OwBht/13W4pe&#10;0dQzJRkFBO3vlNIvGtXRf+J6epVK/3Y4T5zp/pPWjQO8iPPe+YFzvR2nb8Y2SqrBecs/s03T4UeS&#10;8F2bDmxHYm8NhuOEDx3C5vqrAOpHtZ9I/4Xb1z3iOcLp921LYXRDbgNND7CVVBtRv247gPqeEs5R&#10;fvf6u2AG6foJvftL3/kDFN+/f88JVAFlXPlEv+iD26SEzYXnGvSi/faOvv6rzfXfewH2F3+/XULG&#10;vvN59eOoJySfhjMpPV1Hm/pv9+DXbv02PkP7tysDRo/B9hno/337N4PWHuGuceD5Onj6Nv8gtV/s&#10;tzgOHv+Y8hUnSYQIEFVTv9FF59nYrzrZ9p2/GIcqOND3BttvQB+d4/rqPYf3eUCihIHyz3H8fQPP&#10;wQ468JNzyKeB7M+wtQ+70/TQGbJibbRu5TziiGeOKGcW7nmQuIz6985iyObtu0baJ9+IPNj+nuAu&#10;s+80F/1FU/oFe2+RjL8fjul/Y8sf2/fb8jeKHQYNBucpYxMqI9vvAb93PRs4j5W0v9+Ms9INld/b&#10;v7kC9/IdW9l37c87tv/s/PyNZNezHKMZ2X93cfy77vOGYRiGYRiGYfRgUWIMwzCMS8fiqBuGYVwe&#10;ZmE3DMMwDMMwjCuMWdgNwzCMy8fiqBuGYVwaZmE3DMMwDMMwjCuMCXbDMAzDMAzDuMKYS8wVZvil&#10;re1f6kpR7wYD2W+d/zOBqo4KLTjmpbilkGvbMnIdgaEKjO09w4c3rvwhl4jRx38fXTLOFcd469wz&#10;Q/W74tfnIDuu/32PAz+2/ME42fc3/yHGtt/44x8fR3z77ZrjpPfEoR9bvwvQ5tXNc+z99T6374WO&#10;f+X4VEdHhb7yrGsfs7AbhmEYhmEYxhXGBLthGIZhGIZhXGFMsBuGYRiGYRjGFcYEu2EYhmEYhmFc&#10;YUywG4ZhGIZhGMYVxgS7YRiGYRiGYVxhHljBLpcQEWmXB+8uof67Dmt0GedgWy6j/cbksdT2uj6V&#10;wTSyCAt20RRkTOBAXfP3heu/ffEXyf9+pZdRd2Dr9kP7/8l9/vegc1nHv03/eeDbTzaHI3xGij9H&#10;+2+6rtpr5FLKj/k5cDaVnlTyvluXv/WeV4Vx/Web6+9MP9ghl6E/tqHoi4Upg3GKh05az/4C4Hv3&#10;HorTKTJw4+zZX6VTjQ24nuOP56jfEIr2d76eyqmASOytf1+cdQdolP5T1HP8Sj7+EfUfe+Wpbt//&#10;VGhF0ca9+86/ANGnIpT1KRu+z6m6OjekSw/QlVSkyJ85k6qAqqOvDfvOf3r2uJH1D72ncCjOv6hP&#10;/Tgfz0VTJHQO5mzalN89lG461P366h+7GWx8oMjA9n6Gw8iPfOzv+sE3pvrnqPu578/nEYhr04H8&#10;h55fA8/P4TjX/Zt7y1eQqL3C/X6Wn+4/qWxhEVd7KVVd/32nfls//wHRAERQTefiTCrt9jOpxlR+&#10;3zkcOn7V/ktgqP/ExXZZ85fGoRM00P/OcZG5vjj0/Q8HXBZhDgiqOE3p2vs92qaLbPtreJ448b3C&#10;+xznrz/7cfeHdbzbLpwkXVEyIg8dmceYsndJo9tG5bHr9ht7/ulcc+vSzoBynXV3ITzzTe8CaWr/&#10;7eeI2vN3GfUfQXPD3CbVnvrJQP3H1t2RH3dbtt+lWPlH7KtyOdfwrukXbBfP5yKzM0NWtsHn8a7N&#10;rDu2srs1f3fT7i36zGCbsddQ7Oy/3oquPVb2VJeRVuZRe++ePrF+rv3XXEub0jNW9ktgV1byMTyw&#10;LjGGYRiGYRiG8e6ACXbDMAzDMAzDuMK827rEGIZhGDvkAZySNgzD2BVmYTcMwzAeOHb9Ho9hGMYz&#10;iQl2wzAMwzAMw7jCmGA3DMMwHige9AgbhmEYF2WUD/uYOOTa+X8jA3GGh+O0j7ut9+Wvl5D/WMa2&#10;/1Cc1eHcx+0/GOd1x+27awbP70DzDPePsedv5PaBOPpD19fIZRAuwYV6ZBzeHfbvB92bZCkk6abf&#10;jO4gQwWMLX9cXMjh7Ef2z8Hsx9b/Psex7t2uOf+eZ/x9LX+Y+92+Y+s/9vzFgTjx6/ZfeiY86Dex&#10;LTALu2EYhmEYhmFcYUywG4ZhGIZhGMYVxgS7YRiGYRiGYVxhLA67YRiGsRMsNKNhGMb5MAu7YRiG&#10;8YxjYt0wDOP8mGA3DMMwDMMwjCvMKMHuRlhIutaV5u/V1A2kEPM/tkjHcRkjnTHtd6no+nTTebkU&#10;y9gl5DG2/cYE1Rtd9iX0f9Fx/V/GnARd8/cz2X+43HMwZv9t011yFepwVdh8fW1OL7P9NvaPvrRT&#10;/tj6b9N/z7P/eeu/DYvyYz7es6n0pJL33RXj+8+OL+Ad33uRcefuQb3/FX0P7T5Bo5L+63to9u0f&#10;JW/XnlTSzUdYn6rEXA/SCVxNkfXf5zqr9svu4TjQ2t9xe3ZXAST0dhzpySAKEDv1z3U9b2x4UUAV&#10;lfT3utSJEEltvS5F4sB1O1CXobr2xcEXQH1/+/VkHwWGb9ibM1A5T5jd/v0l+vQTZX1KPgZdn6oL&#10;+eGnuV8vpwIb+3+qv6OvA/f1v/Tsc4P179suQzfdnvZVyTXc9voBwG19/SZCrgxr06b8blMsZTv2&#10;oRFH3r9GhoE/1/2xb/+B4x+OYz8Qx79/705Bm55B2m5fmw4wVL7mONSb7r8SN9+f045xXP272/uu&#10;43VpOoD2OFXXpKrrv2+L1/4+MLQOigYg3e9kbSrt9jOpxlR+zzNg6PwN99+h7UPPn5x3exkAAAG/&#10;SURBVOGO1lf/wf2HNg/ESR+L0q9/ehtQgaj994CB/sOI/gdkg9n2+zPQvuv639YvncqAVh3CNTef&#10;Jr8LpsuVidulO/QIkq6o2ZZLyKPXmiJ9sxu7ZWz7Nf1vDE4b4X9xmvoPtX+fdbYtf4v+n5672/f/&#10;9rm9UQz013/s+Rt9/rkc+9q2508uof+N5X7PUI1dt+h+M2Ql1g3fXxZOz/7dTYfKH1v/MVZ2WH56&#10;ujVp9xJd9/we15axs/96K7r2WNlTXXZnYb8MHvT6j+bd0MpuPuyGYRiGYRiGcYWxsI6GYRjPQgZd&#10;Us7pPrdt/oZhGMblYRZ2wzAMwzAMw7jCmIXdMAzjWciuLexj8zcMwzAWmIXdMAzDMAzDMK4wJtgN&#10;wzAMwzAM4wpTjHpxaGQc3jFlK+eIczqUycCMbYydRWYuGOf8mUBEzoSGu1CbDoZBH4pjev6iNhTQ&#10;v3k4g/tZ/DlK3l39z7Pn2PLv+/5DcWhdvz1h9P1l5P1r9P5u5L1k5Euf3fvbOsbGWR/LcP4jyx+7&#10;+3Cg7VHljz3+0fUbYuz1N2r7Oe5OQy5bI/ff7fFfwv1v5Pkfk383Hr+xnnXt+/8DNsKVOTNQG3kA&#10;AAAASUVORK5CYIJQSwMEFAAGAAgAAAAhANDfj2HiAAAACwEAAA8AAABkcnMvZG93bnJldi54bWxM&#10;j0FPwzAMhe9I/IfISNxYWgbdWppO0wScJiQ2JMTNa7y2WuNUTdZ2/57sBDfb7+n5e/lqMq0YqHeN&#10;ZQXxLAJBXFrdcKXga//2sAThPLLG1jIpuJCDVXF7k2Om7cifNOx8JUIIuwwV1N53mZSurMmgm9mO&#10;OGhH2xv0Ye0rqXscQ7hp5WMUJdJgw+FDjR1taipPu7NR8D7iuJ7Hr8P2dNxcfvbPH9/bmJS6v5vW&#10;LyA8Tf7PDFf8gA5FYDrYM2snWgWhiA/Xp2SRgrjqcRotQBzClCznKcgil/87F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QP1JmScDAAChBwAADgAAAAAAAAAA&#10;AAAAAAA6AgAAZHJzL2Uyb0RvYy54bWxQSwECLQAKAAAAAAAAACEAh7lxCDdCAAA3QgAAFAAAAAAA&#10;AAAAAAAAAACNBQAAZHJzL21lZGlhL2ltYWdlMS5wbmdQSwECLQAUAAYACAAAACEA0N+PYeIAAAAL&#10;AQAADwAAAAAAAAAAAAAAAAD2RwAAZHJzL2Rvd25yZXYueG1sUEsBAi0AFAAGAAgAAAAhAKomDr68&#10;AAAAIQEAABkAAAAAAAAAAAAAAAAABUkAAGRycy9fcmVscy9lMm9Eb2MueG1sLnJlbHNQSwUGAAAA&#10;AAYABgB8AQAA+EkA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top:14679;width:1190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9OhxwAAAOIAAAAPAAAAZHJzL2Rvd25yZXYueG1sRE/dasIw&#10;FL4f+A7hDHY3040qazWKbAibsgudD3DWnDbFJilJrPXtdy4GXn58/8v1aDsxUIitdwpephkIcpXX&#10;rWsUnH62z28gYkKnsfOOFNwowno1eVhiqf3VHWg4pkZwiIslKjAp9aWUsTJkMU59T4652geLiWFo&#10;pA545XDbydcsm0uLreMGgz29G6rOx4vlkt/d6ZDX2+/9JdS7j4HGr3AzSj09jpsFiERjuov/3Z9a&#10;wayY5cW8yHkzX+I7IFd/AAAA//8DAFBLAQItABQABgAIAAAAIQDb4fbL7gAAAIUBAAATAAAAAAAA&#10;AAAAAAAAAAAAAABbQ29udGVudF9UeXBlc10ueG1sUEsBAi0AFAAGAAgAAAAhAFr0LFu/AAAAFQEA&#10;AAsAAAAAAAAAAAAAAAAAHwEAAF9yZWxzLy5yZWxzUEsBAi0AFAAGAAgAAAAhAKDv06HHAAAA4gAA&#10;AA8AAAAAAAAAAAAAAAAABwIAAGRycy9kb3ducmV2LnhtbFBLBQYAAAAAAwADALcAAAD7Ag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left:5415;top:15885;width:110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/i+ywAAAOIAAAAPAAAAZHJzL2Rvd25yZXYueG1sRI9Ba8JA&#10;FITvhf6H5Qm91U0kpBpdRUoLhYI0xkOPr9lnsph9m2a3mv57t1DwOMzMN8xqM9pOnGnwxrGCdJqA&#10;IK6dNtwoOFSvj3MQPiBr7ByTgl/ysFnf362w0O7CJZ33oRERwr5ABW0IfSGlr1uy6KeuJ47e0Q0W&#10;Q5RDI/WAlwi3nZwlSS4tGo4LLfb03FJ92v9YBdtPLl/M9+7rozyWpqoWCb/nJ6UeJuN2CSLQGG7h&#10;//abVvC0yLI8TbMZ/F2Kd0CurwAAAP//AwBQSwECLQAUAAYACAAAACEA2+H2y+4AAACFAQAAEwAA&#10;AAAAAAAAAAAAAAAAAAAAW0NvbnRlbnRfVHlwZXNdLnhtbFBLAQItABQABgAIAAAAIQBa9CxbvwAA&#10;ABUBAAALAAAAAAAAAAAAAAAAAB8BAABfcmVscy8ucmVsc1BLAQItABQABgAIAAAAIQDGd/i+ywAA&#10;AOIAAAAPAAAAAAAAAAAAAAAAAAcCAABkcnMvZG93bnJldi54bWxQSwUGAAAAAAMAAwC3AAAA/wIA&#10;AAAA&#10;" filled="f" stroked="f">
                  <v:textbox inset="0,0,0,0">
                    <w:txbxContent>
                      <w:p w14:paraId="4E1D4FCE" w14:textId="77777777" w:rsidR="00CF51B0" w:rsidRDefault="000C3DF3">
                        <w:pPr>
                          <w:pStyle w:val="Title"/>
                          <w:kinsoku w:val="0"/>
                          <w:overflowPunct w:val="0"/>
                          <w:spacing w:line="240" w:lineRule="exact"/>
                          <w:ind w:left="0"/>
                          <w:rPr>
                            <w:i w:val="0"/>
                            <w:iCs w:val="0"/>
                            <w:color w:val="FFFFFF"/>
                          </w:rPr>
                        </w:pPr>
                        <w:r>
                          <w:rPr>
                            <w:b w:val="0"/>
                            <w:bCs w:val="0"/>
                            <w:i w:val="0"/>
                            <w:iCs w:val="0"/>
                            <w:color w:val="FFFFFF"/>
                          </w:rPr>
                          <w:t xml:space="preserve">Page </w:t>
                        </w:r>
                        <w:r>
                          <w:rPr>
                            <w:i w:val="0"/>
                            <w:iCs w:val="0"/>
                            <w:color w:val="FFFFFF"/>
                          </w:rPr>
                          <w:t xml:space="preserve">1 </w:t>
                        </w:r>
                        <w:r>
                          <w:rPr>
                            <w:b w:val="0"/>
                            <w:bCs w:val="0"/>
                            <w:i w:val="0"/>
                            <w:iCs w:val="0"/>
                            <w:color w:val="FFFFFF"/>
                          </w:rPr>
                          <w:t>of</w:t>
                        </w:r>
                        <w:r>
                          <w:rPr>
                            <w:b w:val="0"/>
                            <w:bCs w:val="0"/>
                            <w:i w:val="0"/>
                            <w:iCs w:val="0"/>
                            <w:color w:val="FFFFFF"/>
                            <w:spacing w:val="-1"/>
                          </w:rPr>
                          <w:t xml:space="preserve"> </w:t>
                        </w:r>
                        <w:r>
                          <w:rPr>
                            <w:i w:val="0"/>
                            <w:iCs w:val="0"/>
                            <w:color w:val="FFFFFF"/>
                          </w:rPr>
                          <w:t>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29C53F5" w14:textId="77777777" w:rsidR="00CF51B0" w:rsidRDefault="00CF51B0">
      <w:pPr>
        <w:pStyle w:val="Title"/>
        <w:kinsoku w:val="0"/>
        <w:overflowPunct w:val="0"/>
        <w:spacing w:line="240" w:lineRule="auto"/>
        <w:ind w:left="0"/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</w:pPr>
    </w:p>
    <w:p w14:paraId="424D9D2B" w14:textId="77777777" w:rsidR="00CF51B0" w:rsidRDefault="00CF51B0">
      <w:pPr>
        <w:pStyle w:val="Title"/>
        <w:kinsoku w:val="0"/>
        <w:overflowPunct w:val="0"/>
        <w:spacing w:line="240" w:lineRule="auto"/>
        <w:ind w:left="0"/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</w:pPr>
    </w:p>
    <w:p w14:paraId="3693592F" w14:textId="77777777" w:rsidR="00CF51B0" w:rsidRDefault="00CF51B0">
      <w:pPr>
        <w:pStyle w:val="Title"/>
        <w:kinsoku w:val="0"/>
        <w:overflowPunct w:val="0"/>
        <w:spacing w:line="240" w:lineRule="auto"/>
        <w:ind w:left="0"/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</w:pPr>
    </w:p>
    <w:p w14:paraId="4DD13365" w14:textId="77777777" w:rsidR="00CF51B0" w:rsidRDefault="00CF51B0">
      <w:pPr>
        <w:pStyle w:val="Title"/>
        <w:kinsoku w:val="0"/>
        <w:overflowPunct w:val="0"/>
        <w:spacing w:line="240" w:lineRule="auto"/>
        <w:ind w:left="0"/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</w:pPr>
    </w:p>
    <w:p w14:paraId="6DAD82EE" w14:textId="77777777" w:rsidR="00CF51B0" w:rsidRDefault="00CF51B0">
      <w:pPr>
        <w:pStyle w:val="Title"/>
        <w:kinsoku w:val="0"/>
        <w:overflowPunct w:val="0"/>
        <w:spacing w:line="240" w:lineRule="auto"/>
        <w:ind w:left="0"/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</w:pPr>
    </w:p>
    <w:p w14:paraId="3484CB1D" w14:textId="77777777" w:rsidR="00CF51B0" w:rsidRDefault="00CF51B0">
      <w:pPr>
        <w:pStyle w:val="Title"/>
        <w:kinsoku w:val="0"/>
        <w:overflowPunct w:val="0"/>
        <w:spacing w:line="240" w:lineRule="auto"/>
        <w:ind w:left="0"/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</w:pPr>
    </w:p>
    <w:p w14:paraId="6570EBAD" w14:textId="77777777" w:rsidR="00CF51B0" w:rsidRDefault="00CF51B0">
      <w:pPr>
        <w:pStyle w:val="Title"/>
        <w:kinsoku w:val="0"/>
        <w:overflowPunct w:val="0"/>
        <w:spacing w:line="240" w:lineRule="auto"/>
        <w:ind w:left="0"/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</w:pPr>
    </w:p>
    <w:p w14:paraId="380E4B60" w14:textId="77777777" w:rsidR="00CF51B0" w:rsidRDefault="00CF51B0">
      <w:pPr>
        <w:pStyle w:val="Title"/>
        <w:kinsoku w:val="0"/>
        <w:overflowPunct w:val="0"/>
        <w:spacing w:line="240" w:lineRule="auto"/>
        <w:ind w:left="0"/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</w:pPr>
    </w:p>
    <w:p w14:paraId="176E8190" w14:textId="77777777" w:rsidR="00CF51B0" w:rsidRDefault="00CF51B0">
      <w:pPr>
        <w:pStyle w:val="Title"/>
        <w:kinsoku w:val="0"/>
        <w:overflowPunct w:val="0"/>
        <w:spacing w:line="240" w:lineRule="auto"/>
        <w:ind w:left="0"/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</w:pPr>
    </w:p>
    <w:p w14:paraId="056D2312" w14:textId="77777777" w:rsidR="00CF51B0" w:rsidRDefault="00CF51B0">
      <w:pPr>
        <w:pStyle w:val="Title"/>
        <w:kinsoku w:val="0"/>
        <w:overflowPunct w:val="0"/>
        <w:spacing w:line="240" w:lineRule="auto"/>
        <w:ind w:left="0"/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</w:pPr>
    </w:p>
    <w:p w14:paraId="46E70E07" w14:textId="77777777" w:rsidR="00CF51B0" w:rsidRDefault="00CF51B0">
      <w:pPr>
        <w:pStyle w:val="Title"/>
        <w:kinsoku w:val="0"/>
        <w:overflowPunct w:val="0"/>
        <w:spacing w:line="240" w:lineRule="auto"/>
        <w:ind w:left="0"/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</w:pPr>
    </w:p>
    <w:p w14:paraId="29120DFE" w14:textId="77777777" w:rsidR="00CF51B0" w:rsidRDefault="00CF51B0">
      <w:pPr>
        <w:pStyle w:val="Title"/>
        <w:kinsoku w:val="0"/>
        <w:overflowPunct w:val="0"/>
        <w:spacing w:line="240" w:lineRule="auto"/>
        <w:ind w:left="0"/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</w:pPr>
    </w:p>
    <w:p w14:paraId="34AF8EE2" w14:textId="77777777" w:rsidR="00CF51B0" w:rsidRDefault="00CF51B0">
      <w:pPr>
        <w:pStyle w:val="Title"/>
        <w:kinsoku w:val="0"/>
        <w:overflowPunct w:val="0"/>
        <w:spacing w:line="240" w:lineRule="auto"/>
        <w:ind w:left="0"/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</w:pPr>
    </w:p>
    <w:p w14:paraId="4E094420" w14:textId="77777777" w:rsidR="00CF51B0" w:rsidRDefault="00CF51B0">
      <w:pPr>
        <w:pStyle w:val="Title"/>
        <w:kinsoku w:val="0"/>
        <w:overflowPunct w:val="0"/>
        <w:spacing w:line="240" w:lineRule="auto"/>
        <w:ind w:left="0"/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</w:pPr>
    </w:p>
    <w:p w14:paraId="5487592A" w14:textId="77777777" w:rsidR="00CF51B0" w:rsidRDefault="00CF51B0">
      <w:pPr>
        <w:pStyle w:val="Title"/>
        <w:kinsoku w:val="0"/>
        <w:overflowPunct w:val="0"/>
        <w:spacing w:line="240" w:lineRule="auto"/>
        <w:ind w:left="0"/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</w:pPr>
    </w:p>
    <w:p w14:paraId="67747C6B" w14:textId="77777777" w:rsidR="00CF51B0" w:rsidRDefault="00CF51B0">
      <w:pPr>
        <w:pStyle w:val="Title"/>
        <w:kinsoku w:val="0"/>
        <w:overflowPunct w:val="0"/>
        <w:spacing w:before="8" w:line="240" w:lineRule="auto"/>
        <w:ind w:left="0"/>
        <w:rPr>
          <w:rFonts w:ascii="Times New Roman" w:hAnsi="Times New Roman" w:cs="Times New Roman"/>
          <w:b w:val="0"/>
          <w:bCs w:val="0"/>
          <w:i w:val="0"/>
          <w:iCs w:val="0"/>
          <w:sz w:val="15"/>
          <w:szCs w:val="15"/>
        </w:rPr>
      </w:pPr>
    </w:p>
    <w:tbl>
      <w:tblPr>
        <w:tblW w:w="0" w:type="auto"/>
        <w:tblInd w:w="5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7"/>
        <w:gridCol w:w="6455"/>
      </w:tblGrid>
      <w:tr w:rsidR="00CF51B0" w14:paraId="483E541F" w14:textId="77777777">
        <w:trPr>
          <w:trHeight w:val="851"/>
        </w:trPr>
        <w:tc>
          <w:tcPr>
            <w:tcW w:w="2977" w:type="dxa"/>
            <w:tcBorders>
              <w:top w:val="single" w:sz="4" w:space="0" w:color="585858"/>
              <w:left w:val="single" w:sz="4" w:space="0" w:color="585858"/>
              <w:bottom w:val="dotted" w:sz="4" w:space="0" w:color="808080"/>
              <w:right w:val="none" w:sz="6" w:space="0" w:color="auto"/>
            </w:tcBorders>
            <w:shd w:val="clear" w:color="auto" w:fill="1A85B0"/>
          </w:tcPr>
          <w:p w14:paraId="7AD5FEBE" w14:textId="77777777" w:rsidR="00CF51B0" w:rsidRDefault="00CF51B0">
            <w:pPr>
              <w:pStyle w:val="TableParagraph"/>
              <w:kinsoku w:val="0"/>
              <w:overflowPunct w:val="0"/>
              <w:spacing w:before="4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</w:p>
          <w:p w14:paraId="7E9AB21C" w14:textId="77777777" w:rsidR="00CF51B0" w:rsidRDefault="000C3DF3">
            <w:pPr>
              <w:pStyle w:val="TableParagraph"/>
              <w:kinsoku w:val="0"/>
              <w:overflowPunct w:val="0"/>
              <w:ind w:left="108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DOCUMENT</w:t>
            </w:r>
            <w:r>
              <w:rPr>
                <w:b/>
                <w:bCs/>
                <w:color w:val="FFFFFF"/>
                <w:spacing w:val="-6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FFFF"/>
                <w:sz w:val="22"/>
                <w:szCs w:val="22"/>
              </w:rPr>
              <w:t>TITLE:</w:t>
            </w:r>
          </w:p>
        </w:tc>
        <w:tc>
          <w:tcPr>
            <w:tcW w:w="6455" w:type="dxa"/>
            <w:tcBorders>
              <w:top w:val="single" w:sz="4" w:space="0" w:color="585858"/>
              <w:left w:val="none" w:sz="6" w:space="0" w:color="auto"/>
              <w:bottom w:val="dotted" w:sz="4" w:space="0" w:color="808080"/>
              <w:right w:val="single" w:sz="4" w:space="0" w:color="585858"/>
            </w:tcBorders>
            <w:shd w:val="clear" w:color="auto" w:fill="1A85B0"/>
          </w:tcPr>
          <w:p w14:paraId="0FAFDC61" w14:textId="77777777" w:rsidR="00CF51B0" w:rsidRDefault="00CF51B0">
            <w:pPr>
              <w:pStyle w:val="TableParagraph"/>
              <w:kinsoku w:val="0"/>
              <w:overflowPunct w:val="0"/>
              <w:spacing w:before="4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</w:p>
          <w:p w14:paraId="68A6209F" w14:textId="77777777" w:rsidR="00CF51B0" w:rsidRDefault="000C3DF3">
            <w:pPr>
              <w:pStyle w:val="TableParagraph"/>
              <w:kinsoku w:val="0"/>
              <w:overflowPunct w:val="0"/>
              <w:ind w:left="112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Incident, Accident &amp; Death Notification</w:t>
            </w:r>
            <w:r>
              <w:rPr>
                <w:b/>
                <w:bCs/>
                <w:color w:val="FFFFFF"/>
                <w:spacing w:val="-13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FFFF"/>
                <w:sz w:val="22"/>
                <w:szCs w:val="22"/>
              </w:rPr>
              <w:t>Protocol</w:t>
            </w:r>
          </w:p>
        </w:tc>
      </w:tr>
      <w:tr w:rsidR="00CF51B0" w14:paraId="38E25140" w14:textId="77777777">
        <w:trPr>
          <w:trHeight w:val="565"/>
        </w:trPr>
        <w:tc>
          <w:tcPr>
            <w:tcW w:w="2977" w:type="dxa"/>
            <w:tcBorders>
              <w:top w:val="dotted" w:sz="4" w:space="0" w:color="808080"/>
              <w:left w:val="single" w:sz="4" w:space="0" w:color="585858"/>
              <w:bottom w:val="dotted" w:sz="4" w:space="0" w:color="808080"/>
              <w:right w:val="none" w:sz="6" w:space="0" w:color="auto"/>
            </w:tcBorders>
            <w:shd w:val="clear" w:color="auto" w:fill="F1F1F1"/>
          </w:tcPr>
          <w:p w14:paraId="1A2DF35E" w14:textId="77777777" w:rsidR="00CF51B0" w:rsidRDefault="000C3DF3">
            <w:pPr>
              <w:pStyle w:val="TableParagraph"/>
              <w:kinsoku w:val="0"/>
              <w:overflowPunct w:val="0"/>
              <w:spacing w:before="148"/>
              <w:ind w:left="108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CATEGORY:</w:t>
            </w:r>
          </w:p>
        </w:tc>
        <w:tc>
          <w:tcPr>
            <w:tcW w:w="6455" w:type="dxa"/>
            <w:tcBorders>
              <w:top w:val="dotted" w:sz="4" w:space="0" w:color="808080"/>
              <w:left w:val="none" w:sz="6" w:space="0" w:color="auto"/>
              <w:bottom w:val="dotted" w:sz="4" w:space="0" w:color="808080"/>
              <w:right w:val="single" w:sz="4" w:space="0" w:color="585858"/>
            </w:tcBorders>
          </w:tcPr>
          <w:p w14:paraId="6FDE2946" w14:textId="77777777" w:rsidR="00CF51B0" w:rsidRDefault="000C3DF3">
            <w:pPr>
              <w:pStyle w:val="TableParagraph"/>
              <w:kinsoku w:val="0"/>
              <w:overflowPunct w:val="0"/>
              <w:spacing w:before="137"/>
              <w:ind w:left="112"/>
            </w:pPr>
            <w:r>
              <w:t>Governance and</w:t>
            </w:r>
            <w:r>
              <w:rPr>
                <w:spacing w:val="-6"/>
              </w:rPr>
              <w:t xml:space="preserve"> </w:t>
            </w:r>
            <w:r>
              <w:t>Assurance</w:t>
            </w:r>
          </w:p>
        </w:tc>
      </w:tr>
      <w:tr w:rsidR="00CF51B0" w14:paraId="5D7351ED" w14:textId="77777777">
        <w:trPr>
          <w:trHeight w:val="804"/>
        </w:trPr>
        <w:tc>
          <w:tcPr>
            <w:tcW w:w="2977" w:type="dxa"/>
            <w:tcBorders>
              <w:top w:val="dotted" w:sz="4" w:space="0" w:color="808080"/>
              <w:left w:val="single" w:sz="4" w:space="0" w:color="585858"/>
              <w:bottom w:val="dotted" w:sz="4" w:space="0" w:color="808080"/>
              <w:right w:val="none" w:sz="6" w:space="0" w:color="auto"/>
            </w:tcBorders>
            <w:shd w:val="clear" w:color="auto" w:fill="F1F1F1"/>
          </w:tcPr>
          <w:p w14:paraId="5D53D09A" w14:textId="77777777" w:rsidR="00CF51B0" w:rsidRDefault="00CF51B0">
            <w:pPr>
              <w:pStyle w:val="TableParagraph"/>
              <w:kinsoku w:val="0"/>
              <w:overflowPunct w:val="0"/>
              <w:spacing w:before="4"/>
              <w:ind w:left="0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7376814E" w14:textId="77777777" w:rsidR="00CF51B0" w:rsidRDefault="000C3DF3">
            <w:pPr>
              <w:pStyle w:val="TableParagraph"/>
              <w:kinsoku w:val="0"/>
              <w:overflowPunct w:val="0"/>
              <w:ind w:left="108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LAST</w:t>
            </w:r>
            <w:r>
              <w:rPr>
                <w:b/>
                <w:bCs/>
                <w:spacing w:val="-4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REVISED:</w:t>
            </w:r>
          </w:p>
        </w:tc>
        <w:tc>
          <w:tcPr>
            <w:tcW w:w="6455" w:type="dxa"/>
            <w:tcBorders>
              <w:top w:val="dotted" w:sz="4" w:space="0" w:color="808080"/>
              <w:left w:val="none" w:sz="6" w:space="0" w:color="auto"/>
              <w:bottom w:val="dotted" w:sz="4" w:space="0" w:color="808080"/>
              <w:right w:val="single" w:sz="4" w:space="0" w:color="585858"/>
            </w:tcBorders>
          </w:tcPr>
          <w:p w14:paraId="244B739D" w14:textId="77777777" w:rsidR="00CF51B0" w:rsidRDefault="00CF51B0">
            <w:pPr>
              <w:pStyle w:val="TableParagraph"/>
              <w:kinsoku w:val="0"/>
              <w:overflowPunct w:val="0"/>
              <w:spacing w:before="2"/>
              <w:ind w:left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D9F259F" w14:textId="77777777" w:rsidR="00CF51B0" w:rsidRDefault="000C3DF3">
            <w:pPr>
              <w:pStyle w:val="TableParagraph"/>
              <w:kinsoku w:val="0"/>
              <w:overflowPunct w:val="0"/>
              <w:spacing w:before="1"/>
              <w:ind w:left="112"/>
            </w:pPr>
            <w:r>
              <w:t>March</w:t>
            </w:r>
            <w:r>
              <w:rPr>
                <w:spacing w:val="-2"/>
              </w:rPr>
              <w:t xml:space="preserve"> </w:t>
            </w:r>
            <w:r>
              <w:t>2023</w:t>
            </w:r>
          </w:p>
        </w:tc>
      </w:tr>
      <w:tr w:rsidR="00CF51B0" w14:paraId="5D75BF80" w14:textId="77777777">
        <w:trPr>
          <w:trHeight w:val="565"/>
        </w:trPr>
        <w:tc>
          <w:tcPr>
            <w:tcW w:w="2977" w:type="dxa"/>
            <w:tcBorders>
              <w:top w:val="dotted" w:sz="4" w:space="0" w:color="808080"/>
              <w:left w:val="single" w:sz="4" w:space="0" w:color="585858"/>
              <w:bottom w:val="dotted" w:sz="4" w:space="0" w:color="808080"/>
              <w:right w:val="none" w:sz="6" w:space="0" w:color="auto"/>
            </w:tcBorders>
            <w:shd w:val="clear" w:color="auto" w:fill="F1F1F1"/>
          </w:tcPr>
          <w:p w14:paraId="2C1AD308" w14:textId="77777777" w:rsidR="00CF51B0" w:rsidRDefault="000C3DF3">
            <w:pPr>
              <w:pStyle w:val="TableParagraph"/>
              <w:kinsoku w:val="0"/>
              <w:overflowPunct w:val="0"/>
              <w:spacing w:before="148"/>
              <w:ind w:left="108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VERSION:</w:t>
            </w:r>
          </w:p>
        </w:tc>
        <w:tc>
          <w:tcPr>
            <w:tcW w:w="6455" w:type="dxa"/>
            <w:tcBorders>
              <w:top w:val="dotted" w:sz="4" w:space="0" w:color="808080"/>
              <w:left w:val="none" w:sz="6" w:space="0" w:color="auto"/>
              <w:bottom w:val="dotted" w:sz="4" w:space="0" w:color="808080"/>
              <w:right w:val="single" w:sz="4" w:space="0" w:color="585858"/>
            </w:tcBorders>
          </w:tcPr>
          <w:p w14:paraId="1C1E9CE5" w14:textId="77777777" w:rsidR="00CF51B0" w:rsidRDefault="000C3DF3">
            <w:pPr>
              <w:pStyle w:val="TableParagraph"/>
              <w:kinsoku w:val="0"/>
              <w:overflowPunct w:val="0"/>
              <w:spacing w:before="137"/>
              <w:ind w:left="112"/>
            </w:pPr>
            <w:r>
              <w:t>v3.0</w:t>
            </w:r>
          </w:p>
        </w:tc>
      </w:tr>
      <w:tr w:rsidR="00CF51B0" w14:paraId="49764F16" w14:textId="77777777">
        <w:trPr>
          <w:trHeight w:val="566"/>
        </w:trPr>
        <w:tc>
          <w:tcPr>
            <w:tcW w:w="2977" w:type="dxa"/>
            <w:tcBorders>
              <w:top w:val="dotted" w:sz="4" w:space="0" w:color="808080"/>
              <w:left w:val="single" w:sz="4" w:space="0" w:color="585858"/>
              <w:bottom w:val="dotted" w:sz="4" w:space="0" w:color="808080"/>
              <w:right w:val="none" w:sz="6" w:space="0" w:color="auto"/>
            </w:tcBorders>
            <w:shd w:val="clear" w:color="auto" w:fill="F1F1F1"/>
          </w:tcPr>
          <w:p w14:paraId="09408831" w14:textId="77777777" w:rsidR="00CF51B0" w:rsidRDefault="000C3DF3">
            <w:pPr>
              <w:pStyle w:val="TableParagraph"/>
              <w:kinsoku w:val="0"/>
              <w:overflowPunct w:val="0"/>
              <w:spacing w:before="150"/>
              <w:ind w:left="108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DUE FOR</w:t>
            </w:r>
            <w:r>
              <w:rPr>
                <w:b/>
                <w:bCs/>
                <w:spacing w:val="-9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REVISION:</w:t>
            </w:r>
          </w:p>
        </w:tc>
        <w:tc>
          <w:tcPr>
            <w:tcW w:w="6455" w:type="dxa"/>
            <w:tcBorders>
              <w:top w:val="dotted" w:sz="4" w:space="0" w:color="808080"/>
              <w:left w:val="none" w:sz="6" w:space="0" w:color="auto"/>
              <w:bottom w:val="dotted" w:sz="4" w:space="0" w:color="808080"/>
              <w:right w:val="single" w:sz="4" w:space="0" w:color="585858"/>
            </w:tcBorders>
          </w:tcPr>
          <w:p w14:paraId="0BB5687E" w14:textId="77777777" w:rsidR="00CF51B0" w:rsidRDefault="000C3DF3">
            <w:pPr>
              <w:pStyle w:val="TableParagraph"/>
              <w:kinsoku w:val="0"/>
              <w:overflowPunct w:val="0"/>
              <w:spacing w:before="137"/>
              <w:ind w:left="112"/>
            </w:pPr>
            <w:r>
              <w:t>March</w:t>
            </w:r>
            <w:r>
              <w:rPr>
                <w:spacing w:val="-2"/>
              </w:rPr>
              <w:t xml:space="preserve"> </w:t>
            </w:r>
            <w:r>
              <w:t>2024</w:t>
            </w:r>
          </w:p>
        </w:tc>
      </w:tr>
      <w:tr w:rsidR="00CF51B0" w14:paraId="7A6BE3EF" w14:textId="77777777">
        <w:trPr>
          <w:trHeight w:val="803"/>
        </w:trPr>
        <w:tc>
          <w:tcPr>
            <w:tcW w:w="2977" w:type="dxa"/>
            <w:tcBorders>
              <w:top w:val="dotted" w:sz="4" w:space="0" w:color="808080"/>
              <w:left w:val="single" w:sz="4" w:space="0" w:color="585858"/>
              <w:bottom w:val="dotted" w:sz="4" w:space="0" w:color="808080"/>
              <w:right w:val="none" w:sz="6" w:space="0" w:color="auto"/>
            </w:tcBorders>
            <w:shd w:val="clear" w:color="auto" w:fill="F1F1F1"/>
          </w:tcPr>
          <w:p w14:paraId="5AC4EA5D" w14:textId="77777777" w:rsidR="00CF51B0" w:rsidRDefault="00CF51B0">
            <w:pPr>
              <w:pStyle w:val="TableParagraph"/>
              <w:kinsoku w:val="0"/>
              <w:overflowPunct w:val="0"/>
              <w:spacing w:before="3"/>
              <w:ind w:left="0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4F5FD6CA" w14:textId="77777777" w:rsidR="00CF51B0" w:rsidRDefault="000C3DF3">
            <w:pPr>
              <w:pStyle w:val="TableParagraph"/>
              <w:kinsoku w:val="0"/>
              <w:overflowPunct w:val="0"/>
              <w:ind w:left="108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OWNED</w:t>
            </w:r>
            <w:r>
              <w:rPr>
                <w:b/>
                <w:bCs/>
                <w:spacing w:val="-4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BY:</w:t>
            </w:r>
          </w:p>
        </w:tc>
        <w:tc>
          <w:tcPr>
            <w:tcW w:w="6455" w:type="dxa"/>
            <w:tcBorders>
              <w:top w:val="dotted" w:sz="4" w:space="0" w:color="808080"/>
              <w:left w:val="none" w:sz="6" w:space="0" w:color="auto"/>
              <w:bottom w:val="dotted" w:sz="4" w:space="0" w:color="808080"/>
              <w:right w:val="single" w:sz="4" w:space="0" w:color="585858"/>
            </w:tcBorders>
          </w:tcPr>
          <w:p w14:paraId="2ABFD787" w14:textId="77777777" w:rsidR="00CF51B0" w:rsidRDefault="00CF51B0">
            <w:pPr>
              <w:pStyle w:val="TableParagraph"/>
              <w:kinsoku w:val="0"/>
              <w:overflowPunct w:val="0"/>
              <w:spacing w:before="4"/>
              <w:ind w:left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CBC2F36" w14:textId="77777777" w:rsidR="00CF51B0" w:rsidRDefault="000C3DF3">
            <w:pPr>
              <w:pStyle w:val="TableParagraph"/>
              <w:kinsoku w:val="0"/>
              <w:overflowPunct w:val="0"/>
              <w:ind w:left="112"/>
            </w:pPr>
            <w:r>
              <w:t>Head of Governance and</w:t>
            </w:r>
            <w:r>
              <w:rPr>
                <w:spacing w:val="-11"/>
              </w:rPr>
              <w:t xml:space="preserve"> </w:t>
            </w:r>
            <w:r>
              <w:t>Assurance</w:t>
            </w:r>
          </w:p>
        </w:tc>
      </w:tr>
      <w:tr w:rsidR="00CF51B0" w14:paraId="05CA93EE" w14:textId="77777777">
        <w:trPr>
          <w:trHeight w:val="1165"/>
        </w:trPr>
        <w:tc>
          <w:tcPr>
            <w:tcW w:w="2977" w:type="dxa"/>
            <w:tcBorders>
              <w:top w:val="dotted" w:sz="4" w:space="0" w:color="808080"/>
              <w:left w:val="single" w:sz="4" w:space="0" w:color="585858"/>
              <w:bottom w:val="single" w:sz="4" w:space="0" w:color="000000"/>
              <w:right w:val="none" w:sz="6" w:space="0" w:color="auto"/>
            </w:tcBorders>
            <w:shd w:val="clear" w:color="auto" w:fill="F1F1F1"/>
          </w:tcPr>
          <w:p w14:paraId="1814464E" w14:textId="77777777" w:rsidR="00CF51B0" w:rsidRDefault="00CF51B0">
            <w:pPr>
              <w:pStyle w:val="TableParagraph"/>
              <w:kinsoku w:val="0"/>
              <w:overflowPunct w:val="0"/>
              <w:spacing w:before="5"/>
              <w:ind w:left="0"/>
              <w:rPr>
                <w:rFonts w:ascii="Times New Roman" w:hAnsi="Times New Roman" w:cs="Times New Roman"/>
                <w:sz w:val="27"/>
                <w:szCs w:val="27"/>
              </w:rPr>
            </w:pPr>
          </w:p>
          <w:p w14:paraId="5CD9E930" w14:textId="77777777" w:rsidR="00CF51B0" w:rsidRDefault="000C3DF3">
            <w:pPr>
              <w:pStyle w:val="TableParagraph"/>
              <w:kinsoku w:val="0"/>
              <w:overflowPunct w:val="0"/>
              <w:ind w:left="108" w:right="1206"/>
              <w:rPr>
                <w:b/>
                <w:bCs/>
                <w:spacing w:val="-1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RELATED</w:t>
            </w:r>
            <w:r>
              <w:rPr>
                <w:b/>
                <w:bCs/>
                <w:spacing w:val="-74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1"/>
                <w:sz w:val="22"/>
                <w:szCs w:val="22"/>
              </w:rPr>
              <w:t>DOCUMENTS:</w:t>
            </w:r>
          </w:p>
        </w:tc>
        <w:tc>
          <w:tcPr>
            <w:tcW w:w="6455" w:type="dxa"/>
            <w:tcBorders>
              <w:top w:val="dotted" w:sz="4" w:space="0" w:color="808080"/>
              <w:left w:val="none" w:sz="6" w:space="0" w:color="auto"/>
              <w:bottom w:val="single" w:sz="4" w:space="0" w:color="585858"/>
              <w:right w:val="single" w:sz="4" w:space="0" w:color="585858"/>
            </w:tcBorders>
          </w:tcPr>
          <w:p w14:paraId="2ED3C1E3" w14:textId="77777777" w:rsidR="00CF51B0" w:rsidRDefault="00CF51B0">
            <w:pPr>
              <w:pStyle w:val="TableParagraph"/>
              <w:kinsoku w:val="0"/>
              <w:overflowPunct w:val="0"/>
              <w:spacing w:before="3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</w:p>
          <w:p w14:paraId="0CC1E714" w14:textId="77777777" w:rsidR="00CF51B0" w:rsidRDefault="000C3DF3">
            <w:pPr>
              <w:pStyle w:val="TableParagraph"/>
              <w:kinsoku w:val="0"/>
              <w:overflowPunct w:val="0"/>
              <w:spacing w:before="1"/>
              <w:ind w:left="112" w:right="1147"/>
            </w:pPr>
            <w:r>
              <w:t>Near Miss, Incident, and Serious Untoward Incident</w:t>
            </w:r>
            <w:r>
              <w:rPr>
                <w:spacing w:val="-2"/>
              </w:rPr>
              <w:t xml:space="preserve"> </w:t>
            </w:r>
            <w:r>
              <w:t>Policy</w:t>
            </w:r>
          </w:p>
        </w:tc>
      </w:tr>
    </w:tbl>
    <w:p w14:paraId="4799C4A3" w14:textId="77777777" w:rsidR="00CF51B0" w:rsidRDefault="00CF51B0">
      <w:pPr>
        <w:pStyle w:val="Title"/>
        <w:kinsoku w:val="0"/>
        <w:overflowPunct w:val="0"/>
        <w:spacing w:line="240" w:lineRule="auto"/>
        <w:ind w:left="0"/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</w:pPr>
    </w:p>
    <w:p w14:paraId="71197D60" w14:textId="77777777" w:rsidR="00CF51B0" w:rsidRDefault="00CF51B0">
      <w:pPr>
        <w:pStyle w:val="Title"/>
        <w:kinsoku w:val="0"/>
        <w:overflowPunct w:val="0"/>
        <w:spacing w:before="10" w:line="240" w:lineRule="auto"/>
        <w:ind w:left="0"/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</w:p>
    <w:tbl>
      <w:tblPr>
        <w:tblW w:w="0" w:type="auto"/>
        <w:tblInd w:w="5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7"/>
        <w:gridCol w:w="6455"/>
      </w:tblGrid>
      <w:tr w:rsidR="00CF51B0" w14:paraId="28EDA273" w14:textId="77777777">
        <w:trPr>
          <w:trHeight w:val="1749"/>
        </w:trPr>
        <w:tc>
          <w:tcPr>
            <w:tcW w:w="2977" w:type="dxa"/>
            <w:tcBorders>
              <w:top w:val="single" w:sz="4" w:space="0" w:color="000000"/>
              <w:left w:val="single" w:sz="4" w:space="0" w:color="585858"/>
              <w:bottom w:val="dotted" w:sz="4" w:space="0" w:color="808080"/>
              <w:right w:val="none" w:sz="6" w:space="0" w:color="auto"/>
            </w:tcBorders>
            <w:shd w:val="clear" w:color="auto" w:fill="F1F1F1"/>
          </w:tcPr>
          <w:p w14:paraId="79EBB5BF" w14:textId="77777777" w:rsidR="00CF51B0" w:rsidRDefault="00CF51B0">
            <w:pPr>
              <w:pStyle w:val="TableParagraph"/>
              <w:kinsoku w:val="0"/>
              <w:overflowPunct w:val="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2A8538D" w14:textId="77777777" w:rsidR="00CF51B0" w:rsidRDefault="00CF51B0">
            <w:pPr>
              <w:pStyle w:val="TableParagraph"/>
              <w:kinsoku w:val="0"/>
              <w:overflowPunct w:val="0"/>
              <w:spacing w:before="5"/>
              <w:ind w:left="0"/>
              <w:rPr>
                <w:rFonts w:ascii="Times New Roman" w:hAnsi="Times New Roman" w:cs="Times New Roman"/>
                <w:sz w:val="38"/>
                <w:szCs w:val="38"/>
              </w:rPr>
            </w:pPr>
          </w:p>
          <w:p w14:paraId="6E9A291A" w14:textId="77777777" w:rsidR="00CF51B0" w:rsidRDefault="000C3DF3">
            <w:pPr>
              <w:pStyle w:val="TableParagraph"/>
              <w:kinsoku w:val="0"/>
              <w:overflowPunct w:val="0"/>
              <w:ind w:left="108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OUR</w:t>
            </w:r>
            <w:r>
              <w:rPr>
                <w:b/>
                <w:bCs/>
                <w:spacing w:val="-6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PRINCIPLES:</w:t>
            </w:r>
          </w:p>
        </w:tc>
        <w:tc>
          <w:tcPr>
            <w:tcW w:w="6455" w:type="dxa"/>
            <w:tcBorders>
              <w:top w:val="single" w:sz="4" w:space="0" w:color="585858"/>
              <w:left w:val="none" w:sz="6" w:space="0" w:color="auto"/>
              <w:bottom w:val="dotted" w:sz="4" w:space="0" w:color="808080"/>
              <w:right w:val="single" w:sz="4" w:space="0" w:color="585858"/>
            </w:tcBorders>
          </w:tcPr>
          <w:p w14:paraId="2B27C554" w14:textId="77777777" w:rsidR="00CF51B0" w:rsidRDefault="00CF51B0">
            <w:pPr>
              <w:pStyle w:val="TableParagraph"/>
              <w:kinsoku w:val="0"/>
              <w:overflowPunct w:val="0"/>
              <w:spacing w:before="3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</w:p>
          <w:p w14:paraId="2FC9FD29" w14:textId="77777777" w:rsidR="00CF51B0" w:rsidRDefault="000C3DF3">
            <w:pPr>
              <w:pStyle w:val="TableParagraph"/>
              <w:kinsoku w:val="0"/>
              <w:overflowPunct w:val="0"/>
              <w:spacing w:before="1"/>
              <w:ind w:left="112"/>
              <w:jc w:val="both"/>
            </w:pPr>
            <w:r>
              <w:t>With passion and excellence, Delphi makes</w:t>
            </w:r>
            <w:r>
              <w:rPr>
                <w:spacing w:val="-11"/>
              </w:rPr>
              <w:t xml:space="preserve"> </w:t>
            </w:r>
            <w:r>
              <w:t>a</w:t>
            </w:r>
          </w:p>
          <w:p w14:paraId="7301D8F8" w14:textId="77777777" w:rsidR="00CF51B0" w:rsidRDefault="000C3DF3">
            <w:pPr>
              <w:pStyle w:val="TableParagraph"/>
              <w:kinsoku w:val="0"/>
              <w:overflowPunct w:val="0"/>
              <w:spacing w:before="1"/>
              <w:ind w:left="112" w:right="219"/>
              <w:jc w:val="both"/>
            </w:pPr>
            <w:r>
              <w:t>difference to people’s lives by providing</w:t>
            </w:r>
            <w:r>
              <w:rPr>
                <w:spacing w:val="-28"/>
              </w:rPr>
              <w:t xml:space="preserve"> </w:t>
            </w:r>
            <w:r>
              <w:t>innovative and specialist addiction services that lead the way from dependence to</w:t>
            </w:r>
            <w:r>
              <w:rPr>
                <w:spacing w:val="-2"/>
              </w:rPr>
              <w:t xml:space="preserve"> </w:t>
            </w:r>
            <w:r>
              <w:t>freedom.</w:t>
            </w:r>
          </w:p>
        </w:tc>
      </w:tr>
      <w:tr w:rsidR="00CF51B0" w14:paraId="5EF164E2" w14:textId="77777777">
        <w:trPr>
          <w:trHeight w:val="1752"/>
        </w:trPr>
        <w:tc>
          <w:tcPr>
            <w:tcW w:w="2977" w:type="dxa"/>
            <w:tcBorders>
              <w:top w:val="dotted" w:sz="4" w:space="0" w:color="808080"/>
              <w:left w:val="single" w:sz="4" w:space="0" w:color="585858"/>
              <w:bottom w:val="single" w:sz="4" w:space="0" w:color="000000"/>
              <w:right w:val="none" w:sz="6" w:space="0" w:color="auto"/>
            </w:tcBorders>
            <w:shd w:val="clear" w:color="auto" w:fill="F1F1F1"/>
          </w:tcPr>
          <w:p w14:paraId="3F7DCF19" w14:textId="77777777" w:rsidR="00CF51B0" w:rsidRDefault="00CF51B0">
            <w:pPr>
              <w:pStyle w:val="TableParagraph"/>
              <w:kinsoku w:val="0"/>
              <w:overflowPunct w:val="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87ECA32" w14:textId="77777777" w:rsidR="00CF51B0" w:rsidRDefault="00CF51B0">
            <w:pPr>
              <w:pStyle w:val="TableParagraph"/>
              <w:kinsoku w:val="0"/>
              <w:overflowPunct w:val="0"/>
              <w:spacing w:before="5"/>
              <w:ind w:left="0"/>
              <w:rPr>
                <w:rFonts w:ascii="Times New Roman" w:hAnsi="Times New Roman" w:cs="Times New Roman"/>
                <w:sz w:val="38"/>
                <w:szCs w:val="38"/>
              </w:rPr>
            </w:pPr>
          </w:p>
          <w:p w14:paraId="131FD162" w14:textId="77777777" w:rsidR="00CF51B0" w:rsidRDefault="000C3DF3">
            <w:pPr>
              <w:pStyle w:val="TableParagraph"/>
              <w:kinsoku w:val="0"/>
              <w:overflowPunct w:val="0"/>
              <w:ind w:left="108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OUR</w:t>
            </w:r>
            <w:r>
              <w:rPr>
                <w:b/>
                <w:bCs/>
                <w:spacing w:val="-4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VALUES:</w:t>
            </w:r>
          </w:p>
        </w:tc>
        <w:tc>
          <w:tcPr>
            <w:tcW w:w="6455" w:type="dxa"/>
            <w:tcBorders>
              <w:top w:val="dotted" w:sz="4" w:space="0" w:color="808080"/>
              <w:left w:val="none" w:sz="6" w:space="0" w:color="auto"/>
              <w:bottom w:val="single" w:sz="4" w:space="0" w:color="585858"/>
              <w:right w:val="single" w:sz="4" w:space="0" w:color="585858"/>
            </w:tcBorders>
          </w:tcPr>
          <w:p w14:paraId="46B061AF" w14:textId="77777777" w:rsidR="00CF51B0" w:rsidRDefault="00CF51B0">
            <w:pPr>
              <w:pStyle w:val="TableParagraph"/>
              <w:kinsoku w:val="0"/>
              <w:overflowPunct w:val="0"/>
              <w:spacing w:before="3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</w:p>
          <w:p w14:paraId="77A0628B" w14:textId="77777777" w:rsidR="00CF51B0" w:rsidRDefault="000C3DF3">
            <w:pPr>
              <w:pStyle w:val="TableParagraph"/>
              <w:kinsoku w:val="0"/>
              <w:overflowPunct w:val="0"/>
              <w:spacing w:before="1"/>
              <w:ind w:left="112" w:right="101"/>
              <w:jc w:val="both"/>
            </w:pPr>
            <w:r>
              <w:t>We all commit to and care about: going one step further with our customers; our wellbeing as individuals and as teams; and improving and strengthening ourselves and our</w:t>
            </w:r>
            <w:r>
              <w:rPr>
                <w:spacing w:val="-8"/>
              </w:rPr>
              <w:t xml:space="preserve"> </w:t>
            </w:r>
            <w:r>
              <w:t>organisation.</w:t>
            </w:r>
          </w:p>
        </w:tc>
      </w:tr>
    </w:tbl>
    <w:p w14:paraId="6DB80BA3" w14:textId="77777777" w:rsidR="00CF51B0" w:rsidRDefault="00CF51B0">
      <w:pPr>
        <w:rPr>
          <w:rFonts w:ascii="Times New Roman" w:hAnsi="Times New Roman" w:cs="Times New Roman"/>
          <w:sz w:val="28"/>
          <w:szCs w:val="28"/>
        </w:rPr>
        <w:sectPr w:rsidR="00CF51B0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10" w:h="16840"/>
          <w:pgMar w:top="0" w:right="500" w:bottom="0" w:left="740" w:header="720" w:footer="720" w:gutter="0"/>
          <w:cols w:space="720"/>
          <w:noEndnote/>
        </w:sectPr>
      </w:pPr>
    </w:p>
    <w:p w14:paraId="48A36EBD" w14:textId="77777777" w:rsidR="00CF51B0" w:rsidRDefault="000C3DF3">
      <w:pPr>
        <w:pStyle w:val="Title"/>
        <w:kinsoku w:val="0"/>
        <w:overflowPunct w:val="0"/>
        <w:spacing w:line="240" w:lineRule="auto"/>
        <w:ind w:left="0"/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50CA6EF5" wp14:editId="010F96BB">
                <wp:simplePos x="0" y="0"/>
                <wp:positionH relativeFrom="page">
                  <wp:posOffset>3696335</wp:posOffset>
                </wp:positionH>
                <wp:positionV relativeFrom="page">
                  <wp:posOffset>5389880</wp:posOffset>
                </wp:positionV>
                <wp:extent cx="152400" cy="165100"/>
                <wp:effectExtent l="0" t="0" r="0" b="0"/>
                <wp:wrapNone/>
                <wp:docPr id="21893523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1338FE" w14:textId="77777777" w:rsidR="00CF51B0" w:rsidRDefault="000C3DF3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DBA1F49" wp14:editId="484F185F">
                                  <wp:extent cx="151130" cy="167005"/>
                                  <wp:effectExtent l="0" t="0" r="0" b="0"/>
                                  <wp:docPr id="5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130" cy="167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7E4AE1" w14:textId="77777777" w:rsidR="00CF51B0" w:rsidRDefault="00CF51B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CA6EF5" id="Rectangle 10" o:spid="_x0000_s1029" style="position:absolute;margin-left:291.05pt;margin-top:424.4pt;width:12pt;height:1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oSHzwEAAI0DAAAOAAAAZHJzL2Uyb0RvYy54bWysU9tu2zAMfR+wfxD0vtgO1mIw4hRFiw4D&#10;ugvQ7gNkWbaF2aJGKrGzrx8lx+kub8NeBIqSDs85pHY38ziIo0Gy4CpZbHIpjNPQWNdV8uvzw5t3&#10;UlBQrlEDOFPJkyF5s3/9ajf50myhh6ExKBjEUTn5SvYh+DLLSPdmVLQBbxwftoCjCrzFLmtQTYw+&#10;Dtk2z6+zCbDxCNoQcfZ+OZT7hN+2RofPbUsmiKGSzC2kFdNaxzXb71TZofK91Wca6h9YjMo6LnqB&#10;uldBiQPav6BGqxEI2rDRMGbQtlabpIHVFPkfap565U3SwuaQv9hE/w9Wfzo++S8YqZN/BP2NhIO7&#10;XrnO3CLC1BvVcLkiGpVNnsrLg7ghfirq6SM03Fp1CJA8mFscIyCrE3Oy+nSx2sxBaE4WV9u3OTdE&#10;81FxfVVwHCuocn3skcJ7A6OIQSWRO5nA1fGRwnJ1vRJrOXiww5C6ObjfEowZM4l85BtHg8ow17Ow&#10;zVlZzNTQnFgNwjIjPNMc9IA/pJh4PipJ3w8KjRTDB8eOxGFaA1yDeg2U0/y0kkGKJbwLy9AdPNqu&#10;Z+QiqXFwy661Nil6YXGmyz1PnpznMw7Vr/t06+UX7X8CAAD//wMAUEsDBBQABgAIAAAAIQAjuxBa&#10;4QAAAAsBAAAPAAAAZHJzL2Rvd25yZXYueG1sTI/LTsMwEEX3SPyDNUjsqNOqBDeNU1U8VJbQIpXu&#10;3GRIIuxxFLtN4OsZVrCcO0f3ka9GZ8UZ+9B60jCdJCCQSl+1VGt42z3dKBAhGqqM9YQavjDAqri8&#10;yE1W+YFe8byNtWATCpnR0MTYZVKGskFnwsR3SPz78L0zkc++llVvBjZ3Vs6SJJXOtMQJjenwvsHy&#10;c3tyGjaqW78/+++hto+Hzf5lv3jYLaLW11fjegki4hj/YPitz9Wh4E5Hf6IqCKvhVs2mjGpQc8Ub&#10;mEiTlJUjK3dzBbLI5f8NxQ8AAAD//wMAUEsBAi0AFAAGAAgAAAAhALaDOJL+AAAA4QEAABMAAAAA&#10;AAAAAAAAAAAAAAAAAFtDb250ZW50X1R5cGVzXS54bWxQSwECLQAUAAYACAAAACEAOP0h/9YAAACU&#10;AQAACwAAAAAAAAAAAAAAAAAvAQAAX3JlbHMvLnJlbHNQSwECLQAUAAYACAAAACEAWRaEh88BAACN&#10;AwAADgAAAAAAAAAAAAAAAAAuAgAAZHJzL2Uyb0RvYy54bWxQSwECLQAUAAYACAAAACEAI7sQWuEA&#10;AAALAQAADwAAAAAAAAAAAAAAAAApBAAAZHJzL2Rvd25yZXYueG1sUEsFBgAAAAAEAAQA8wAAADcF&#10;AAAAAA==&#10;" o:allowincell="f" filled="f" stroked="f">
                <v:textbox inset="0,0,0,0">
                  <w:txbxContent>
                    <w:p w14:paraId="611338FE" w14:textId="77777777" w:rsidR="00CF51B0" w:rsidRDefault="000C3DF3">
                      <w:pPr>
                        <w:widowControl/>
                        <w:autoSpaceDE/>
                        <w:autoSpaceDN/>
                        <w:adjustRightInd/>
                        <w:spacing w:line="2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DBA1F49" wp14:editId="484F185F">
                            <wp:extent cx="151130" cy="167005"/>
                            <wp:effectExtent l="0" t="0" r="0" b="0"/>
                            <wp:docPr id="5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130" cy="167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7E4AE1" w14:textId="77777777" w:rsidR="00CF51B0" w:rsidRDefault="00CF51B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40DC32AF" w14:textId="77777777" w:rsidR="00CF51B0" w:rsidRDefault="00CF51B0">
      <w:pPr>
        <w:pStyle w:val="Title"/>
        <w:kinsoku w:val="0"/>
        <w:overflowPunct w:val="0"/>
        <w:spacing w:before="7" w:line="240" w:lineRule="auto"/>
        <w:ind w:left="0"/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7"/>
        <w:gridCol w:w="8301"/>
      </w:tblGrid>
      <w:tr w:rsidR="00CF51B0" w14:paraId="110D7BC3" w14:textId="77777777">
        <w:trPr>
          <w:trHeight w:val="292"/>
        </w:trPr>
        <w:tc>
          <w:tcPr>
            <w:tcW w:w="10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182AA"/>
          </w:tcPr>
          <w:p w14:paraId="5A913E3C" w14:textId="77777777" w:rsidR="00CF51B0" w:rsidRDefault="000C3DF3">
            <w:pPr>
              <w:pStyle w:val="TableParagraph"/>
              <w:kinsoku w:val="0"/>
              <w:overflowPunct w:val="0"/>
              <w:spacing w:before="1" w:line="271" w:lineRule="exact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BEFORE</w:t>
            </w:r>
          </w:p>
        </w:tc>
      </w:tr>
      <w:tr w:rsidR="00CF51B0" w14:paraId="1D7B9DCE" w14:textId="77777777">
        <w:trPr>
          <w:trHeight w:val="525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4D5193E6" w14:textId="77777777" w:rsidR="00CF51B0" w:rsidRDefault="000C3DF3">
            <w:pPr>
              <w:pStyle w:val="TableParagraph"/>
              <w:kinsoku w:val="0"/>
              <w:overflowPunct w:val="0"/>
              <w:spacing w:before="1"/>
              <w:ind w:right="436"/>
              <w:rPr>
                <w:b/>
                <w:bCs/>
              </w:rPr>
            </w:pPr>
            <w:r>
              <w:rPr>
                <w:b/>
                <w:bCs/>
                <w:spacing w:val="-1"/>
              </w:rPr>
              <w:t>Understand</w:t>
            </w:r>
            <w:r>
              <w:rPr>
                <w:b/>
                <w:bCs/>
                <w:spacing w:val="-81"/>
              </w:rPr>
              <w:t xml:space="preserve"> </w:t>
            </w:r>
            <w:r>
              <w:rPr>
                <w:b/>
                <w:bCs/>
              </w:rPr>
              <w:t>role &amp; complete</w:t>
            </w:r>
            <w:r>
              <w:rPr>
                <w:b/>
                <w:bCs/>
                <w:spacing w:val="-81"/>
              </w:rPr>
              <w:t xml:space="preserve"> </w:t>
            </w:r>
            <w:r>
              <w:rPr>
                <w:b/>
                <w:bCs/>
              </w:rPr>
              <w:t>adequate</w:t>
            </w:r>
            <w:r>
              <w:rPr>
                <w:b/>
                <w:bCs/>
                <w:spacing w:val="-81"/>
              </w:rPr>
              <w:t xml:space="preserve"> </w:t>
            </w:r>
            <w:r>
              <w:rPr>
                <w:b/>
                <w:bCs/>
              </w:rPr>
              <w:t>training</w:t>
            </w:r>
          </w:p>
        </w:tc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3B0E6" w14:textId="77777777" w:rsidR="00CF51B0" w:rsidRDefault="000C3DF3">
            <w:pPr>
              <w:pStyle w:val="TableParagraph"/>
              <w:kinsoku w:val="0"/>
              <w:overflowPunct w:val="0"/>
              <w:spacing w:before="1"/>
              <w:ind w:right="99"/>
            </w:pPr>
            <w:r>
              <w:t>All staff and volunteers must read the Near Miss, Incident, and Serious Untoward Incident Policy and must discuss any questions they have about the Policy, or this procedure, with their</w:t>
            </w:r>
            <w:r>
              <w:rPr>
                <w:spacing w:val="-23"/>
              </w:rPr>
              <w:t xml:space="preserve"> </w:t>
            </w:r>
            <w:r>
              <w:t>manager.</w:t>
            </w:r>
          </w:p>
          <w:p w14:paraId="1BC6594C" w14:textId="77777777" w:rsidR="00CF51B0" w:rsidRDefault="00CF51B0">
            <w:pPr>
              <w:pStyle w:val="TableParagraph"/>
              <w:kinsoku w:val="0"/>
              <w:overflowPunct w:val="0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</w:p>
          <w:p w14:paraId="235C881C" w14:textId="77777777" w:rsidR="00CF51B0" w:rsidRDefault="000C3DF3">
            <w:pPr>
              <w:pStyle w:val="TableParagraph"/>
              <w:kinsoku w:val="0"/>
              <w:overflowPunct w:val="0"/>
              <w:ind w:left="277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E1642B9" wp14:editId="470A954A">
                  <wp:extent cx="151130" cy="167005"/>
                  <wp:effectExtent l="0" t="0" r="0" b="0"/>
                  <wp:docPr id="6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DE694C" w14:textId="77777777" w:rsidR="00CF51B0" w:rsidRDefault="000C3DF3">
            <w:pPr>
              <w:pStyle w:val="TableParagraph"/>
              <w:kinsoku w:val="0"/>
              <w:overflowPunct w:val="0"/>
              <w:spacing w:before="31"/>
              <w:ind w:right="99"/>
            </w:pPr>
            <w:r>
              <w:t>Upon joining Delphi Medical, all staff and volunteers</w:t>
            </w:r>
            <w:r>
              <w:rPr>
                <w:spacing w:val="-25"/>
              </w:rPr>
              <w:t xml:space="preserve"> </w:t>
            </w:r>
            <w:r>
              <w:t>must undertake induction, which includes incident</w:t>
            </w:r>
            <w:r>
              <w:rPr>
                <w:spacing w:val="-6"/>
              </w:rPr>
              <w:t xml:space="preserve"> </w:t>
            </w:r>
            <w:r>
              <w:t>training.</w:t>
            </w:r>
          </w:p>
          <w:p w14:paraId="027A5B42" w14:textId="77777777" w:rsidR="00CF51B0" w:rsidRDefault="00CF51B0">
            <w:pPr>
              <w:pStyle w:val="TableParagraph"/>
              <w:kinsoku w:val="0"/>
              <w:overflowPunct w:val="0"/>
              <w:spacing w:before="2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</w:p>
          <w:p w14:paraId="2B0BB3DE" w14:textId="77777777" w:rsidR="00CF51B0" w:rsidRDefault="000C3DF3">
            <w:pPr>
              <w:pStyle w:val="TableParagraph"/>
              <w:kinsoku w:val="0"/>
              <w:overflowPunct w:val="0"/>
              <w:ind w:left="276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C0E1444" wp14:editId="432C737B">
                  <wp:extent cx="151130" cy="167005"/>
                  <wp:effectExtent l="0" t="0" r="0" b="0"/>
                  <wp:docPr id="7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000AAA" w14:textId="77777777" w:rsidR="00CF51B0" w:rsidRDefault="000C3DF3">
            <w:pPr>
              <w:pStyle w:val="TableParagraph"/>
              <w:kinsoku w:val="0"/>
              <w:overflowPunct w:val="0"/>
              <w:spacing w:before="32"/>
              <w:ind w:right="283"/>
              <w:jc w:val="both"/>
            </w:pPr>
            <w:r>
              <w:t>Annual incident training is mandatory, for all staff and</w:t>
            </w:r>
            <w:r>
              <w:rPr>
                <w:spacing w:val="-18"/>
              </w:rPr>
              <w:t xml:space="preserve"> </w:t>
            </w:r>
            <w:r>
              <w:t>volunteers working within the company. Managers must ensure that all staff complete their mandatory</w:t>
            </w:r>
            <w:r>
              <w:rPr>
                <w:spacing w:val="-5"/>
              </w:rPr>
              <w:t xml:space="preserve"> </w:t>
            </w:r>
            <w:r>
              <w:t>training.</w:t>
            </w:r>
          </w:p>
          <w:p w14:paraId="4BA60362" w14:textId="77777777" w:rsidR="00CF51B0" w:rsidRDefault="00CF51B0">
            <w:pPr>
              <w:pStyle w:val="TableParagraph"/>
              <w:kinsoku w:val="0"/>
              <w:overflowPunct w:val="0"/>
              <w:spacing w:before="9" w:after="1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</w:p>
          <w:p w14:paraId="3ADCA889" w14:textId="77777777" w:rsidR="00CF51B0" w:rsidRDefault="000C3DF3">
            <w:pPr>
              <w:pStyle w:val="TableParagraph"/>
              <w:kinsoku w:val="0"/>
              <w:overflowPunct w:val="0"/>
              <w:ind w:left="278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B571C6A" wp14:editId="77E9C31B">
                  <wp:extent cx="151130" cy="167005"/>
                  <wp:effectExtent l="0" t="0" r="0" b="0"/>
                  <wp:docPr id="8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3A52C2" w14:textId="77777777" w:rsidR="00CF51B0" w:rsidRDefault="000C3DF3">
            <w:pPr>
              <w:pStyle w:val="TableParagraph"/>
              <w:kinsoku w:val="0"/>
              <w:overflowPunct w:val="0"/>
              <w:spacing w:before="20"/>
              <w:ind w:right="1240"/>
            </w:pPr>
            <w:r>
              <w:t>Additional training is encouraged. Managers must</w:t>
            </w:r>
            <w:r>
              <w:rPr>
                <w:spacing w:val="-25"/>
              </w:rPr>
              <w:t xml:space="preserve"> </w:t>
            </w:r>
            <w:r>
              <w:t>discuss additional training via</w:t>
            </w:r>
            <w:r>
              <w:rPr>
                <w:spacing w:val="-4"/>
              </w:rPr>
              <w:t xml:space="preserve"> </w:t>
            </w:r>
            <w:r>
              <w:t>supervision.</w:t>
            </w:r>
          </w:p>
          <w:p w14:paraId="5E859EC9" w14:textId="77777777" w:rsidR="00CF51B0" w:rsidRDefault="00CF51B0">
            <w:pPr>
              <w:pStyle w:val="TableParagraph"/>
              <w:kinsoku w:val="0"/>
              <w:overflowPunct w:val="0"/>
              <w:spacing w:before="10" w:after="1"/>
              <w:ind w:left="0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47297BB5" w14:textId="77777777" w:rsidR="00CF51B0" w:rsidRDefault="000C3DF3">
            <w:pPr>
              <w:pStyle w:val="TableParagraph"/>
              <w:kinsoku w:val="0"/>
              <w:overflowPunct w:val="0"/>
              <w:ind w:left="279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DEED047" wp14:editId="2DB91C2B">
                  <wp:extent cx="151130" cy="167005"/>
                  <wp:effectExtent l="0" t="0" r="0" b="0"/>
                  <wp:docPr id="9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1B0" w14:paraId="3FA9295F" w14:textId="77777777">
        <w:trPr>
          <w:trHeight w:val="116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2A61B384" w14:textId="77777777" w:rsidR="00CF51B0" w:rsidRDefault="000C3DF3">
            <w:pPr>
              <w:pStyle w:val="TableParagraph"/>
              <w:kinsoku w:val="0"/>
              <w:overflowPunct w:val="0"/>
              <w:spacing w:line="290" w:lineRule="exact"/>
              <w:rPr>
                <w:b/>
                <w:bCs/>
              </w:rPr>
            </w:pPr>
            <w:r>
              <w:rPr>
                <w:b/>
                <w:bCs/>
              </w:rPr>
              <w:t>Be</w:t>
            </w:r>
            <w:r>
              <w:rPr>
                <w:b/>
                <w:bCs/>
                <w:spacing w:val="-6"/>
              </w:rPr>
              <w:t xml:space="preserve"> </w:t>
            </w:r>
            <w:r>
              <w:rPr>
                <w:b/>
                <w:bCs/>
              </w:rPr>
              <w:t>alert</w:t>
            </w:r>
          </w:p>
        </w:tc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093F7" w14:textId="77777777" w:rsidR="00CF51B0" w:rsidRDefault="000C3DF3">
            <w:pPr>
              <w:pStyle w:val="TableParagraph"/>
              <w:kinsoku w:val="0"/>
              <w:overflowPunct w:val="0"/>
              <w:ind w:right="205"/>
              <w:jc w:val="both"/>
            </w:pPr>
            <w:r>
              <w:t>Actively observe your surroundings for potential hazards and</w:t>
            </w:r>
            <w:r>
              <w:rPr>
                <w:spacing w:val="-24"/>
              </w:rPr>
              <w:t xml:space="preserve"> </w:t>
            </w:r>
            <w:r>
              <w:t>take responsibility for your own safety and the safety of others around you.</w:t>
            </w:r>
          </w:p>
        </w:tc>
      </w:tr>
    </w:tbl>
    <w:p w14:paraId="57A4F5A8" w14:textId="77777777" w:rsidR="00CF51B0" w:rsidRDefault="00CF51B0">
      <w:pPr>
        <w:pStyle w:val="Title"/>
        <w:kinsoku w:val="0"/>
        <w:overflowPunct w:val="0"/>
        <w:spacing w:before="5" w:line="240" w:lineRule="auto"/>
        <w:ind w:left="0"/>
        <w:rPr>
          <w:rFonts w:ascii="Times New Roman" w:hAnsi="Times New Roman" w:cs="Times New Roman"/>
          <w:b w:val="0"/>
          <w:bCs w:val="0"/>
          <w:i w:val="0"/>
          <w:iCs w:val="0"/>
          <w:sz w:val="25"/>
          <w:szCs w:val="25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7"/>
        <w:gridCol w:w="8301"/>
      </w:tblGrid>
      <w:tr w:rsidR="00CF51B0" w14:paraId="02E5B511" w14:textId="77777777">
        <w:trPr>
          <w:trHeight w:val="292"/>
        </w:trPr>
        <w:tc>
          <w:tcPr>
            <w:tcW w:w="10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182AA"/>
          </w:tcPr>
          <w:p w14:paraId="6E7112A8" w14:textId="77777777" w:rsidR="00CF51B0" w:rsidRDefault="000C3DF3">
            <w:pPr>
              <w:pStyle w:val="TableParagraph"/>
              <w:kinsoku w:val="0"/>
              <w:overflowPunct w:val="0"/>
              <w:spacing w:before="1" w:line="272" w:lineRule="exact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DURING</w:t>
            </w:r>
          </w:p>
        </w:tc>
      </w:tr>
      <w:tr w:rsidR="00CF51B0" w14:paraId="0DE29507" w14:textId="77777777">
        <w:trPr>
          <w:trHeight w:val="437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415FEE5F" w14:textId="77777777" w:rsidR="00CF51B0" w:rsidRDefault="000C3DF3">
            <w:pPr>
              <w:pStyle w:val="TableParagraph"/>
              <w:kinsoku w:val="0"/>
              <w:overflowPunct w:val="0"/>
              <w:spacing w:before="1"/>
              <w:ind w:right="961"/>
              <w:rPr>
                <w:b/>
                <w:bCs/>
                <w:spacing w:val="-1"/>
              </w:rPr>
            </w:pPr>
            <w:r>
              <w:rPr>
                <w:b/>
                <w:bCs/>
              </w:rPr>
              <w:t>Act in a timely</w:t>
            </w:r>
            <w:r>
              <w:rPr>
                <w:b/>
                <w:bCs/>
                <w:spacing w:val="-81"/>
              </w:rPr>
              <w:t xml:space="preserve"> </w:t>
            </w:r>
            <w:r>
              <w:rPr>
                <w:b/>
                <w:bCs/>
                <w:spacing w:val="-1"/>
              </w:rPr>
              <w:t>manner</w:t>
            </w:r>
          </w:p>
        </w:tc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877E7" w14:textId="77777777" w:rsidR="00CF51B0" w:rsidRDefault="000C3DF3">
            <w:pPr>
              <w:pStyle w:val="TableParagraph"/>
              <w:kinsoku w:val="0"/>
              <w:overflowPunct w:val="0"/>
              <w:spacing w:before="1"/>
              <w:ind w:right="99"/>
            </w:pPr>
            <w:r>
              <w:t>Upon discovery of an incident or accident, assess the situation</w:t>
            </w:r>
            <w:r>
              <w:rPr>
                <w:spacing w:val="-23"/>
              </w:rPr>
              <w:t xml:space="preserve"> </w:t>
            </w:r>
            <w:r>
              <w:t>and take immediate steps to minimise impact and secure the safety of any other persons potentially at</w:t>
            </w:r>
            <w:r>
              <w:rPr>
                <w:spacing w:val="-6"/>
              </w:rPr>
              <w:t xml:space="preserve"> </w:t>
            </w:r>
            <w:r>
              <w:t>risk.</w:t>
            </w:r>
          </w:p>
          <w:p w14:paraId="2F2C84AD" w14:textId="77777777" w:rsidR="00CF51B0" w:rsidRDefault="000C3DF3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</w:tabs>
              <w:kinsoku w:val="0"/>
              <w:overflowPunct w:val="0"/>
              <w:spacing w:line="290" w:lineRule="exact"/>
              <w:ind w:hanging="361"/>
            </w:pPr>
            <w:r>
              <w:t>Does medical attention need to be organised? (Dial</w:t>
            </w:r>
            <w:r>
              <w:rPr>
                <w:spacing w:val="-15"/>
              </w:rPr>
              <w:t xml:space="preserve"> </w:t>
            </w:r>
            <w:r>
              <w:t>999)</w:t>
            </w:r>
          </w:p>
          <w:p w14:paraId="59EABDAF" w14:textId="77777777" w:rsidR="00CF51B0" w:rsidRDefault="000C3DF3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</w:tabs>
              <w:kinsoku w:val="0"/>
              <w:overflowPunct w:val="0"/>
              <w:spacing w:before="1" w:line="291" w:lineRule="exact"/>
              <w:ind w:hanging="361"/>
            </w:pPr>
            <w:r>
              <w:t>Is urgent police presence required? (Dial</w:t>
            </w:r>
            <w:r>
              <w:rPr>
                <w:spacing w:val="-16"/>
              </w:rPr>
              <w:t xml:space="preserve"> </w:t>
            </w:r>
            <w:r>
              <w:t>999)</w:t>
            </w:r>
          </w:p>
          <w:p w14:paraId="1D7BBE70" w14:textId="77777777" w:rsidR="00CF51B0" w:rsidRDefault="000C3DF3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</w:tabs>
              <w:kinsoku w:val="0"/>
              <w:overflowPunct w:val="0"/>
              <w:ind w:right="611"/>
            </w:pPr>
            <w:r>
              <w:t>Has a crime been committed, and does it need to be reported? (Dial 101 unless immediate risk) and</w:t>
            </w:r>
            <w:r>
              <w:rPr>
                <w:spacing w:val="-23"/>
              </w:rPr>
              <w:t xml:space="preserve"> </w:t>
            </w:r>
            <w:r>
              <w:t>preserve forensic evidence (if</w:t>
            </w:r>
            <w:r>
              <w:rPr>
                <w:spacing w:val="-3"/>
              </w:rPr>
              <w:t xml:space="preserve"> </w:t>
            </w:r>
            <w:r>
              <w:t>applicable)</w:t>
            </w:r>
          </w:p>
          <w:p w14:paraId="2F459CB0" w14:textId="77777777" w:rsidR="00CF51B0" w:rsidRDefault="00CF51B0">
            <w:pPr>
              <w:pStyle w:val="TableParagraph"/>
              <w:kinsoku w:val="0"/>
              <w:overflowPunct w:val="0"/>
              <w:spacing w:before="9" w:after="1"/>
              <w:ind w:left="0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1C98E927" w14:textId="77777777" w:rsidR="00CF51B0" w:rsidRDefault="000C3DF3">
            <w:pPr>
              <w:pStyle w:val="TableParagraph"/>
              <w:kinsoku w:val="0"/>
              <w:overflowPunct w:val="0"/>
              <w:ind w:left="284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17A786F" wp14:editId="426B19DC">
                  <wp:extent cx="151130" cy="167005"/>
                  <wp:effectExtent l="0" t="0" r="0" b="0"/>
                  <wp:docPr id="10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352F25" w14:textId="77777777" w:rsidR="00CF51B0" w:rsidRDefault="000C3DF3">
            <w:pPr>
              <w:pStyle w:val="TableParagraph"/>
              <w:kinsoku w:val="0"/>
              <w:overflowPunct w:val="0"/>
              <w:spacing w:before="149"/>
              <w:ind w:right="462"/>
            </w:pPr>
            <w:r>
              <w:t>All safeguarding concerns must be discussed with either the Safeguarding Lead or Service Manager in the first instance (see separate safeguarding procedure if</w:t>
            </w:r>
            <w:r>
              <w:rPr>
                <w:spacing w:val="-4"/>
              </w:rPr>
              <w:t xml:space="preserve"> </w:t>
            </w:r>
            <w:r>
              <w:t>appropriate.)</w:t>
            </w:r>
          </w:p>
          <w:p w14:paraId="605E7E33" w14:textId="77777777" w:rsidR="00CF51B0" w:rsidRDefault="00CF51B0">
            <w:pPr>
              <w:pStyle w:val="TableParagraph"/>
              <w:kinsoku w:val="0"/>
              <w:overflowPunct w:val="0"/>
              <w:spacing w:before="2"/>
              <w:ind w:left="0"/>
              <w:rPr>
                <w:rFonts w:ascii="Times New Roman" w:hAnsi="Times New Roman" w:cs="Times New Roman"/>
                <w:sz w:val="8"/>
                <w:szCs w:val="8"/>
              </w:rPr>
            </w:pPr>
          </w:p>
          <w:p w14:paraId="241C499D" w14:textId="77777777" w:rsidR="00CF51B0" w:rsidRDefault="000C3DF3">
            <w:pPr>
              <w:pStyle w:val="TableParagraph"/>
              <w:kinsoku w:val="0"/>
              <w:overflowPunct w:val="0"/>
              <w:ind w:left="284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1CBD71A" wp14:editId="2407D38B">
                  <wp:extent cx="151130" cy="167005"/>
                  <wp:effectExtent l="0" t="0" r="0" b="0"/>
                  <wp:docPr id="11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40D2C4" w14:textId="77777777" w:rsidR="00CF51B0" w:rsidRDefault="00CF51B0">
            <w:pPr>
              <w:pStyle w:val="TableParagraph"/>
              <w:kinsoku w:val="0"/>
              <w:overflowPunct w:val="0"/>
              <w:spacing w:before="8"/>
              <w:ind w:left="0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CF51B0" w14:paraId="1DDCFD5F" w14:textId="77777777">
        <w:trPr>
          <w:trHeight w:val="116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487BEFB4" w14:textId="77777777" w:rsidR="00CF51B0" w:rsidRDefault="000C3DF3">
            <w:pPr>
              <w:pStyle w:val="TableParagraph"/>
              <w:kinsoku w:val="0"/>
              <w:overflowPunct w:val="0"/>
              <w:spacing w:before="1"/>
              <w:ind w:right="434"/>
              <w:rPr>
                <w:b/>
                <w:bCs/>
              </w:rPr>
            </w:pPr>
            <w:r>
              <w:rPr>
                <w:b/>
                <w:bCs/>
              </w:rPr>
              <w:t>Always</w:t>
            </w:r>
            <w:r>
              <w:rPr>
                <w:b/>
                <w:bCs/>
                <w:spacing w:val="-81"/>
              </w:rPr>
              <w:t xml:space="preserve"> </w:t>
            </w:r>
            <w:r>
              <w:rPr>
                <w:b/>
                <w:bCs/>
              </w:rPr>
              <w:t>Protect Our Data</w:t>
            </w:r>
          </w:p>
        </w:tc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7B524" w14:textId="77777777" w:rsidR="00CF51B0" w:rsidRDefault="000C3DF3">
            <w:pPr>
              <w:pStyle w:val="TableParagraph"/>
              <w:kinsoku w:val="0"/>
              <w:overflowPunct w:val="0"/>
              <w:spacing w:before="1"/>
              <w:ind w:right="99"/>
            </w:pPr>
            <w:r>
              <w:t>All forms that are submitted as part of this process should</w:t>
            </w:r>
            <w:r>
              <w:rPr>
                <w:spacing w:val="-24"/>
              </w:rPr>
              <w:t xml:space="preserve"> </w:t>
            </w:r>
            <w:r>
              <w:t>always be password protected. This is to protect both our and our customers</w:t>
            </w:r>
            <w:r>
              <w:rPr>
                <w:spacing w:val="-1"/>
              </w:rPr>
              <w:t xml:space="preserve"> </w:t>
            </w:r>
            <w:r>
              <w:t>information.</w:t>
            </w:r>
          </w:p>
        </w:tc>
      </w:tr>
    </w:tbl>
    <w:p w14:paraId="41F0F071" w14:textId="77777777" w:rsidR="00CF51B0" w:rsidRDefault="00CF51B0">
      <w:pPr>
        <w:rPr>
          <w:rFonts w:ascii="Times New Roman" w:hAnsi="Times New Roman" w:cs="Times New Roman"/>
          <w:sz w:val="25"/>
          <w:szCs w:val="25"/>
        </w:rPr>
        <w:sectPr w:rsidR="00CF51B0">
          <w:headerReference w:type="default" r:id="rId24"/>
          <w:footerReference w:type="default" r:id="rId25"/>
          <w:pgSz w:w="11910" w:h="16840"/>
          <w:pgMar w:top="1640" w:right="500" w:bottom="860" w:left="740" w:header="709" w:footer="673" w:gutter="0"/>
          <w:pgNumType w:start="2"/>
          <w:cols w:space="720"/>
          <w:noEndnote/>
        </w:sectPr>
      </w:pPr>
    </w:p>
    <w:p w14:paraId="5344EB1A" w14:textId="77777777" w:rsidR="00CF51B0" w:rsidRDefault="000C3DF3">
      <w:pPr>
        <w:pStyle w:val="Title"/>
        <w:kinsoku w:val="0"/>
        <w:overflowPunct w:val="0"/>
        <w:spacing w:before="4" w:after="1" w:line="240" w:lineRule="auto"/>
        <w:ind w:left="0"/>
        <w:rPr>
          <w:rFonts w:ascii="Times New Roman" w:hAnsi="Times New Roman" w:cs="Times New Roman"/>
          <w:b w:val="0"/>
          <w:bCs w:val="0"/>
          <w:i w:val="0"/>
          <w:iCs w:val="0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5B4B3FD4" wp14:editId="70DC9B07">
                <wp:simplePos x="0" y="0"/>
                <wp:positionH relativeFrom="page">
                  <wp:posOffset>3822065</wp:posOffset>
                </wp:positionH>
                <wp:positionV relativeFrom="page">
                  <wp:posOffset>1622425</wp:posOffset>
                </wp:positionV>
                <wp:extent cx="152400" cy="165100"/>
                <wp:effectExtent l="0" t="0" r="0" b="0"/>
                <wp:wrapNone/>
                <wp:docPr id="97047705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743D9" w14:textId="77777777" w:rsidR="00CF51B0" w:rsidRDefault="000C3DF3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D66E116" wp14:editId="0ED5C40A">
                                  <wp:extent cx="151130" cy="167005"/>
                                  <wp:effectExtent l="0" t="0" r="0" b="0"/>
                                  <wp:docPr id="1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130" cy="167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12D5E3" w14:textId="77777777" w:rsidR="00CF51B0" w:rsidRDefault="00CF51B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4B3FD4" id="Rectangle 11" o:spid="_x0000_s1030" style="position:absolute;margin-left:300.95pt;margin-top:127.75pt;width:12pt;height:13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Xt50QEAAI0DAAAOAAAAZHJzL2Uyb0RvYy54bWysU9tu2zAMfR+wfxD0vtgO1mIw4hRFiw4D&#10;ugvQ7gNkWbaF2aJGKrGzrx8lx+kub8NeBIqSDs85pHY38ziIo0Gy4CpZbHIpjNPQWNdV8uvzw5t3&#10;UlBQrlEDOFPJkyF5s3/9ajf50myhh6ExKBjEUTn5SvYh+DLLSPdmVLQBbxwftoCjCrzFLmtQTYw+&#10;Dtk2z6+zCbDxCNoQcfZ+OZT7hN+2RofPbUsmiKGSzC2kFdNaxzXb71TZofK91Wca6h9YjMo6LnqB&#10;uldBiQPav6BGqxEI2rDRMGbQtlabpIHVFPkfap565U3SwuaQv9hE/w9Wfzo++S8YqZN/BP2NhIO7&#10;XrnO3CLC1BvVcLkiGpVNnsrLg7ghfirq6SM03Fp1CJA8mFscIyCrE3Oy+nSx2sxBaE4WV9u3OTdE&#10;81FxfVVwHCuocn3skcJ7A6OIQSWRO5nA1fGRwnJ1vRJrOXiww5C6ObjfEowZM4l85BtHg8ow17Ow&#10;TSW3sW7M1NCcWA3CMiM80xz0gD+kmHg+KknfDwqNFMMHx47EYVoDXIN6DZTT/LSSQYolvAvL0B08&#10;2q5n5CKpcXDLrrU2KXphcabLPU+enOczDtWv+3Tr5RftfwIAAP//AwBQSwMEFAAGAAgAAAAhACG6&#10;zSDhAAAACwEAAA8AAABkcnMvZG93bnJldi54bWxMj8tOwzAQRfdI/IM1SOyok0iOkhCnqnioLKFF&#10;Kuzc2CQR9jiK3Sbw9QwrWM6doztn6vXiLDubKQweJaSrBJjB1usBOwmv+8ebAliICrWyHo2ELxNg&#10;3Vxe1KrSfsYXc97FjlEJhkpJ6GMcK85D2xunwsqPBmn34SenIo1Tx/WkZip3lmdJknOnBqQLvRrN&#10;XW/az93JSdgW4+btyX/PnX143x6eD+X9voxSXl8tm1tg0SzxD4ZffVKHhpyO/oQ6MCshT9KSUAmZ&#10;EAIYEXkmKDlSUqQCeFPz/z80PwAAAP//AwBQSwECLQAUAAYACAAAACEAtoM4kv4AAADhAQAAEwAA&#10;AAAAAAAAAAAAAAAAAAAAW0NvbnRlbnRfVHlwZXNdLnhtbFBLAQItABQABgAIAAAAIQA4/SH/1gAA&#10;AJQBAAALAAAAAAAAAAAAAAAAAC8BAABfcmVscy8ucmVsc1BLAQItABQABgAIAAAAIQCMAXt50QEA&#10;AI0DAAAOAAAAAAAAAAAAAAAAAC4CAABkcnMvZTJvRG9jLnhtbFBLAQItABQABgAIAAAAIQAhus0g&#10;4QAAAAsBAAAPAAAAAAAAAAAAAAAAACsEAABkcnMvZG93bnJldi54bWxQSwUGAAAAAAQABADzAAAA&#10;OQUAAAAA&#10;" o:allowincell="f" filled="f" stroked="f">
                <v:textbox inset="0,0,0,0">
                  <w:txbxContent>
                    <w:p w14:paraId="7B9743D9" w14:textId="77777777" w:rsidR="00CF51B0" w:rsidRDefault="000C3DF3">
                      <w:pPr>
                        <w:widowControl/>
                        <w:autoSpaceDE/>
                        <w:autoSpaceDN/>
                        <w:adjustRightInd/>
                        <w:spacing w:line="2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D66E116" wp14:editId="0ED5C40A">
                            <wp:extent cx="151130" cy="167005"/>
                            <wp:effectExtent l="0" t="0" r="0" b="0"/>
                            <wp:docPr id="1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130" cy="167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12D5E3" w14:textId="77777777" w:rsidR="00CF51B0" w:rsidRDefault="00CF51B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7"/>
        <w:gridCol w:w="8301"/>
      </w:tblGrid>
      <w:tr w:rsidR="00CF51B0" w14:paraId="4E0A92BE" w14:textId="77777777">
        <w:trPr>
          <w:trHeight w:val="116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15FC2C4C" w14:textId="77777777" w:rsidR="00CF51B0" w:rsidRDefault="00CF51B0">
            <w:pPr>
              <w:pStyle w:val="TableParagraph"/>
              <w:kinsoku w:val="0"/>
              <w:overflowPunct w:val="0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C3003" w14:textId="77777777" w:rsidR="00CF51B0" w:rsidRDefault="000C3DF3">
            <w:pPr>
              <w:pStyle w:val="TableParagraph"/>
              <w:kinsoku w:val="0"/>
              <w:overflowPunct w:val="0"/>
              <w:spacing w:before="1"/>
              <w:ind w:right="234"/>
            </w:pPr>
            <w:r>
              <w:t>If you are unsure what the Delphi default password is please speak to your manager or contact the Governance and</w:t>
            </w:r>
            <w:r>
              <w:rPr>
                <w:spacing w:val="-16"/>
              </w:rPr>
              <w:t xml:space="preserve"> </w:t>
            </w:r>
            <w:r>
              <w:t>Assurance (G&amp;A)</w:t>
            </w:r>
            <w:r>
              <w:rPr>
                <w:spacing w:val="-2"/>
              </w:rPr>
              <w:t xml:space="preserve"> </w:t>
            </w:r>
            <w:r>
              <w:t>team.</w:t>
            </w:r>
          </w:p>
        </w:tc>
      </w:tr>
      <w:tr w:rsidR="00CF51B0" w14:paraId="3C578322" w14:textId="77777777">
        <w:trPr>
          <w:trHeight w:val="554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06AC70F2" w14:textId="77777777" w:rsidR="00CF51B0" w:rsidRDefault="000C3DF3">
            <w:pPr>
              <w:pStyle w:val="TableParagraph"/>
              <w:kinsoku w:val="0"/>
              <w:overflowPunct w:val="0"/>
              <w:spacing w:before="1" w:line="291" w:lineRule="exact"/>
              <w:rPr>
                <w:b/>
                <w:bCs/>
              </w:rPr>
            </w:pPr>
            <w:r>
              <w:rPr>
                <w:b/>
                <w:bCs/>
              </w:rPr>
              <w:t>CQC</w:t>
            </w:r>
          </w:p>
          <w:p w14:paraId="2075B94D" w14:textId="77777777" w:rsidR="00CF51B0" w:rsidRDefault="000C3DF3">
            <w:pPr>
              <w:pStyle w:val="TableParagraph"/>
              <w:kinsoku w:val="0"/>
              <w:overflowPunct w:val="0"/>
              <w:spacing w:line="291" w:lineRule="exact"/>
              <w:rPr>
                <w:b/>
                <w:bCs/>
              </w:rPr>
            </w:pPr>
            <w:r>
              <w:rPr>
                <w:b/>
                <w:bCs/>
              </w:rPr>
              <w:t>Notifications</w:t>
            </w:r>
          </w:p>
        </w:tc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27A17" w14:textId="77777777" w:rsidR="00CF51B0" w:rsidRDefault="000C3DF3">
            <w:pPr>
              <w:pStyle w:val="TableParagraph"/>
              <w:kinsoku w:val="0"/>
              <w:overflowPunct w:val="0"/>
              <w:spacing w:before="1"/>
              <w:ind w:right="99"/>
            </w:pPr>
            <w:r>
              <w:t>For CQC registered services we notify CQC in the</w:t>
            </w:r>
            <w:r>
              <w:rPr>
                <w:spacing w:val="-26"/>
              </w:rPr>
              <w:t xml:space="preserve"> </w:t>
            </w:r>
            <w:r>
              <w:t>following circumstances:</w:t>
            </w:r>
          </w:p>
          <w:p w14:paraId="7A22AA41" w14:textId="77777777" w:rsidR="00CF51B0" w:rsidRDefault="000C3DF3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kinsoku w:val="0"/>
              <w:overflowPunct w:val="0"/>
              <w:spacing w:line="293" w:lineRule="exact"/>
              <w:ind w:hanging="361"/>
            </w:pPr>
            <w:r>
              <w:t>Upon the event of the death of a customer within our</w:t>
            </w:r>
            <w:r>
              <w:rPr>
                <w:spacing w:val="-20"/>
              </w:rPr>
              <w:t xml:space="preserve"> </w:t>
            </w:r>
            <w:r>
              <w:t>case.</w:t>
            </w:r>
          </w:p>
          <w:p w14:paraId="1EEA8104" w14:textId="77777777" w:rsidR="00CF51B0" w:rsidRDefault="000C3DF3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kinsoku w:val="0"/>
              <w:overflowPunct w:val="0"/>
              <w:ind w:right="523"/>
            </w:pPr>
            <w:r>
              <w:t>If the incident involves calling the police, a Police CQC notification form must be completed and submitted</w:t>
            </w:r>
            <w:r>
              <w:rPr>
                <w:spacing w:val="-30"/>
              </w:rPr>
              <w:t xml:space="preserve"> </w:t>
            </w:r>
            <w:r>
              <w:t>along with the Incident Accident</w:t>
            </w:r>
            <w:r>
              <w:rPr>
                <w:spacing w:val="-2"/>
              </w:rPr>
              <w:t xml:space="preserve"> </w:t>
            </w:r>
            <w:r>
              <w:t>form.</w:t>
            </w:r>
          </w:p>
          <w:p w14:paraId="2564449B" w14:textId="77777777" w:rsidR="00CF51B0" w:rsidRDefault="000C3DF3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kinsoku w:val="0"/>
              <w:overflowPunct w:val="0"/>
              <w:ind w:right="168"/>
            </w:pPr>
            <w:r>
              <w:t>All instances of abuse or alleged abuse involving a customer within our services should be reported to CQC. Please note that instances of self-neglect should be reported as</w:t>
            </w:r>
            <w:r>
              <w:rPr>
                <w:spacing w:val="-12"/>
              </w:rPr>
              <w:t xml:space="preserve"> </w:t>
            </w:r>
            <w:r>
              <w:t>abuse.</w:t>
            </w:r>
          </w:p>
          <w:p w14:paraId="12A8B319" w14:textId="77777777" w:rsidR="00CF51B0" w:rsidRDefault="00CF51B0">
            <w:pPr>
              <w:pStyle w:val="TableParagraph"/>
              <w:kinsoku w:val="0"/>
              <w:overflowPunct w:val="0"/>
              <w:spacing w:before="1"/>
              <w:ind w:left="0"/>
              <w:rPr>
                <w:rFonts w:ascii="Times New Roman" w:hAnsi="Times New Roman" w:cs="Times New Roman"/>
                <w:sz w:val="9"/>
                <w:szCs w:val="9"/>
              </w:rPr>
            </w:pPr>
          </w:p>
          <w:p w14:paraId="6CEB6FD1" w14:textId="77777777" w:rsidR="00CF51B0" w:rsidRDefault="000C3DF3">
            <w:pPr>
              <w:pStyle w:val="TableParagraph"/>
              <w:kinsoku w:val="0"/>
              <w:overflowPunct w:val="0"/>
              <w:ind w:left="296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A3454C7" wp14:editId="24A52C3D">
                  <wp:extent cx="151130" cy="167005"/>
                  <wp:effectExtent l="0" t="0" r="0" b="0"/>
                  <wp:docPr id="14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2D8570" w14:textId="77777777" w:rsidR="00CF51B0" w:rsidRDefault="000C3DF3">
            <w:pPr>
              <w:pStyle w:val="TableParagraph"/>
              <w:kinsoku w:val="0"/>
              <w:overflowPunct w:val="0"/>
              <w:spacing w:before="210"/>
              <w:ind w:left="827" w:right="460"/>
            </w:pPr>
            <w:r>
              <w:t>Each CQC registred location has a unique registration number so please ensure that the correct form is used</w:t>
            </w:r>
            <w:r>
              <w:rPr>
                <w:spacing w:val="-22"/>
              </w:rPr>
              <w:t xml:space="preserve"> </w:t>
            </w:r>
            <w:r>
              <w:t>for your</w:t>
            </w:r>
            <w:r>
              <w:rPr>
                <w:spacing w:val="-1"/>
              </w:rPr>
              <w:t xml:space="preserve"> </w:t>
            </w:r>
            <w:r>
              <w:t>location.</w:t>
            </w:r>
          </w:p>
          <w:p w14:paraId="3064CB5E" w14:textId="77777777" w:rsidR="00CF51B0" w:rsidRDefault="000C3DF3">
            <w:pPr>
              <w:pStyle w:val="TableParagraph"/>
              <w:kinsoku w:val="0"/>
              <w:overflowPunct w:val="0"/>
              <w:ind w:left="827" w:right="99"/>
            </w:pPr>
            <w:r>
              <w:t>Copies of the CQC Notification forms can be found</w:t>
            </w:r>
            <w:r>
              <w:rPr>
                <w:spacing w:val="-33"/>
              </w:rPr>
              <w:t xml:space="preserve"> </w:t>
            </w:r>
            <w:r>
              <w:t xml:space="preserve">at </w:t>
            </w:r>
            <w:r>
              <w:rPr>
                <w:u w:val="single" w:color="000000"/>
              </w:rPr>
              <w:t>Appendix</w:t>
            </w:r>
            <w:r>
              <w:rPr>
                <w:spacing w:val="-3"/>
                <w:u w:val="single" w:color="000000"/>
              </w:rPr>
              <w:t xml:space="preserve"> </w:t>
            </w:r>
            <w:r>
              <w:rPr>
                <w:u w:val="single" w:color="000000"/>
              </w:rPr>
              <w:t>1</w:t>
            </w:r>
            <w:r>
              <w:t>.</w:t>
            </w:r>
          </w:p>
          <w:p w14:paraId="25DA9909" w14:textId="77777777" w:rsidR="00CF51B0" w:rsidRDefault="00CF51B0">
            <w:pPr>
              <w:pStyle w:val="TableParagraph"/>
              <w:kinsoku w:val="0"/>
              <w:overflowPunct w:val="0"/>
              <w:spacing w:before="10" w:after="1"/>
              <w:ind w:left="0"/>
              <w:rPr>
                <w:rFonts w:ascii="Times New Roman" w:hAnsi="Times New Roman" w:cs="Times New Roman"/>
                <w:sz w:val="17"/>
                <w:szCs w:val="17"/>
              </w:rPr>
            </w:pPr>
          </w:p>
          <w:p w14:paraId="4E2DB779" w14:textId="77777777" w:rsidR="00CF51B0" w:rsidRDefault="000C3DF3">
            <w:pPr>
              <w:pStyle w:val="TableParagraph"/>
              <w:kinsoku w:val="0"/>
              <w:overflowPunct w:val="0"/>
              <w:ind w:left="297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F9EE0BF" wp14:editId="3D20EF41">
                  <wp:extent cx="151130" cy="167005"/>
                  <wp:effectExtent l="0" t="0" r="0" b="0"/>
                  <wp:docPr id="15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E4888E" w14:textId="77777777" w:rsidR="00CF51B0" w:rsidRDefault="00CF51B0">
            <w:pPr>
              <w:pStyle w:val="TableParagraph"/>
              <w:kinsoku w:val="0"/>
              <w:overflowPunct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F51B0" w14:paraId="4485FED4" w14:textId="77777777">
        <w:trPr>
          <w:trHeight w:val="554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044E7723" w14:textId="77777777" w:rsidR="00CF51B0" w:rsidRDefault="000C3DF3">
            <w:pPr>
              <w:pStyle w:val="TableParagraph"/>
              <w:kinsoku w:val="0"/>
              <w:overflowPunct w:val="0"/>
              <w:ind w:right="660"/>
              <w:rPr>
                <w:b/>
                <w:bCs/>
              </w:rPr>
            </w:pPr>
            <w:r>
              <w:rPr>
                <w:b/>
                <w:bCs/>
              </w:rPr>
              <w:t>Internal</w:t>
            </w:r>
            <w:r>
              <w:rPr>
                <w:b/>
                <w:bCs/>
                <w:spacing w:val="-81"/>
              </w:rPr>
              <w:t xml:space="preserve"> </w:t>
            </w:r>
            <w:r>
              <w:rPr>
                <w:b/>
                <w:bCs/>
              </w:rPr>
              <w:t>Reporting</w:t>
            </w:r>
          </w:p>
        </w:tc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D2DA4" w14:textId="77777777" w:rsidR="00CF51B0" w:rsidRDefault="000C3DF3">
            <w:pPr>
              <w:pStyle w:val="TableParagraph"/>
              <w:kinsoku w:val="0"/>
              <w:overflowPunct w:val="0"/>
              <w:ind w:right="99"/>
            </w:pPr>
            <w:r>
              <w:t>Complete and submit the appropriate form as soon as</w:t>
            </w:r>
            <w:r>
              <w:rPr>
                <w:spacing w:val="-25"/>
              </w:rPr>
              <w:t xml:space="preserve"> </w:t>
            </w:r>
            <w:r>
              <w:t xml:space="preserve">possible, within </w:t>
            </w:r>
            <w:r>
              <w:rPr>
                <w:b/>
                <w:bCs/>
              </w:rPr>
              <w:t>48 hours</w:t>
            </w:r>
            <w:r>
              <w:t>. Within Syncora we use two incident</w:t>
            </w:r>
            <w:r>
              <w:rPr>
                <w:spacing w:val="-28"/>
              </w:rPr>
              <w:t xml:space="preserve"> </w:t>
            </w:r>
            <w:r>
              <w:t>reporting</w:t>
            </w:r>
          </w:p>
          <w:p w14:paraId="330CC1B3" w14:textId="77777777" w:rsidR="00CF51B0" w:rsidRDefault="000C3DF3">
            <w:pPr>
              <w:pStyle w:val="TableParagraph"/>
              <w:kinsoku w:val="0"/>
              <w:overflowPunct w:val="0"/>
              <w:ind w:right="262"/>
            </w:pPr>
            <w:r>
              <w:t xml:space="preserve">forms the ‘Incident, Accident Form’ and ‘Death Notification form’. Copies of the forms can be found at </w:t>
            </w:r>
            <w:r>
              <w:rPr>
                <w:u w:val="single" w:color="000000"/>
              </w:rPr>
              <w:t>Appendix</w:t>
            </w:r>
            <w:r>
              <w:rPr>
                <w:spacing w:val="-3"/>
                <w:u w:val="single" w:color="000000"/>
              </w:rPr>
              <w:t xml:space="preserve"> </w:t>
            </w:r>
            <w:r>
              <w:rPr>
                <w:u w:val="single" w:color="000000"/>
              </w:rPr>
              <w:t>1</w:t>
            </w:r>
            <w:r>
              <w:t>.</w:t>
            </w:r>
          </w:p>
          <w:p w14:paraId="0B6FB0B2" w14:textId="77777777" w:rsidR="00CF51B0" w:rsidRDefault="00CF51B0">
            <w:pPr>
              <w:pStyle w:val="TableParagraph"/>
              <w:kinsoku w:val="0"/>
              <w:overflowPunct w:val="0"/>
              <w:spacing w:before="3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</w:p>
          <w:p w14:paraId="56DA46C6" w14:textId="77777777" w:rsidR="00CF51B0" w:rsidRDefault="000C3DF3">
            <w:pPr>
              <w:pStyle w:val="TableParagraph"/>
              <w:kinsoku w:val="0"/>
              <w:overflowPunct w:val="0"/>
              <w:spacing w:before="1"/>
              <w:ind w:right="196"/>
            </w:pPr>
            <w:r>
              <w:t>The forms are available on SharePoint and on Quip. Details of where to submit the completed form are located on the bottom of the</w:t>
            </w:r>
            <w:r>
              <w:rPr>
                <w:spacing w:val="-1"/>
              </w:rPr>
              <w:t xml:space="preserve"> </w:t>
            </w:r>
            <w:r>
              <w:t>form.</w:t>
            </w:r>
          </w:p>
          <w:p w14:paraId="0ED9F6EB" w14:textId="77777777" w:rsidR="00CF51B0" w:rsidRDefault="00CF51B0">
            <w:pPr>
              <w:pStyle w:val="TableParagraph"/>
              <w:kinsoku w:val="0"/>
              <w:overflowPunct w:val="0"/>
              <w:spacing w:before="2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AE258CE" w14:textId="77777777" w:rsidR="00CF51B0" w:rsidRDefault="000C3DF3">
            <w:pPr>
              <w:pStyle w:val="TableParagraph"/>
              <w:kinsoku w:val="0"/>
              <w:overflowPunct w:val="0"/>
              <w:ind w:left="28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38771CC" wp14:editId="6E256923">
                  <wp:extent cx="151130" cy="167005"/>
                  <wp:effectExtent l="0" t="0" r="0" b="0"/>
                  <wp:docPr id="16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75C2F5" w14:textId="77777777" w:rsidR="00CF51B0" w:rsidRDefault="000C3DF3">
            <w:pPr>
              <w:pStyle w:val="TableParagraph"/>
              <w:kinsoku w:val="0"/>
              <w:overflowPunct w:val="0"/>
              <w:spacing w:before="133"/>
              <w:ind w:right="315"/>
            </w:pPr>
            <w:r>
              <w:t>Upon receipt of the form, the G&amp;A Team will log and then review the</w:t>
            </w:r>
            <w:r>
              <w:rPr>
                <w:spacing w:val="-1"/>
              </w:rPr>
              <w:t xml:space="preserve"> </w:t>
            </w:r>
            <w:r>
              <w:t>incident.</w:t>
            </w:r>
          </w:p>
          <w:p w14:paraId="18C50EF7" w14:textId="77777777" w:rsidR="00CF51B0" w:rsidRDefault="00CF51B0">
            <w:pPr>
              <w:pStyle w:val="TableParagraph"/>
              <w:kinsoku w:val="0"/>
              <w:overflowPunct w:val="0"/>
              <w:spacing w:before="7"/>
              <w:ind w:left="0"/>
              <w:rPr>
                <w:rFonts w:ascii="Times New Roman" w:hAnsi="Times New Roman" w:cs="Times New Roman"/>
              </w:rPr>
            </w:pPr>
          </w:p>
          <w:p w14:paraId="5ADBEB07" w14:textId="77777777" w:rsidR="00CF51B0" w:rsidRDefault="000C3DF3">
            <w:pPr>
              <w:pStyle w:val="TableParagraph"/>
              <w:kinsoku w:val="0"/>
              <w:overflowPunct w:val="0"/>
              <w:ind w:left="278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C3F4F3D" wp14:editId="13CFA3D1">
                  <wp:extent cx="151130" cy="167005"/>
                  <wp:effectExtent l="0" t="0" r="0" b="0"/>
                  <wp:docPr id="17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D44874" w14:textId="77777777" w:rsidR="00CF51B0" w:rsidRDefault="000C3DF3">
            <w:pPr>
              <w:pStyle w:val="TableParagraph"/>
              <w:kinsoku w:val="0"/>
              <w:overflowPunct w:val="0"/>
              <w:spacing w:before="37"/>
              <w:ind w:right="587"/>
              <w:jc w:val="both"/>
            </w:pPr>
            <w:r>
              <w:t>If no further action is required (for example a near miss</w:t>
            </w:r>
            <w:r>
              <w:rPr>
                <w:spacing w:val="-26"/>
              </w:rPr>
              <w:t xml:space="preserve"> </w:t>
            </w:r>
            <w:r>
              <w:t>where correct action has been taken by staff), G&amp;A Team will log the outcome and then close the</w:t>
            </w:r>
            <w:r>
              <w:rPr>
                <w:spacing w:val="-3"/>
              </w:rPr>
              <w:t xml:space="preserve"> </w:t>
            </w:r>
            <w:r>
              <w:t>incident.</w:t>
            </w:r>
          </w:p>
          <w:p w14:paraId="07EC6CFA" w14:textId="77777777" w:rsidR="00CF51B0" w:rsidRDefault="00CF51B0">
            <w:pPr>
              <w:pStyle w:val="TableParagraph"/>
              <w:kinsoku w:val="0"/>
              <w:overflowPunct w:val="0"/>
              <w:spacing w:before="10"/>
              <w:ind w:left="0"/>
              <w:rPr>
                <w:rFonts w:ascii="Times New Roman" w:hAnsi="Times New Roman" w:cs="Times New Roman"/>
              </w:rPr>
            </w:pPr>
          </w:p>
          <w:p w14:paraId="141D5657" w14:textId="77777777" w:rsidR="00CF51B0" w:rsidRDefault="000C3DF3">
            <w:pPr>
              <w:pStyle w:val="TableParagraph"/>
              <w:kinsoku w:val="0"/>
              <w:overflowPunct w:val="0"/>
              <w:ind w:left="278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FCC356F" wp14:editId="782AB91D">
                  <wp:extent cx="151130" cy="167005"/>
                  <wp:effectExtent l="0" t="0" r="0" b="0"/>
                  <wp:docPr id="18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1B0" w14:paraId="2A45CE4B" w14:textId="77777777">
        <w:trPr>
          <w:trHeight w:val="145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638DDFD5" w14:textId="77777777" w:rsidR="00CF51B0" w:rsidRDefault="000C3DF3">
            <w:pPr>
              <w:pStyle w:val="TableParagraph"/>
              <w:kinsoku w:val="0"/>
              <w:overflowPunct w:val="0"/>
              <w:spacing w:before="1"/>
              <w:ind w:right="44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Statutory &amp; contractual</w:t>
            </w:r>
            <w:r>
              <w:rPr>
                <w:b/>
                <w:bCs/>
                <w:spacing w:val="-81"/>
              </w:rPr>
              <w:t xml:space="preserve"> </w:t>
            </w:r>
            <w:r>
              <w:rPr>
                <w:b/>
                <w:bCs/>
              </w:rPr>
              <w:t>reporting</w:t>
            </w:r>
          </w:p>
        </w:tc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0DFE5" w14:textId="77777777" w:rsidR="00CF51B0" w:rsidRDefault="000C3DF3">
            <w:pPr>
              <w:pStyle w:val="TableParagraph"/>
              <w:kinsoku w:val="0"/>
              <w:overflowPunct w:val="0"/>
              <w:spacing w:before="1"/>
              <w:ind w:right="99"/>
            </w:pPr>
            <w:r>
              <w:t xml:space="preserve">If the incident relates to a </w:t>
            </w:r>
            <w:r>
              <w:rPr>
                <w:u w:val="single" w:color="000000"/>
              </w:rPr>
              <w:t>data breach,</w:t>
            </w:r>
            <w:r>
              <w:t xml:space="preserve"> G&amp;A Team will</w:t>
            </w:r>
            <w:r>
              <w:rPr>
                <w:spacing w:val="-26"/>
              </w:rPr>
              <w:t xml:space="preserve"> </w:t>
            </w:r>
            <w:r>
              <w:t>complete the GDPR reporting template immediately (via QUIP) and liaise with the Group Data Protection Officer so that a report can be made to the Information Commissioners Office (ICO)</w:t>
            </w:r>
            <w:r>
              <w:rPr>
                <w:spacing w:val="-10"/>
              </w:rPr>
              <w:t xml:space="preserve"> </w:t>
            </w:r>
            <w:r>
              <w:t>if</w:t>
            </w:r>
          </w:p>
          <w:p w14:paraId="6C2A3525" w14:textId="77777777" w:rsidR="00CF51B0" w:rsidRDefault="000C3DF3">
            <w:pPr>
              <w:pStyle w:val="TableParagraph"/>
              <w:kinsoku w:val="0"/>
              <w:overflowPunct w:val="0"/>
              <w:spacing w:line="271" w:lineRule="exact"/>
            </w:pPr>
            <w:r>
              <w:t>appropriate.</w:t>
            </w:r>
          </w:p>
        </w:tc>
      </w:tr>
    </w:tbl>
    <w:p w14:paraId="5307E4D8" w14:textId="77777777" w:rsidR="00CF51B0" w:rsidRDefault="00CF51B0">
      <w:pPr>
        <w:rPr>
          <w:rFonts w:ascii="Times New Roman" w:hAnsi="Times New Roman" w:cs="Times New Roman"/>
          <w:sz w:val="17"/>
          <w:szCs w:val="17"/>
        </w:rPr>
        <w:sectPr w:rsidR="00CF51B0">
          <w:pgSz w:w="11910" w:h="16840"/>
          <w:pgMar w:top="1640" w:right="500" w:bottom="860" w:left="740" w:header="709" w:footer="673" w:gutter="0"/>
          <w:cols w:space="720"/>
          <w:noEndnote/>
        </w:sectPr>
      </w:pPr>
    </w:p>
    <w:p w14:paraId="70E304E3" w14:textId="77777777" w:rsidR="00CF51B0" w:rsidRDefault="00CF51B0">
      <w:pPr>
        <w:pStyle w:val="Title"/>
        <w:kinsoku w:val="0"/>
        <w:overflowPunct w:val="0"/>
        <w:spacing w:before="4" w:after="1" w:line="240" w:lineRule="auto"/>
        <w:ind w:left="0"/>
        <w:rPr>
          <w:rFonts w:ascii="Times New Roman" w:hAnsi="Times New Roman" w:cs="Times New Roman"/>
          <w:b w:val="0"/>
          <w:bCs w:val="0"/>
          <w:i w:val="0"/>
          <w:iCs w:val="0"/>
          <w:sz w:val="17"/>
          <w:szCs w:val="17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7"/>
        <w:gridCol w:w="8301"/>
      </w:tblGrid>
      <w:tr w:rsidR="00CF51B0" w14:paraId="48CDC259" w14:textId="77777777">
        <w:trPr>
          <w:trHeight w:val="787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503F712C" w14:textId="77777777" w:rsidR="00CF51B0" w:rsidRDefault="00CF51B0">
            <w:pPr>
              <w:pStyle w:val="TableParagraph"/>
              <w:kinsoku w:val="0"/>
              <w:overflowPunct w:val="0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596CD" w14:textId="77777777" w:rsidR="00CF51B0" w:rsidRDefault="00CF51B0">
            <w:pPr>
              <w:pStyle w:val="TableParagraph"/>
              <w:kinsoku w:val="0"/>
              <w:overflowPunct w:val="0"/>
              <w:spacing w:before="11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</w:p>
          <w:p w14:paraId="7ED70CF0" w14:textId="77777777" w:rsidR="00CF51B0" w:rsidRDefault="000C3DF3">
            <w:pPr>
              <w:pStyle w:val="TableParagraph"/>
              <w:kinsoku w:val="0"/>
              <w:overflowPunct w:val="0"/>
              <w:ind w:left="273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A0C8CEA" wp14:editId="6E86BEC1">
                  <wp:extent cx="151130" cy="167005"/>
                  <wp:effectExtent l="0" t="0" r="0" b="0"/>
                  <wp:docPr id="19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18448E" w14:textId="77777777" w:rsidR="00CF51B0" w:rsidRDefault="000C3DF3">
            <w:pPr>
              <w:pStyle w:val="TableParagraph"/>
              <w:kinsoku w:val="0"/>
              <w:overflowPunct w:val="0"/>
              <w:spacing w:before="23"/>
              <w:ind w:right="204"/>
            </w:pPr>
            <w:r>
              <w:t xml:space="preserve">G&amp;A Team will advise the Service Manager and member of staff if </w:t>
            </w:r>
            <w:r>
              <w:rPr>
                <w:u w:val="single" w:color="000000"/>
              </w:rPr>
              <w:t>duty of candour</w:t>
            </w:r>
            <w:r>
              <w:t xml:space="preserve"> applies, and the three parties will work collectively in accordance with the Duty of Candour</w:t>
            </w:r>
            <w:r>
              <w:rPr>
                <w:spacing w:val="-8"/>
              </w:rPr>
              <w:t xml:space="preserve"> </w:t>
            </w:r>
            <w:r>
              <w:t>policy.</w:t>
            </w:r>
          </w:p>
          <w:p w14:paraId="0D0ACEAF" w14:textId="77777777" w:rsidR="00CF51B0" w:rsidRDefault="00CF51B0">
            <w:pPr>
              <w:pStyle w:val="TableParagraph"/>
              <w:kinsoku w:val="0"/>
              <w:overflowPunct w:val="0"/>
              <w:spacing w:before="9"/>
              <w:ind w:left="0"/>
              <w:rPr>
                <w:rFonts w:ascii="Times New Roman" w:hAnsi="Times New Roman" w:cs="Times New Roman"/>
                <w:sz w:val="11"/>
                <w:szCs w:val="11"/>
              </w:rPr>
            </w:pPr>
          </w:p>
          <w:p w14:paraId="72A7D3E8" w14:textId="77777777" w:rsidR="00CF51B0" w:rsidRDefault="000C3DF3">
            <w:pPr>
              <w:pStyle w:val="TableParagraph"/>
              <w:kinsoku w:val="0"/>
              <w:overflowPunct w:val="0"/>
              <w:ind w:left="272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250D279" wp14:editId="31A73636">
                  <wp:extent cx="151130" cy="167005"/>
                  <wp:effectExtent l="0" t="0" r="0" b="0"/>
                  <wp:docPr id="20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795E4C" w14:textId="77777777" w:rsidR="00CF51B0" w:rsidRDefault="000C3DF3">
            <w:pPr>
              <w:pStyle w:val="TableParagraph"/>
              <w:kinsoku w:val="0"/>
              <w:overflowPunct w:val="0"/>
              <w:spacing w:before="183"/>
              <w:ind w:right="383"/>
            </w:pPr>
            <w:r>
              <w:t>If the incident is notifiable to commissioners via contractual obligation, for example the death of a customer within our care, the appropriate Service Manager will be notified and sent a</w:t>
            </w:r>
            <w:r>
              <w:rPr>
                <w:spacing w:val="-20"/>
              </w:rPr>
              <w:t xml:space="preserve"> </w:t>
            </w:r>
            <w:r>
              <w:t>copy of the completed Death Notification for sign off, and the G&amp;A Team will correspond with</w:t>
            </w:r>
            <w:r>
              <w:rPr>
                <w:spacing w:val="-5"/>
              </w:rPr>
              <w:t xml:space="preserve"> </w:t>
            </w:r>
            <w:r>
              <w:t>commissioners.</w:t>
            </w:r>
          </w:p>
          <w:p w14:paraId="6A235C8E" w14:textId="77777777" w:rsidR="00CF51B0" w:rsidRDefault="00CF51B0">
            <w:pPr>
              <w:pStyle w:val="TableParagraph"/>
              <w:kinsoku w:val="0"/>
              <w:overflowPunct w:val="0"/>
              <w:spacing w:before="5" w:after="1"/>
              <w:ind w:left="0"/>
              <w:rPr>
                <w:rFonts w:ascii="Times New Roman" w:hAnsi="Times New Roman" w:cs="Times New Roman"/>
                <w:sz w:val="9"/>
                <w:szCs w:val="9"/>
              </w:rPr>
            </w:pPr>
          </w:p>
          <w:p w14:paraId="69A29058" w14:textId="77777777" w:rsidR="00CF51B0" w:rsidRDefault="000C3DF3">
            <w:pPr>
              <w:pStyle w:val="TableParagraph"/>
              <w:kinsoku w:val="0"/>
              <w:overflowPunct w:val="0"/>
              <w:ind w:left="271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6D78FAE" wp14:editId="46AFECCA">
                  <wp:extent cx="151130" cy="167005"/>
                  <wp:effectExtent l="0" t="0" r="0" b="0"/>
                  <wp:docPr id="21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887B3A" w14:textId="77777777" w:rsidR="00CF51B0" w:rsidRDefault="000C3DF3">
            <w:pPr>
              <w:pStyle w:val="TableParagraph"/>
              <w:kinsoku w:val="0"/>
              <w:overflowPunct w:val="0"/>
              <w:spacing w:before="210"/>
              <w:ind w:right="195"/>
            </w:pPr>
            <w:r>
              <w:t xml:space="preserve">If the incident is notifiable to insurers as per our </w:t>
            </w:r>
            <w:r>
              <w:rPr>
                <w:u w:val="single" w:color="000000"/>
              </w:rPr>
              <w:t>insurance</w:t>
            </w:r>
            <w:r>
              <w:t xml:space="preserve"> policy, G&amp;A Team will ensure that an insurance notification form is completed by the relevant person and Governance and Assurance Team will liaise with</w:t>
            </w:r>
            <w:r>
              <w:rPr>
                <w:spacing w:val="-3"/>
              </w:rPr>
              <w:t xml:space="preserve"> </w:t>
            </w:r>
            <w:r>
              <w:t>insurers.</w:t>
            </w:r>
          </w:p>
          <w:p w14:paraId="3AEC3231" w14:textId="77777777" w:rsidR="00CF51B0" w:rsidRDefault="00CF51B0">
            <w:pPr>
              <w:pStyle w:val="TableParagraph"/>
              <w:kinsoku w:val="0"/>
              <w:overflowPunct w:val="0"/>
              <w:spacing w:before="3"/>
              <w:ind w:left="0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124E5EA4" w14:textId="77777777" w:rsidR="00CF51B0" w:rsidRDefault="000C3DF3">
            <w:pPr>
              <w:pStyle w:val="TableParagraph"/>
              <w:kinsoku w:val="0"/>
              <w:overflowPunct w:val="0"/>
              <w:ind w:left="272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61BCE7B" wp14:editId="53CD415D">
                  <wp:extent cx="151130" cy="167005"/>
                  <wp:effectExtent l="0" t="0" r="0" b="0"/>
                  <wp:docPr id="22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916F13" w14:textId="77777777" w:rsidR="00CF51B0" w:rsidRDefault="000C3DF3">
            <w:pPr>
              <w:pStyle w:val="TableParagraph"/>
              <w:kinsoku w:val="0"/>
              <w:overflowPunct w:val="0"/>
              <w:spacing w:before="201"/>
              <w:ind w:right="99"/>
            </w:pPr>
            <w:r>
              <w:t xml:space="preserve">If the incident is notifiable to </w:t>
            </w:r>
            <w:r>
              <w:rPr>
                <w:u w:val="single" w:color="000000"/>
              </w:rPr>
              <w:t>CQC</w:t>
            </w:r>
            <w:r>
              <w:t xml:space="preserve"> as per our regulatory requirements, G&amp;A Team will send the completed CQC</w:t>
            </w:r>
            <w:r>
              <w:rPr>
                <w:spacing w:val="-26"/>
              </w:rPr>
              <w:t xml:space="preserve"> </w:t>
            </w:r>
            <w:r>
              <w:t>notification form to the Service’s CQC Registered Manager (RM) for sign off and then ensure it is submitted to the CQC in line with set timescales.</w:t>
            </w:r>
          </w:p>
          <w:p w14:paraId="5D5F2044" w14:textId="77777777" w:rsidR="00CF51B0" w:rsidRDefault="00CF51B0">
            <w:pPr>
              <w:pStyle w:val="TableParagraph"/>
              <w:kinsoku w:val="0"/>
              <w:overflowPunct w:val="0"/>
              <w:spacing w:before="5" w:after="1"/>
              <w:ind w:left="0"/>
              <w:rPr>
                <w:rFonts w:ascii="Times New Roman" w:hAnsi="Times New Roman" w:cs="Times New Roman"/>
                <w:sz w:val="15"/>
                <w:szCs w:val="15"/>
              </w:rPr>
            </w:pPr>
          </w:p>
          <w:p w14:paraId="2565ADEA" w14:textId="77777777" w:rsidR="00CF51B0" w:rsidRDefault="000C3DF3">
            <w:pPr>
              <w:pStyle w:val="TableParagraph"/>
              <w:kinsoku w:val="0"/>
              <w:overflowPunct w:val="0"/>
              <w:ind w:left="27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4517038" wp14:editId="434AC93E">
                  <wp:extent cx="142875" cy="167005"/>
                  <wp:effectExtent l="0" t="0" r="0" b="0"/>
                  <wp:docPr id="23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1B0" w14:paraId="6510F5EB" w14:textId="77777777">
        <w:trPr>
          <w:trHeight w:val="291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18A5B018" w14:textId="77777777" w:rsidR="00CF51B0" w:rsidRDefault="000C3DF3">
            <w:pPr>
              <w:pStyle w:val="TableParagraph"/>
              <w:kinsoku w:val="0"/>
              <w:overflowPunct w:val="0"/>
              <w:spacing w:before="1"/>
              <w:ind w:right="196"/>
              <w:rPr>
                <w:b/>
                <w:bCs/>
                <w:spacing w:val="-1"/>
              </w:rPr>
            </w:pPr>
            <w:r>
              <w:rPr>
                <w:b/>
                <w:bCs/>
              </w:rPr>
              <w:t>Incident</w:t>
            </w:r>
            <w:r>
              <w:rPr>
                <w:b/>
                <w:bCs/>
                <w:spacing w:val="-81"/>
              </w:rPr>
              <w:t xml:space="preserve"> </w:t>
            </w:r>
            <w:r>
              <w:rPr>
                <w:b/>
                <w:bCs/>
                <w:spacing w:val="-1"/>
              </w:rPr>
              <w:t>Investigation</w:t>
            </w:r>
          </w:p>
        </w:tc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14171" w14:textId="77777777" w:rsidR="00CF51B0" w:rsidRDefault="000C3DF3">
            <w:pPr>
              <w:pStyle w:val="TableParagraph"/>
              <w:kinsoku w:val="0"/>
              <w:overflowPunct w:val="0"/>
              <w:spacing w:before="1"/>
              <w:ind w:right="462"/>
            </w:pPr>
            <w:r>
              <w:t>If investigation is required, a manager will be assigned</w:t>
            </w:r>
            <w:r>
              <w:rPr>
                <w:spacing w:val="-26"/>
              </w:rPr>
              <w:t xml:space="preserve"> </w:t>
            </w:r>
            <w:r>
              <w:t>and notified via</w:t>
            </w:r>
            <w:r>
              <w:rPr>
                <w:spacing w:val="2"/>
              </w:rPr>
              <w:t xml:space="preserve"> </w:t>
            </w:r>
            <w:r>
              <w:t>email.</w:t>
            </w:r>
          </w:p>
          <w:p w14:paraId="591852C8" w14:textId="77777777" w:rsidR="00CF51B0" w:rsidRDefault="00CF51B0">
            <w:pPr>
              <w:pStyle w:val="TableParagraph"/>
              <w:kinsoku w:val="0"/>
              <w:overflowPunct w:val="0"/>
              <w:spacing w:before="5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</w:p>
          <w:p w14:paraId="152CAE7B" w14:textId="77777777" w:rsidR="00CF51B0" w:rsidRDefault="000C3DF3">
            <w:pPr>
              <w:pStyle w:val="TableParagraph"/>
              <w:kinsoku w:val="0"/>
              <w:overflowPunct w:val="0"/>
              <w:ind w:right="99"/>
            </w:pPr>
            <w:r>
              <w:t>The timescale for completion of an incident or</w:t>
            </w:r>
            <w:r>
              <w:rPr>
                <w:spacing w:val="-19"/>
              </w:rPr>
              <w:t xml:space="preserve"> </w:t>
            </w:r>
            <w:r>
              <w:t xml:space="preserve">accident investigation is </w:t>
            </w:r>
            <w:r>
              <w:rPr>
                <w:b/>
                <w:bCs/>
              </w:rPr>
              <w:t xml:space="preserve">14 days </w:t>
            </w:r>
            <w:r>
              <w:t>from the date of the</w:t>
            </w:r>
            <w:r>
              <w:rPr>
                <w:spacing w:val="-18"/>
              </w:rPr>
              <w:t xml:space="preserve"> </w:t>
            </w:r>
            <w:r>
              <w:t>incident.</w:t>
            </w:r>
          </w:p>
          <w:p w14:paraId="6E2E66C5" w14:textId="77777777" w:rsidR="00CF51B0" w:rsidRDefault="00CF51B0">
            <w:pPr>
              <w:pStyle w:val="TableParagraph"/>
              <w:kinsoku w:val="0"/>
              <w:overflowPunct w:val="0"/>
              <w:spacing w:before="2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</w:p>
          <w:p w14:paraId="0529755A" w14:textId="77777777" w:rsidR="00CF51B0" w:rsidRDefault="000C3DF3">
            <w:pPr>
              <w:pStyle w:val="TableParagraph"/>
              <w:kinsoku w:val="0"/>
              <w:overflowPunct w:val="0"/>
              <w:spacing w:before="1"/>
              <w:ind w:right="234"/>
            </w:pPr>
            <w:r>
              <w:t>The timescale for completion of a Death notification</w:t>
            </w:r>
            <w:r>
              <w:rPr>
                <w:spacing w:val="-25"/>
              </w:rPr>
              <w:t xml:space="preserve"> </w:t>
            </w:r>
            <w:r>
              <w:t xml:space="preserve">investigation is </w:t>
            </w:r>
            <w:r>
              <w:rPr>
                <w:b/>
                <w:bCs/>
              </w:rPr>
              <w:t xml:space="preserve">28 days </w:t>
            </w:r>
            <w:r>
              <w:t>from the date of the</w:t>
            </w:r>
            <w:r>
              <w:rPr>
                <w:spacing w:val="2"/>
              </w:rPr>
              <w:t xml:space="preserve"> </w:t>
            </w:r>
            <w:r>
              <w:t>incident.</w:t>
            </w:r>
          </w:p>
          <w:p w14:paraId="2287B2D2" w14:textId="77777777" w:rsidR="00CF51B0" w:rsidRDefault="00CF51B0">
            <w:pPr>
              <w:pStyle w:val="TableParagraph"/>
              <w:kinsoku w:val="0"/>
              <w:overflowPunct w:val="0"/>
              <w:spacing w:before="9"/>
              <w:ind w:left="0"/>
              <w:rPr>
                <w:rFonts w:ascii="Times New Roman" w:hAnsi="Times New Roman" w:cs="Times New Roman"/>
                <w:sz w:val="6"/>
                <w:szCs w:val="6"/>
              </w:rPr>
            </w:pPr>
          </w:p>
          <w:p w14:paraId="4AE3F3D0" w14:textId="77777777" w:rsidR="00CF51B0" w:rsidRDefault="000C3DF3">
            <w:pPr>
              <w:pStyle w:val="TableParagraph"/>
              <w:kinsoku w:val="0"/>
              <w:overflowPunct w:val="0"/>
              <w:ind w:left="280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7173281" wp14:editId="3FF956AE">
                  <wp:extent cx="151130" cy="167005"/>
                  <wp:effectExtent l="0" t="0" r="0" b="0"/>
                  <wp:docPr id="24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0D3E04" w14:textId="77777777" w:rsidR="00CF51B0" w:rsidRDefault="00CF51B0">
            <w:pPr>
              <w:pStyle w:val="TableParagraph"/>
              <w:kinsoku w:val="0"/>
              <w:overflowPunct w:val="0"/>
              <w:spacing w:before="1"/>
              <w:ind w:left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CF51B0" w14:paraId="348E33CD" w14:textId="77777777">
        <w:trPr>
          <w:trHeight w:val="262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56B729BD" w14:textId="77777777" w:rsidR="00CF51B0" w:rsidRDefault="000C3DF3">
            <w:pPr>
              <w:pStyle w:val="TableParagraph"/>
              <w:kinsoku w:val="0"/>
              <w:overflowPunct w:val="0"/>
              <w:spacing w:before="1"/>
              <w:ind w:right="704"/>
              <w:rPr>
                <w:b/>
                <w:bCs/>
              </w:rPr>
            </w:pPr>
            <w:r>
              <w:rPr>
                <w:b/>
                <w:bCs/>
                <w:spacing w:val="-1"/>
              </w:rPr>
              <w:t>Customer</w:t>
            </w:r>
            <w:r>
              <w:rPr>
                <w:b/>
                <w:bCs/>
                <w:spacing w:val="-81"/>
              </w:rPr>
              <w:t xml:space="preserve"> </w:t>
            </w:r>
            <w:r>
              <w:rPr>
                <w:b/>
                <w:bCs/>
              </w:rPr>
              <w:t>Death</w:t>
            </w:r>
          </w:p>
        </w:tc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90AAE" w14:textId="77777777" w:rsidR="00CF51B0" w:rsidRDefault="000C3DF3">
            <w:pPr>
              <w:pStyle w:val="TableParagraph"/>
              <w:kinsoku w:val="0"/>
              <w:overflowPunct w:val="0"/>
              <w:spacing w:before="1" w:after="54"/>
              <w:ind w:right="343"/>
            </w:pPr>
            <w:r>
              <w:t>If the matter concerns the death of a customer who is under our care, we may be called to Coroner</w:t>
            </w:r>
            <w:r>
              <w:rPr>
                <w:spacing w:val="-3"/>
              </w:rPr>
              <w:t xml:space="preserve"> </w:t>
            </w:r>
            <w:r>
              <w:t>Court.</w:t>
            </w:r>
          </w:p>
          <w:p w14:paraId="7AAB98F0" w14:textId="77777777" w:rsidR="00CF51B0" w:rsidRDefault="000C3DF3">
            <w:pPr>
              <w:pStyle w:val="TableParagraph"/>
              <w:kinsoku w:val="0"/>
              <w:overflowPunct w:val="0"/>
              <w:ind w:left="282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B7F268E" wp14:editId="37F6EB28">
                  <wp:extent cx="151130" cy="158750"/>
                  <wp:effectExtent l="0" t="0" r="0" b="0"/>
                  <wp:docPr id="25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172653" w14:textId="77777777" w:rsidR="00CF51B0" w:rsidRDefault="000C3DF3">
            <w:pPr>
              <w:pStyle w:val="TableParagraph"/>
              <w:kinsoku w:val="0"/>
              <w:overflowPunct w:val="0"/>
              <w:ind w:right="234"/>
            </w:pPr>
            <w:r>
              <w:t>Within the investigation section of the Death Notification form (Part 2) contains a section that the investigating manager</w:t>
            </w:r>
            <w:r>
              <w:rPr>
                <w:spacing w:val="-24"/>
              </w:rPr>
              <w:t xml:space="preserve"> </w:t>
            </w:r>
            <w:r>
              <w:t>should pass to the keyworker to complete.</w:t>
            </w:r>
          </w:p>
          <w:p w14:paraId="272610CD" w14:textId="77777777" w:rsidR="00CF51B0" w:rsidRDefault="000C3DF3">
            <w:pPr>
              <w:pStyle w:val="TableParagraph"/>
              <w:kinsoku w:val="0"/>
              <w:overflowPunct w:val="0"/>
              <w:ind w:right="99"/>
            </w:pPr>
            <w:r>
              <w:t>The ‘Keyworker summary’ section should be completed by all of the relevant staff members who were involved in the</w:t>
            </w:r>
            <w:r>
              <w:rPr>
                <w:spacing w:val="-22"/>
              </w:rPr>
              <w:t xml:space="preserve"> </w:t>
            </w:r>
            <w:r>
              <w:t>customer’s</w:t>
            </w:r>
          </w:p>
          <w:p w14:paraId="7A5F495B" w14:textId="77777777" w:rsidR="00CF51B0" w:rsidRDefault="000C3DF3">
            <w:pPr>
              <w:pStyle w:val="TableParagraph"/>
              <w:kinsoku w:val="0"/>
              <w:overflowPunct w:val="0"/>
              <w:spacing w:line="271" w:lineRule="exact"/>
            </w:pPr>
            <w:r>
              <w:t>care.</w:t>
            </w:r>
          </w:p>
        </w:tc>
      </w:tr>
    </w:tbl>
    <w:p w14:paraId="4E66102B" w14:textId="77777777" w:rsidR="00CF51B0" w:rsidRDefault="00CF51B0">
      <w:pPr>
        <w:rPr>
          <w:rFonts w:ascii="Times New Roman" w:hAnsi="Times New Roman" w:cs="Times New Roman"/>
          <w:sz w:val="17"/>
          <w:szCs w:val="17"/>
        </w:rPr>
        <w:sectPr w:rsidR="00CF51B0">
          <w:pgSz w:w="11910" w:h="16840"/>
          <w:pgMar w:top="1640" w:right="500" w:bottom="860" w:left="740" w:header="709" w:footer="673" w:gutter="0"/>
          <w:cols w:space="720"/>
          <w:noEndnote/>
        </w:sectPr>
      </w:pPr>
    </w:p>
    <w:p w14:paraId="3C873383" w14:textId="77777777" w:rsidR="00CF51B0" w:rsidRDefault="000C3DF3">
      <w:pPr>
        <w:pStyle w:val="Title"/>
        <w:kinsoku w:val="0"/>
        <w:overflowPunct w:val="0"/>
        <w:spacing w:before="4" w:after="1" w:line="240" w:lineRule="auto"/>
        <w:ind w:left="0"/>
        <w:rPr>
          <w:rFonts w:ascii="Times New Roman" w:hAnsi="Times New Roman" w:cs="Times New Roman"/>
          <w:b w:val="0"/>
          <w:bCs w:val="0"/>
          <w:i w:val="0"/>
          <w:iCs w:val="0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16A821A5" wp14:editId="4B1F6EB0">
                <wp:simplePos x="0" y="0"/>
                <wp:positionH relativeFrom="page">
                  <wp:posOffset>3688715</wp:posOffset>
                </wp:positionH>
                <wp:positionV relativeFrom="page">
                  <wp:posOffset>1689100</wp:posOffset>
                </wp:positionV>
                <wp:extent cx="152400" cy="165100"/>
                <wp:effectExtent l="0" t="0" r="0" b="0"/>
                <wp:wrapNone/>
                <wp:docPr id="7923017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41E9DA" w14:textId="77777777" w:rsidR="00CF51B0" w:rsidRDefault="000C3DF3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9CE6C34" wp14:editId="3F19E60D">
                                  <wp:extent cx="151130" cy="167005"/>
                                  <wp:effectExtent l="0" t="0" r="0" b="0"/>
                                  <wp:docPr id="27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130" cy="167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B528FD" w14:textId="77777777" w:rsidR="00CF51B0" w:rsidRDefault="00CF51B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A821A5" id="Rectangle 12" o:spid="_x0000_s1031" style="position:absolute;margin-left:290.45pt;margin-top:133pt;width:12pt;height:1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9Es0QEAAI0DAAAOAAAAZHJzL2Uyb0RvYy54bWysU9tu2zAMfR+wfxD0vtjO1mIw4hRFiw4D&#10;ugvQ7QNkWbaF2aJGKrGzrx8lx+kub8NeBIqSDs85pHY38ziIo0Gy4CpZbHIpjNPQWNdV8uuXh1dv&#10;paCgXKMGcKaSJ0PyZv/yxW7ypdlCD0NjUDCIo3LylexD8GWWke7NqGgD3jg+bAFHFXiLXdagmhh9&#10;HLJtnl9nE2DjEbQh4uz9cij3Cb9tjQ6f2pZMEEMlmVtIK6a1jmu236myQ+V7q8801D+wGJV1XPQC&#10;da+CEge0f0GNViMQtGGjYcygba02SQOrKfI/1Dz1ypukhc0hf7GJ/h+s/nh88p8xUif/CPobCQd3&#10;vXKduUWEqTeq4XJFNCqbPJWXB3FD/FTU0wdouLXqECB5MLc4RkBWJ+Zk9elitZmD0JwsrrZvcm6I&#10;5qPi+qrgOFZQ5frYI4V3BkYRg0oidzKBq+MjheXqeiXWcvBghyF1c3C/JRgzZhL5yDeOBpVhrmdh&#10;m0q+jnVjpobmxGoQlhnhmeagB/whxcTzUUn6flBopBjeO3YkDtMa4BrUa6Cc5qeVDFIs4V1Yhu7g&#10;0XY9IxdJjYNbdq21SdEzizNd7nny5Dyfcah+3adbz79o/xMAAP//AwBQSwMEFAAGAAgAAAAhAHen&#10;PFDgAAAACwEAAA8AAABkcnMvZG93bnJldi54bWxMj8tOwzAQRfdI/IM1SOyoTQRREuJUFQ+VJW2R&#10;Cjs3HpKIeBzFbhP4eoYVLOfO0X2Uy9n14oRj6DxpuF4oEEi1tx01Gl53T1cZiBANWdN7Qg1fGGBZ&#10;nZ+VprB+og2etrERbEKhMBraGIdCylC36ExY+AGJfx9+dCbyOTbSjmZic9fLRKlUOtMRJ7RmwPsW&#10;68/t0WlYZ8Pq7dl/T03/+L7ev+zzh10etb68mFd3ICLO8Q+G3/pcHSrudPBHskH0Gm4zlTOqIUlT&#10;HsVEqm5YObCSJwpkVcr/G6ofAAAA//8DAFBLAQItABQABgAIAAAAIQC2gziS/gAAAOEBAAATAAAA&#10;AAAAAAAAAAAAAAAAAABbQ29udGVudF9UeXBlc10ueG1sUEsBAi0AFAAGAAgAAAAhADj9If/WAAAA&#10;lAEAAAsAAAAAAAAAAAAAAAAALwEAAF9yZWxzLy5yZWxzUEsBAi0AFAAGAAgAAAAhAD/z0SzRAQAA&#10;jQMAAA4AAAAAAAAAAAAAAAAALgIAAGRycy9lMm9Eb2MueG1sUEsBAi0AFAAGAAgAAAAhAHenPFDg&#10;AAAACwEAAA8AAAAAAAAAAAAAAAAAKwQAAGRycy9kb3ducmV2LnhtbFBLBQYAAAAABAAEAPMAAAA4&#10;BQAAAAA=&#10;" o:allowincell="f" filled="f" stroked="f">
                <v:textbox inset="0,0,0,0">
                  <w:txbxContent>
                    <w:p w14:paraId="3341E9DA" w14:textId="77777777" w:rsidR="00CF51B0" w:rsidRDefault="000C3DF3">
                      <w:pPr>
                        <w:widowControl/>
                        <w:autoSpaceDE/>
                        <w:autoSpaceDN/>
                        <w:adjustRightInd/>
                        <w:spacing w:line="2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9CE6C34" wp14:editId="3F19E60D">
                            <wp:extent cx="151130" cy="167005"/>
                            <wp:effectExtent l="0" t="0" r="0" b="0"/>
                            <wp:docPr id="27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130" cy="167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B528FD" w14:textId="77777777" w:rsidR="00CF51B0" w:rsidRDefault="00CF51B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0FE6352D" wp14:editId="0D92ADA8">
                <wp:simplePos x="0" y="0"/>
                <wp:positionH relativeFrom="page">
                  <wp:posOffset>3688715</wp:posOffset>
                </wp:positionH>
                <wp:positionV relativeFrom="page">
                  <wp:posOffset>6165850</wp:posOffset>
                </wp:positionV>
                <wp:extent cx="152400" cy="165100"/>
                <wp:effectExtent l="0" t="0" r="0" b="0"/>
                <wp:wrapNone/>
                <wp:docPr id="22503175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86879" w14:textId="77777777" w:rsidR="00CF51B0" w:rsidRDefault="000C3DF3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F9B4E6C" wp14:editId="641C6CEF">
                                  <wp:extent cx="151130" cy="167005"/>
                                  <wp:effectExtent l="0" t="0" r="0" b="0"/>
                                  <wp:docPr id="2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130" cy="167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CCC9F1" w14:textId="77777777" w:rsidR="00CF51B0" w:rsidRDefault="00CF51B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E6352D" id="Rectangle 13" o:spid="_x0000_s1032" style="position:absolute;margin-left:290.45pt;margin-top:485.5pt;width:12pt;height:1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Rf0QEAAI0DAAAOAAAAZHJzL2Uyb0RvYy54bWysU9tu2zAMfR+wfxD0vtgO2mIw4hRFiw4D&#10;ugvQ7QNkWbaF2aJGKrGzrx8lx+kub8NeBIqSDs85pHa38ziIo0Gy4CpZbHIpjNPQWNdV8uuXxzdv&#10;paCgXKMGcKaSJ0Pydv/61W7ypdlCD0NjUDCIo3LylexD8GWWke7NqGgD3jg+bAFHFXiLXdagmhh9&#10;HLJtnt9kE2DjEbQh4uzDcij3Cb9tjQ6f2pZMEEMlmVtIK6a1jmu236myQ+V7q8801D+wGJV1XPQC&#10;9aCCEge0f0GNViMQtGGjYcygba02SQOrKfI/1Dz3ypukhc0hf7GJ/h+s/nh89p8xUif/BPobCQf3&#10;vXKduUOEqTeq4XJFNCqbPJWXB3FD/FTU0wdouLXqECB5MLc4RkBWJ+Zk9elitZmD0JwsrrdXOTdE&#10;81Fxc11wHCuocn3skcI7A6OIQSWRO5nA1fGJwnJ1vRJrOXi0w5C6ObjfEowZM4l85BtHg8ow17Ow&#10;TSWvYt2YqaE5sRqEZUZ4pjnoAX9IMfF8VJK+HxQaKYb3jh2Jw7QGuAb1Giin+WklgxRLeB+WoTt4&#10;tF3PyEVS4+COXWttUvTC4kyXe548Oc9nHKpf9+nWyy/a/wQAAP//AwBQSwMEFAAGAAgAAAAhANo7&#10;k/PgAAAACwEAAA8AAABkcnMvZG93bnJldi54bWxMj8tOwzAQRfdI/IM1SOyoXQRtHOJUFQ+VZWmR&#10;2u7ceEgi/Ihitwl8PcMKlnPn6D6KxegsO2Mf2+AVTCcCGPoqmNbXCt63LzcZsJi0N9oGjwq+MMKi&#10;vLwodG7C4N/wvEk1IxMfc62gSanLOY9Vg07HSejQ0+8j9E4nOvuam14PZO4svxVixp1uPSU0usPH&#10;BqvPzckpWGXdcv8avofaPh9Wu/VOPm1lUur6alw+AEs4pj8YfutTdSip0zGcvInMKrjPhCRUgZxP&#10;aRQRM3FHypEUORfAy4L/31D+AAAA//8DAFBLAQItABQABgAIAAAAIQC2gziS/gAAAOEBAAATAAAA&#10;AAAAAAAAAAAAAAAAAABbQ29udGVudF9UeXBlc10ueG1sUEsBAi0AFAAGAAgAAAAhADj9If/WAAAA&#10;lAEAAAsAAAAAAAAAAAAAAAAALwEAAF9yZWxzLy5yZWxzUEsBAi0AFAAGAAgAAAAhAGco9F/RAQAA&#10;jQMAAA4AAAAAAAAAAAAAAAAALgIAAGRycy9lMm9Eb2MueG1sUEsBAi0AFAAGAAgAAAAhANo7k/Pg&#10;AAAACwEAAA8AAAAAAAAAAAAAAAAAKwQAAGRycy9kb3ducmV2LnhtbFBLBQYAAAAABAAEAPMAAAA4&#10;BQAAAAA=&#10;" o:allowincell="f" filled="f" stroked="f">
                <v:textbox inset="0,0,0,0">
                  <w:txbxContent>
                    <w:p w14:paraId="37F86879" w14:textId="77777777" w:rsidR="00CF51B0" w:rsidRDefault="000C3DF3">
                      <w:pPr>
                        <w:widowControl/>
                        <w:autoSpaceDE/>
                        <w:autoSpaceDN/>
                        <w:adjustRightInd/>
                        <w:spacing w:line="2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F9B4E6C" wp14:editId="641C6CEF">
                            <wp:extent cx="151130" cy="167005"/>
                            <wp:effectExtent l="0" t="0" r="0" b="0"/>
                            <wp:docPr id="2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130" cy="167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CCC9F1" w14:textId="77777777" w:rsidR="00CF51B0" w:rsidRDefault="00CF51B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7"/>
        <w:gridCol w:w="8301"/>
      </w:tblGrid>
      <w:tr w:rsidR="00CF51B0" w14:paraId="21BED65C" w14:textId="77777777">
        <w:trPr>
          <w:trHeight w:val="466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29D00607" w14:textId="77777777" w:rsidR="00CF51B0" w:rsidRDefault="00CF51B0">
            <w:pPr>
              <w:pStyle w:val="TableParagraph"/>
              <w:kinsoku w:val="0"/>
              <w:overflowPunct w:val="0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4016D" w14:textId="77777777" w:rsidR="00CF51B0" w:rsidRDefault="000C3DF3">
            <w:pPr>
              <w:pStyle w:val="TableParagraph"/>
              <w:kinsoku w:val="0"/>
              <w:overflowPunct w:val="0"/>
              <w:spacing w:before="1"/>
              <w:ind w:right="234"/>
            </w:pPr>
            <w:r>
              <w:t>(As this section is part of the investigation, the section needs</w:t>
            </w:r>
            <w:r>
              <w:rPr>
                <w:spacing w:val="-31"/>
              </w:rPr>
              <w:t xml:space="preserve"> </w:t>
            </w:r>
            <w:r>
              <w:t>to be fully completed in line with the deadline for completing the investigation).</w:t>
            </w:r>
          </w:p>
          <w:p w14:paraId="5F3785FE" w14:textId="77777777" w:rsidR="00CF51B0" w:rsidRDefault="00CF51B0">
            <w:pPr>
              <w:pStyle w:val="TableParagraph"/>
              <w:kinsoku w:val="0"/>
              <w:overflowPunct w:val="0"/>
              <w:spacing w:before="4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</w:p>
          <w:p w14:paraId="701C417B" w14:textId="77777777" w:rsidR="00CF51B0" w:rsidRDefault="000C3DF3">
            <w:pPr>
              <w:pStyle w:val="TableParagraph"/>
              <w:kinsoku w:val="0"/>
              <w:overflowPunct w:val="0"/>
              <w:spacing w:after="16"/>
              <w:ind w:right="383"/>
              <w:jc w:val="both"/>
            </w:pPr>
            <w:r>
              <w:t>The information contained within this section will be used by the G&amp;A Team to liaise with the Inquest Team or Coroner to</w:t>
            </w:r>
            <w:r>
              <w:rPr>
                <w:spacing w:val="-24"/>
              </w:rPr>
              <w:t xml:space="preserve"> </w:t>
            </w:r>
            <w:r>
              <w:t>provide the necessary documents on behalf of</w:t>
            </w:r>
            <w:r>
              <w:rPr>
                <w:spacing w:val="-6"/>
              </w:rPr>
              <w:t xml:space="preserve"> </w:t>
            </w:r>
            <w:r>
              <w:t>Delphi.</w:t>
            </w:r>
          </w:p>
          <w:p w14:paraId="0708EE38" w14:textId="77777777" w:rsidR="00CF51B0" w:rsidRDefault="000C3DF3">
            <w:pPr>
              <w:pStyle w:val="TableParagraph"/>
              <w:kinsoku w:val="0"/>
              <w:overflowPunct w:val="0"/>
              <w:ind w:left="282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F1CC33F" wp14:editId="1D7B3117">
                  <wp:extent cx="151130" cy="167005"/>
                  <wp:effectExtent l="0" t="0" r="0" b="0"/>
                  <wp:docPr id="30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A7886C" w14:textId="77777777" w:rsidR="00CF51B0" w:rsidRDefault="000C3DF3">
            <w:pPr>
              <w:pStyle w:val="TableParagraph"/>
              <w:kinsoku w:val="0"/>
              <w:overflowPunct w:val="0"/>
              <w:spacing w:before="10"/>
              <w:ind w:right="99"/>
            </w:pPr>
            <w:r>
              <w:t>For staff working in HMPs a Team debrief is completed. The</w:t>
            </w:r>
            <w:r>
              <w:rPr>
                <w:spacing w:val="-26"/>
              </w:rPr>
              <w:t xml:space="preserve"> </w:t>
            </w:r>
            <w:r>
              <w:t>Prison will also complete a HOTT Debrief and 72 hour</w:t>
            </w:r>
            <w:r>
              <w:rPr>
                <w:spacing w:val="-13"/>
              </w:rPr>
              <w:t xml:space="preserve"> </w:t>
            </w:r>
            <w:r>
              <w:t>review.</w:t>
            </w:r>
          </w:p>
          <w:p w14:paraId="42298C46" w14:textId="77777777" w:rsidR="00CF51B0" w:rsidRDefault="00CF51B0">
            <w:pPr>
              <w:pStyle w:val="TableParagraph"/>
              <w:kinsoku w:val="0"/>
              <w:overflowPunct w:val="0"/>
              <w:spacing w:before="9"/>
              <w:ind w:left="0"/>
              <w:rPr>
                <w:rFonts w:ascii="Times New Roman" w:hAnsi="Times New Roman" w:cs="Times New Roman"/>
                <w:sz w:val="29"/>
                <w:szCs w:val="29"/>
              </w:rPr>
            </w:pPr>
          </w:p>
          <w:p w14:paraId="4EF728C7" w14:textId="77777777" w:rsidR="00CF51B0" w:rsidRDefault="000C3DF3">
            <w:pPr>
              <w:pStyle w:val="TableParagraph"/>
              <w:kinsoku w:val="0"/>
              <w:overflowPunct w:val="0"/>
              <w:ind w:left="282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A16F3BC" wp14:editId="7D91257F">
                  <wp:extent cx="151130" cy="167005"/>
                  <wp:effectExtent l="0" t="0" r="0" b="0"/>
                  <wp:docPr id="31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E441D7" w14:textId="77777777" w:rsidR="00CF51B0" w:rsidRDefault="000C3DF3">
            <w:pPr>
              <w:pStyle w:val="TableParagraph"/>
              <w:kinsoku w:val="0"/>
              <w:overflowPunct w:val="0"/>
              <w:ind w:right="411"/>
              <w:jc w:val="both"/>
            </w:pPr>
            <w:r>
              <w:t>Delphi Commuity teams may also hold a team debrief to ensure the staff team is supported and one-to-one support is offered to the keyworker involved in the customer’s</w:t>
            </w:r>
            <w:r>
              <w:rPr>
                <w:spacing w:val="-2"/>
              </w:rPr>
              <w:t xml:space="preserve"> </w:t>
            </w:r>
            <w:r>
              <w:t>care.</w:t>
            </w:r>
          </w:p>
        </w:tc>
      </w:tr>
    </w:tbl>
    <w:p w14:paraId="313247A3" w14:textId="77777777" w:rsidR="00CF51B0" w:rsidRDefault="00CF51B0">
      <w:pPr>
        <w:pStyle w:val="Title"/>
        <w:kinsoku w:val="0"/>
        <w:overflowPunct w:val="0"/>
        <w:spacing w:before="5" w:line="240" w:lineRule="auto"/>
        <w:ind w:left="0"/>
        <w:rPr>
          <w:rFonts w:ascii="Times New Roman" w:hAnsi="Times New Roman" w:cs="Times New Roman"/>
          <w:b w:val="0"/>
          <w:bCs w:val="0"/>
          <w:i w:val="0"/>
          <w:iCs w:val="0"/>
          <w:sz w:val="25"/>
          <w:szCs w:val="25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7"/>
        <w:gridCol w:w="8301"/>
      </w:tblGrid>
      <w:tr w:rsidR="00CF51B0" w14:paraId="361CEAE0" w14:textId="77777777">
        <w:trPr>
          <w:trHeight w:val="292"/>
        </w:trPr>
        <w:tc>
          <w:tcPr>
            <w:tcW w:w="10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182AA"/>
          </w:tcPr>
          <w:p w14:paraId="70F3053D" w14:textId="77777777" w:rsidR="00CF51B0" w:rsidRDefault="000C3DF3">
            <w:pPr>
              <w:pStyle w:val="TableParagraph"/>
              <w:kinsoku w:val="0"/>
              <w:overflowPunct w:val="0"/>
              <w:spacing w:before="1" w:line="271" w:lineRule="exact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AFTER</w:t>
            </w:r>
          </w:p>
        </w:tc>
      </w:tr>
      <w:tr w:rsidR="00CF51B0" w14:paraId="6A27932A" w14:textId="77777777">
        <w:trPr>
          <w:trHeight w:val="145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0E6B54A4" w14:textId="77777777" w:rsidR="00CF51B0" w:rsidRDefault="000C3DF3">
            <w:pPr>
              <w:pStyle w:val="TableParagraph"/>
              <w:kinsoku w:val="0"/>
              <w:overflowPunct w:val="0"/>
              <w:spacing w:line="290" w:lineRule="exact"/>
              <w:rPr>
                <w:b/>
                <w:bCs/>
              </w:rPr>
            </w:pPr>
            <w:r>
              <w:rPr>
                <w:b/>
                <w:bCs/>
              </w:rPr>
              <w:t>Tracking</w:t>
            </w:r>
          </w:p>
        </w:tc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AD312" w14:textId="77777777" w:rsidR="00CF51B0" w:rsidRDefault="000C3DF3">
            <w:pPr>
              <w:pStyle w:val="TableParagraph"/>
              <w:kinsoku w:val="0"/>
              <w:overflowPunct w:val="0"/>
              <w:ind w:right="484"/>
            </w:pPr>
            <w:r>
              <w:t>Once the investigation is complete, G&amp;A Team will note lessons learnt, good practice and recommendations and will liaise with managers for updates on outstanding actions until they are complete.</w:t>
            </w:r>
          </w:p>
          <w:p w14:paraId="3CA03BEC" w14:textId="77777777" w:rsidR="00CF51B0" w:rsidRDefault="000C3DF3">
            <w:pPr>
              <w:pStyle w:val="TableParagraph"/>
              <w:kinsoku w:val="0"/>
              <w:overflowPunct w:val="0"/>
              <w:ind w:left="28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4586DCD" wp14:editId="0F792446">
                  <wp:extent cx="151130" cy="167005"/>
                  <wp:effectExtent l="0" t="0" r="0" b="0"/>
                  <wp:docPr id="32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1B0" w14:paraId="3C0A2FF5" w14:textId="77777777">
        <w:trPr>
          <w:trHeight w:val="1459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0B45A893" w14:textId="77777777" w:rsidR="00CF51B0" w:rsidRDefault="000C3DF3">
            <w:pPr>
              <w:pStyle w:val="TableParagraph"/>
              <w:kinsoku w:val="0"/>
              <w:overflowPunct w:val="0"/>
              <w:spacing w:before="1"/>
              <w:ind w:right="44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Statutory &amp; contractual</w:t>
            </w:r>
            <w:r>
              <w:rPr>
                <w:b/>
                <w:bCs/>
                <w:spacing w:val="-81"/>
              </w:rPr>
              <w:t xml:space="preserve"> </w:t>
            </w:r>
            <w:r>
              <w:rPr>
                <w:b/>
                <w:bCs/>
              </w:rPr>
              <w:t>reporting</w:t>
            </w:r>
          </w:p>
        </w:tc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0BB9D" w14:textId="77777777" w:rsidR="00CF51B0" w:rsidRDefault="000C3DF3">
            <w:pPr>
              <w:pStyle w:val="TableParagraph"/>
              <w:kinsoku w:val="0"/>
              <w:overflowPunct w:val="0"/>
              <w:spacing w:before="1"/>
              <w:ind w:right="912"/>
            </w:pPr>
            <w:r>
              <w:t>G&amp;A Team will send all completed Death Notification investigations to commissioners (if appropriate) and to CQC and/or insurers if they have been requested as part of the notification process.</w:t>
            </w:r>
          </w:p>
        </w:tc>
      </w:tr>
      <w:tr w:rsidR="00CF51B0" w14:paraId="2486D2AF" w14:textId="77777777">
        <w:trPr>
          <w:trHeight w:val="525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6DDE8D23" w14:textId="77777777" w:rsidR="00CF51B0" w:rsidRDefault="000C3DF3">
            <w:pPr>
              <w:pStyle w:val="TableParagraph"/>
              <w:kinsoku w:val="0"/>
              <w:overflowPunct w:val="0"/>
              <w:spacing w:before="1"/>
              <w:rPr>
                <w:b/>
                <w:bCs/>
              </w:rPr>
            </w:pPr>
            <w:r>
              <w:rPr>
                <w:b/>
                <w:bCs/>
              </w:rPr>
              <w:t>Learning</w:t>
            </w:r>
          </w:p>
        </w:tc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96E54" w14:textId="77777777" w:rsidR="00CF51B0" w:rsidRDefault="000C3DF3">
            <w:pPr>
              <w:pStyle w:val="TableParagraph"/>
              <w:kinsoku w:val="0"/>
              <w:overflowPunct w:val="0"/>
              <w:spacing w:before="1" w:after="38"/>
              <w:ind w:right="99"/>
            </w:pPr>
            <w:r>
              <w:t>Good practice and lessons to learn from near misses,</w:t>
            </w:r>
            <w:r>
              <w:rPr>
                <w:spacing w:val="-23"/>
              </w:rPr>
              <w:t xml:space="preserve"> </w:t>
            </w:r>
            <w:r>
              <w:t>incidents, and serious untoward incidents are discussed initially at team meetings and individual supervision meetings as</w:t>
            </w:r>
            <w:r>
              <w:rPr>
                <w:spacing w:val="-13"/>
              </w:rPr>
              <w:t xml:space="preserve"> </w:t>
            </w:r>
            <w:r>
              <w:t>appropriate.</w:t>
            </w:r>
          </w:p>
          <w:p w14:paraId="696A54AB" w14:textId="77777777" w:rsidR="00CF51B0" w:rsidRDefault="000C3DF3">
            <w:pPr>
              <w:pStyle w:val="TableParagraph"/>
              <w:kinsoku w:val="0"/>
              <w:overflowPunct w:val="0"/>
              <w:ind w:left="283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57139E4" wp14:editId="53C6BCF7">
                  <wp:extent cx="151130" cy="167005"/>
                  <wp:effectExtent l="0" t="0" r="0" b="0"/>
                  <wp:docPr id="33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3F2141" w14:textId="77777777" w:rsidR="00CF51B0" w:rsidRDefault="000C3DF3">
            <w:pPr>
              <w:pStyle w:val="TableParagraph"/>
              <w:kinsoku w:val="0"/>
              <w:overflowPunct w:val="0"/>
              <w:spacing w:after="6"/>
              <w:ind w:right="918"/>
            </w:pPr>
            <w:r>
              <w:t>Learning from near misses, incidents, and serious untoward incident investigations are then discussed at the monthly managers meetings. Further actions agreed as necessary</w:t>
            </w:r>
            <w:r>
              <w:rPr>
                <w:spacing w:val="-20"/>
              </w:rPr>
              <w:t xml:space="preserve"> </w:t>
            </w:r>
            <w:r>
              <w:t>to ensure robust learning and quality</w:t>
            </w:r>
            <w:r>
              <w:rPr>
                <w:spacing w:val="-6"/>
              </w:rPr>
              <w:t xml:space="preserve"> </w:t>
            </w:r>
            <w:r>
              <w:t>improvements.</w:t>
            </w:r>
          </w:p>
          <w:p w14:paraId="23EB7B21" w14:textId="77777777" w:rsidR="00CF51B0" w:rsidRDefault="000C3DF3">
            <w:pPr>
              <w:pStyle w:val="TableParagraph"/>
              <w:kinsoku w:val="0"/>
              <w:overflowPunct w:val="0"/>
              <w:ind w:left="28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A4C211B" wp14:editId="259EC654">
                  <wp:extent cx="151130" cy="167005"/>
                  <wp:effectExtent l="0" t="0" r="0" b="0"/>
                  <wp:docPr id="3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DF6387" w14:textId="77777777" w:rsidR="00CF51B0" w:rsidRDefault="000C3DF3">
            <w:pPr>
              <w:pStyle w:val="TableParagraph"/>
              <w:kinsoku w:val="0"/>
              <w:overflowPunct w:val="0"/>
              <w:spacing w:before="13" w:after="39"/>
              <w:ind w:right="99"/>
            </w:pPr>
            <w:r>
              <w:t>All Registered / Service Managers, and SLT members, attend</w:t>
            </w:r>
            <w:r>
              <w:rPr>
                <w:spacing w:val="-19"/>
              </w:rPr>
              <w:t xml:space="preserve"> </w:t>
            </w:r>
            <w:r>
              <w:t>the six weekly Care Governance Group and share learning, contributing to group-wide learning and</w:t>
            </w:r>
            <w:r>
              <w:rPr>
                <w:spacing w:val="-6"/>
              </w:rPr>
              <w:t xml:space="preserve"> </w:t>
            </w:r>
            <w:r>
              <w:t>improvement.</w:t>
            </w:r>
          </w:p>
          <w:p w14:paraId="63F9F0E8" w14:textId="77777777" w:rsidR="00CF51B0" w:rsidRDefault="000C3DF3">
            <w:pPr>
              <w:pStyle w:val="TableParagraph"/>
              <w:kinsoku w:val="0"/>
              <w:overflowPunct w:val="0"/>
              <w:ind w:left="289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72B3CDC" wp14:editId="30CAB48A">
                  <wp:extent cx="151130" cy="167005"/>
                  <wp:effectExtent l="0" t="0" r="0" b="0"/>
                  <wp:docPr id="35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9BDD56" w14:textId="77777777" w:rsidR="00CF51B0" w:rsidRDefault="000C3DF3">
            <w:pPr>
              <w:pStyle w:val="TableParagraph"/>
              <w:kinsoku w:val="0"/>
              <w:overflowPunct w:val="0"/>
              <w:ind w:right="99"/>
            </w:pPr>
            <w:r>
              <w:t>The Head of Governance &amp; Assurance monitors effectiveness of this procedure and associated policy, including the effectiveness</w:t>
            </w:r>
            <w:r>
              <w:rPr>
                <w:spacing w:val="-22"/>
              </w:rPr>
              <w:t xml:space="preserve"> </w:t>
            </w:r>
            <w:r>
              <w:t>of the learning and improvement process, in line with the audit schedule.</w:t>
            </w:r>
          </w:p>
        </w:tc>
      </w:tr>
    </w:tbl>
    <w:p w14:paraId="634D3E04" w14:textId="77777777" w:rsidR="00CF51B0" w:rsidRDefault="00CF51B0">
      <w:pPr>
        <w:rPr>
          <w:rFonts w:ascii="Times New Roman" w:hAnsi="Times New Roman" w:cs="Times New Roman"/>
          <w:sz w:val="25"/>
          <w:szCs w:val="25"/>
        </w:rPr>
        <w:sectPr w:rsidR="00CF51B0">
          <w:pgSz w:w="11910" w:h="16840"/>
          <w:pgMar w:top="1640" w:right="500" w:bottom="860" w:left="740" w:header="709" w:footer="673" w:gutter="0"/>
          <w:cols w:space="720"/>
          <w:noEndnote/>
        </w:sectPr>
      </w:pPr>
    </w:p>
    <w:p w14:paraId="2551135F" w14:textId="77777777" w:rsidR="00CF51B0" w:rsidRDefault="00CF51B0">
      <w:pPr>
        <w:pStyle w:val="Title"/>
        <w:kinsoku w:val="0"/>
        <w:overflowPunct w:val="0"/>
        <w:spacing w:line="240" w:lineRule="auto"/>
        <w:ind w:left="0"/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</w:pPr>
    </w:p>
    <w:p w14:paraId="3260D6EA" w14:textId="77777777" w:rsidR="00CF51B0" w:rsidRDefault="00CF51B0">
      <w:pPr>
        <w:pStyle w:val="Title"/>
        <w:kinsoku w:val="0"/>
        <w:overflowPunct w:val="0"/>
        <w:spacing w:line="240" w:lineRule="auto"/>
        <w:ind w:left="0"/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</w:pPr>
    </w:p>
    <w:p w14:paraId="482199B6" w14:textId="77777777" w:rsidR="00CF51B0" w:rsidRDefault="00CF51B0">
      <w:pPr>
        <w:pStyle w:val="Title"/>
        <w:kinsoku w:val="0"/>
        <w:overflowPunct w:val="0"/>
        <w:spacing w:before="11" w:line="240" w:lineRule="auto"/>
        <w:ind w:left="0"/>
        <w:rPr>
          <w:rFonts w:ascii="Times New Roman" w:hAnsi="Times New Roman" w:cs="Times New Roman"/>
          <w:b w:val="0"/>
          <w:bCs w:val="0"/>
          <w:i w:val="0"/>
          <w:iCs w:val="0"/>
          <w:sz w:val="23"/>
          <w:szCs w:val="23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7"/>
        <w:gridCol w:w="8301"/>
      </w:tblGrid>
      <w:tr w:rsidR="00CF51B0" w14:paraId="0541C658" w14:textId="77777777">
        <w:trPr>
          <w:trHeight w:val="292"/>
        </w:trPr>
        <w:tc>
          <w:tcPr>
            <w:tcW w:w="10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182AA"/>
          </w:tcPr>
          <w:p w14:paraId="4C12B8A1" w14:textId="77777777" w:rsidR="00CF51B0" w:rsidRDefault="000C3DF3">
            <w:pPr>
              <w:pStyle w:val="TableParagraph"/>
              <w:kinsoku w:val="0"/>
              <w:overflowPunct w:val="0"/>
              <w:spacing w:before="1" w:line="271" w:lineRule="exact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Appendix</w:t>
            </w:r>
            <w:r>
              <w:rPr>
                <w:b/>
                <w:bCs/>
                <w:color w:val="FFFFFF"/>
                <w:spacing w:val="-8"/>
              </w:rPr>
              <w:t xml:space="preserve"> </w:t>
            </w:r>
            <w:r>
              <w:rPr>
                <w:b/>
                <w:bCs/>
                <w:color w:val="FFFFFF"/>
              </w:rPr>
              <w:t>1</w:t>
            </w:r>
          </w:p>
        </w:tc>
      </w:tr>
      <w:tr w:rsidR="00CF51B0" w14:paraId="1AEF8BBE" w14:textId="77777777">
        <w:trPr>
          <w:trHeight w:val="98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4762C6E1" w14:textId="77777777" w:rsidR="00CF51B0" w:rsidRDefault="000C3DF3">
            <w:pPr>
              <w:pStyle w:val="TableParagraph"/>
              <w:kinsoku w:val="0"/>
              <w:overflowPunct w:val="0"/>
              <w:ind w:right="246"/>
            </w:pPr>
            <w:r>
              <w:t>Incident</w:t>
            </w:r>
            <w:r>
              <w:rPr>
                <w:spacing w:val="-15"/>
              </w:rPr>
              <w:t xml:space="preserve"> </w:t>
            </w:r>
            <w:r>
              <w:t>forms to</w:t>
            </w:r>
            <w:r>
              <w:rPr>
                <w:spacing w:val="-1"/>
              </w:rPr>
              <w:t xml:space="preserve"> </w:t>
            </w:r>
            <w:r>
              <w:t>use:</w:t>
            </w:r>
          </w:p>
        </w:tc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48652" w14:textId="77777777" w:rsidR="00CF51B0" w:rsidRDefault="00CF51B0">
            <w:pPr>
              <w:pStyle w:val="TableParagraph"/>
              <w:kinsoku w:val="0"/>
              <w:overflowPunct w:val="0"/>
              <w:spacing w:before="4"/>
              <w:ind w:left="0"/>
              <w:rPr>
                <w:rFonts w:ascii="Times New Roman" w:hAnsi="Times New Roman" w:cs="Times New Roman"/>
                <w:sz w:val="2"/>
                <w:szCs w:val="2"/>
              </w:rPr>
            </w:pPr>
          </w:p>
          <w:p w14:paraId="1851D6CD" w14:textId="69D48D8E" w:rsidR="00CF51B0" w:rsidRDefault="000C3DF3">
            <w:pPr>
              <w:pStyle w:val="TableParagraph"/>
              <w:tabs>
                <w:tab w:val="left" w:pos="2536"/>
              </w:tabs>
              <w:kinsoku w:val="0"/>
              <w:overflowPunct w:val="0"/>
              <w:ind w:left="65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bookmarkStart w:id="0" w:name="_MON_1748432386"/>
            <w:bookmarkEnd w:id="0"/>
            <w:r w:rsidR="002B4092">
              <w:rPr>
                <w:rFonts w:ascii="Times New Roman" w:hAnsi="Times New Roman" w:cs="Times New Roman"/>
                <w:sz w:val="20"/>
                <w:szCs w:val="20"/>
              </w:rPr>
              <w:object w:dxaOrig="1530" w:dyaOrig="990" w14:anchorId="4893DBA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76.5pt;height:49.5pt" o:ole="">
                  <v:imagedata r:id="rId33" o:title=""/>
                </v:shape>
                <o:OLEObject Type="Embed" ProgID="Word.Document.12" ShapeID="_x0000_i1027" DrawAspect="Icon" ObjectID="_1748433144" r:id="rId34">
                  <o:FieldCodes>\s</o:FieldCodes>
                </o:OLEObject>
              </w:object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bookmarkStart w:id="1" w:name="_MON_1748432435"/>
            <w:bookmarkEnd w:id="1"/>
            <w:r w:rsidR="002B4092">
              <w:rPr>
                <w:rFonts w:ascii="Times New Roman" w:hAnsi="Times New Roman" w:cs="Times New Roman"/>
                <w:sz w:val="20"/>
                <w:szCs w:val="20"/>
              </w:rPr>
              <w:object w:dxaOrig="1530" w:dyaOrig="990" w14:anchorId="63DB4E37">
                <v:shape id="_x0000_i1028" type="#_x0000_t75" style="width:76.5pt;height:49.5pt" o:ole="">
                  <v:imagedata r:id="rId35" o:title=""/>
                </v:shape>
                <o:OLEObject Type="Embed" ProgID="Word.Document.12" ShapeID="_x0000_i1028" DrawAspect="Icon" ObjectID="_1748433145" r:id="rId36">
                  <o:FieldCodes>\s</o:FieldCodes>
                </o:OLEObject>
              </w:object>
            </w:r>
          </w:p>
          <w:p w14:paraId="16AA363D" w14:textId="23B1BCE8" w:rsidR="00CF51B0" w:rsidRDefault="000C3DF3">
            <w:pPr>
              <w:pStyle w:val="TableParagraph"/>
              <w:tabs>
                <w:tab w:val="left" w:pos="2037"/>
                <w:tab w:val="left" w:pos="2158"/>
              </w:tabs>
              <w:kinsoku w:val="0"/>
              <w:overflowPunct w:val="0"/>
              <w:spacing w:before="34" w:line="218" w:lineRule="auto"/>
              <w:ind w:left="108" w:right="4829" w:firstLine="121"/>
              <w:rPr>
                <w:rFonts w:ascii="Segoe UI" w:hAnsi="Segoe UI" w:cs="Segoe UI"/>
                <w:w w:val="105"/>
                <w:sz w:val="16"/>
                <w:szCs w:val="16"/>
              </w:rPr>
            </w:pPr>
            <w:r>
              <w:rPr>
                <w:rFonts w:ascii="Segoe UI" w:hAnsi="Segoe UI" w:cs="Segoe UI"/>
                <w:w w:val="105"/>
                <w:sz w:val="16"/>
                <w:szCs w:val="16"/>
              </w:rPr>
              <w:tab/>
            </w:r>
          </w:p>
        </w:tc>
      </w:tr>
      <w:tr w:rsidR="00CF51B0" w14:paraId="1F9D164C" w14:textId="77777777">
        <w:trPr>
          <w:trHeight w:val="227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72D0B9BC" w14:textId="77777777" w:rsidR="00CF51B0" w:rsidRDefault="000C3DF3">
            <w:pPr>
              <w:pStyle w:val="TableParagraph"/>
              <w:kinsoku w:val="0"/>
              <w:overflowPunct w:val="0"/>
              <w:spacing w:before="1"/>
              <w:ind w:right="378"/>
            </w:pPr>
            <w:r>
              <w:t>Police CQC notification</w:t>
            </w:r>
            <w:r>
              <w:rPr>
                <w:spacing w:val="-83"/>
              </w:rPr>
              <w:t xml:space="preserve"> </w:t>
            </w:r>
            <w:r>
              <w:t>forms to</w:t>
            </w:r>
            <w:r>
              <w:rPr>
                <w:spacing w:val="-17"/>
              </w:rPr>
              <w:t xml:space="preserve"> </w:t>
            </w:r>
            <w:r>
              <w:t>use:</w:t>
            </w:r>
          </w:p>
        </w:tc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24699" w14:textId="77777777" w:rsidR="00CF51B0" w:rsidRDefault="00CF51B0">
            <w:pPr>
              <w:pStyle w:val="TableParagraph"/>
              <w:kinsoku w:val="0"/>
              <w:overflowPunct w:val="0"/>
              <w:spacing w:before="7"/>
              <w:ind w:left="0"/>
              <w:rPr>
                <w:rFonts w:ascii="Times New Roman" w:hAnsi="Times New Roman" w:cs="Times New Roman"/>
                <w:sz w:val="2"/>
                <w:szCs w:val="2"/>
              </w:rPr>
            </w:pPr>
          </w:p>
          <w:p w14:paraId="60726517" w14:textId="2C5FDB0D" w:rsidR="00CF51B0" w:rsidRDefault="002B4092">
            <w:pPr>
              <w:pStyle w:val="TableParagraph"/>
              <w:kinsoku w:val="0"/>
              <w:overflowPunct w:val="0"/>
              <w:spacing w:before="33" w:line="218" w:lineRule="auto"/>
              <w:ind w:left="108" w:right="6166" w:firstLine="347"/>
              <w:rPr>
                <w:rFonts w:ascii="Segoe UI" w:hAnsi="Segoe UI" w:cs="Segoe UI"/>
                <w:w w:val="105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bookmarkStart w:id="2" w:name="_MON_1748432471"/>
            <w:bookmarkEnd w:id="2"/>
            <w:bookmarkStart w:id="3" w:name="_MON_1748432740"/>
            <w:bookmarkEnd w:id="3"/>
            <w:bookmarkStart w:id="4" w:name="_MON_1748432540"/>
            <w:bookmarkEnd w:id="4"/>
            <w:r>
              <w:rPr>
                <w:rFonts w:ascii="Times New Roman" w:hAnsi="Times New Roman" w:cs="Times New Roman"/>
                <w:sz w:val="20"/>
                <w:szCs w:val="20"/>
              </w:rPr>
              <w:pict w14:anchorId="1A47727B">
                <v:shape id="_x0000_i1044" type="#_x0000_t75" style="width:76.5pt;height:49.5pt" o:ole="">
                  <v:imagedata r:id="rId37" o:title=""/>
                </v:shape>
              </w:pic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object w:dxaOrig="1530" w:dyaOrig="990" w14:anchorId="0B8C0D3A">
                <v:shape id="_x0000_i1048" type="#_x0000_t75" style="width:76.5pt;height:49.5pt" o:ole="">
                  <v:imagedata r:id="rId38" o:title=""/>
                </v:shape>
                <o:OLEObject Type="Embed" ProgID="Word.Document.8" ShapeID="_x0000_i1048" DrawAspect="Icon" ObjectID="_1748433147" r:id="rId39">
                  <o:FieldCodes>\s</o:FieldCodes>
                </o:OLEObject>
              </w:object>
            </w:r>
            <w:r>
              <w:rPr>
                <w:rFonts w:ascii="Times New Roman" w:hAnsi="Times New Roman" w:cs="Times New Roman"/>
                <w:sz w:val="20"/>
                <w:szCs w:val="20"/>
              </w:rPr>
              <w:object w:dxaOrig="1530" w:dyaOrig="990" w14:anchorId="19638F81">
                <v:shape id="_x0000_i1045" type="#_x0000_t75" style="width:76.5pt;height:49.5pt" o:ole="">
                  <v:imagedata r:id="rId40" o:title=""/>
                </v:shape>
                <o:OLEObject Type="Embed" ProgID="Word.Document.8" ShapeID="_x0000_i1045" DrawAspect="Icon" ObjectID="_1748433148" r:id="rId41">
                  <o:FieldCodes>\s</o:FieldCodes>
                </o:OLEObject>
              </w:objec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bookmarkStart w:id="5" w:name="_MON_1748432777"/>
            <w:bookmarkEnd w:id="5"/>
            <w:r>
              <w:rPr>
                <w:rFonts w:ascii="Times New Roman" w:hAnsi="Times New Roman" w:cs="Times New Roman"/>
                <w:sz w:val="20"/>
                <w:szCs w:val="20"/>
              </w:rPr>
              <w:object w:dxaOrig="1530" w:dyaOrig="990" w14:anchorId="7463423C">
                <v:shape id="_x0000_i1049" type="#_x0000_t75" style="width:76.5pt;height:49.5pt" o:ole="">
                  <v:imagedata r:id="rId42" o:title=""/>
                </v:shape>
                <o:OLEObject Type="Embed" ProgID="Word.Document.8" ShapeID="_x0000_i1049" DrawAspect="Icon" ObjectID="_1748433149" r:id="rId43">
                  <o:FieldCodes>\s</o:FieldCodes>
                </o:OLEObject>
              </w:object>
            </w:r>
            <w:bookmarkStart w:id="6" w:name="_MON_1748432579"/>
            <w:bookmarkEnd w:id="6"/>
            <w:r>
              <w:rPr>
                <w:rFonts w:ascii="Times New Roman" w:hAnsi="Times New Roman" w:cs="Times New Roman"/>
                <w:sz w:val="20"/>
                <w:szCs w:val="20"/>
              </w:rPr>
              <w:object w:dxaOrig="1530" w:dyaOrig="990" w14:anchorId="26C80388">
                <v:shape id="_x0000_i1036" type="#_x0000_t75" style="width:76.5pt;height:49.5pt" o:ole="">
                  <v:imagedata r:id="rId44" o:title=""/>
                </v:shape>
                <o:OLEObject Type="Embed" ProgID="Word.Document.8" ShapeID="_x0000_i1036" DrawAspect="Icon" ObjectID="_1748433150" r:id="rId45">
                  <o:FieldCodes>\s</o:FieldCodes>
                </o:OLEObject>
              </w:object>
            </w:r>
          </w:p>
        </w:tc>
      </w:tr>
      <w:tr w:rsidR="00CF51B0" w14:paraId="1330BBE0" w14:textId="77777777">
        <w:trPr>
          <w:trHeight w:val="1979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686D2D82" w14:textId="77777777" w:rsidR="00CF51B0" w:rsidRDefault="000C3DF3">
            <w:pPr>
              <w:pStyle w:val="TableParagraph"/>
              <w:kinsoku w:val="0"/>
              <w:overflowPunct w:val="0"/>
              <w:spacing w:before="1"/>
              <w:ind w:right="389"/>
            </w:pPr>
            <w:r>
              <w:t>Safeguarding</w:t>
            </w:r>
            <w:r>
              <w:rPr>
                <w:spacing w:val="-83"/>
              </w:rPr>
              <w:t xml:space="preserve"> </w:t>
            </w:r>
            <w:r>
              <w:t>CQC</w:t>
            </w:r>
          </w:p>
          <w:p w14:paraId="3F77D481" w14:textId="77777777" w:rsidR="00CF51B0" w:rsidRDefault="000C3DF3">
            <w:pPr>
              <w:pStyle w:val="TableParagraph"/>
              <w:kinsoku w:val="0"/>
              <w:overflowPunct w:val="0"/>
              <w:ind w:right="378"/>
            </w:pPr>
            <w:r>
              <w:t>notification</w:t>
            </w:r>
            <w:r>
              <w:rPr>
                <w:spacing w:val="-83"/>
              </w:rPr>
              <w:t xml:space="preserve"> </w:t>
            </w:r>
            <w:r>
              <w:t>forms to</w:t>
            </w:r>
            <w:r>
              <w:rPr>
                <w:spacing w:val="-17"/>
              </w:rPr>
              <w:t xml:space="preserve"> </w:t>
            </w:r>
            <w:r>
              <w:t>use:</w:t>
            </w:r>
          </w:p>
        </w:tc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03180" w14:textId="77777777" w:rsidR="00CF51B0" w:rsidRDefault="00CF51B0">
            <w:pPr>
              <w:pStyle w:val="TableParagraph"/>
              <w:kinsoku w:val="0"/>
              <w:overflowPunct w:val="0"/>
              <w:spacing w:before="6"/>
              <w:ind w:left="0"/>
              <w:rPr>
                <w:rFonts w:ascii="Times New Roman" w:hAnsi="Times New Roman" w:cs="Times New Roman"/>
                <w:sz w:val="2"/>
                <w:szCs w:val="2"/>
              </w:rPr>
            </w:pPr>
          </w:p>
          <w:bookmarkStart w:id="7" w:name="_MON_1748432896"/>
          <w:bookmarkEnd w:id="7"/>
          <w:p w14:paraId="41F9474A" w14:textId="4213CA19" w:rsidR="00CF51B0" w:rsidRDefault="002B4092">
            <w:pPr>
              <w:pStyle w:val="TableParagraph"/>
              <w:kinsoku w:val="0"/>
              <w:overflowPunct w:val="0"/>
              <w:spacing w:before="33" w:line="218" w:lineRule="auto"/>
              <w:ind w:left="108" w:right="6166" w:firstLine="45"/>
              <w:rPr>
                <w:rFonts w:ascii="Segoe UI" w:hAnsi="Segoe UI" w:cs="Segoe UI"/>
                <w:w w:val="105"/>
                <w:sz w:val="16"/>
                <w:szCs w:val="16"/>
              </w:rPr>
            </w:pPr>
            <w:r>
              <w:rPr>
                <w:rFonts w:ascii="Segoe UI" w:hAnsi="Segoe UI" w:cs="Segoe UI"/>
                <w:w w:val="105"/>
                <w:sz w:val="16"/>
                <w:szCs w:val="16"/>
              </w:rPr>
              <w:object w:dxaOrig="1530" w:dyaOrig="990" w14:anchorId="67930BBB">
                <v:shape id="_x0000_i1050" type="#_x0000_t75" style="width:76.5pt;height:49.5pt" o:ole="">
                  <v:imagedata r:id="rId46" o:title=""/>
                </v:shape>
                <o:OLEObject Type="Embed" ProgID="Word.Document.8" ShapeID="_x0000_i1050" DrawAspect="Icon" ObjectID="_1748433151" r:id="rId47">
                  <o:FieldCodes>\s</o:FieldCodes>
                </o:OLEObject>
              </w:object>
            </w:r>
            <w:bookmarkStart w:id="8" w:name="_MON_1748432923"/>
            <w:bookmarkEnd w:id="8"/>
            <w:r>
              <w:rPr>
                <w:rFonts w:ascii="Segoe UI" w:hAnsi="Segoe UI" w:cs="Segoe UI"/>
                <w:w w:val="105"/>
                <w:sz w:val="16"/>
                <w:szCs w:val="16"/>
              </w:rPr>
              <w:object w:dxaOrig="1530" w:dyaOrig="990" w14:anchorId="6C62F5BF">
                <v:shape id="_x0000_i1051" type="#_x0000_t75" style="width:76.5pt;height:49.5pt" o:ole="">
                  <v:imagedata r:id="rId48" o:title=""/>
                </v:shape>
                <o:OLEObject Type="Embed" ProgID="Word.Document.8" ShapeID="_x0000_i1051" DrawAspect="Icon" ObjectID="_1748433152" r:id="rId49">
                  <o:FieldCodes>\s</o:FieldCodes>
                </o:OLEObject>
              </w:object>
            </w:r>
            <w:bookmarkStart w:id="9" w:name="_MON_1748432956"/>
            <w:bookmarkEnd w:id="9"/>
            <w:r>
              <w:rPr>
                <w:rFonts w:ascii="Segoe UI" w:hAnsi="Segoe UI" w:cs="Segoe UI"/>
                <w:w w:val="105"/>
                <w:sz w:val="16"/>
                <w:szCs w:val="16"/>
              </w:rPr>
              <w:object w:dxaOrig="1530" w:dyaOrig="990" w14:anchorId="4EF580BC">
                <v:shape id="_x0000_i1052" type="#_x0000_t75" style="width:76.5pt;height:49.5pt" o:ole="">
                  <v:imagedata r:id="rId50" o:title=""/>
                </v:shape>
                <o:OLEObject Type="Embed" ProgID="Word.Document.8" ShapeID="_x0000_i1052" DrawAspect="Icon" ObjectID="_1748433153" r:id="rId51">
                  <o:FieldCodes>\s</o:FieldCodes>
                </o:OLEObject>
              </w:object>
            </w:r>
            <w:bookmarkStart w:id="10" w:name="_MON_1748432985"/>
            <w:bookmarkEnd w:id="10"/>
            <w:r>
              <w:rPr>
                <w:rFonts w:ascii="Segoe UI" w:hAnsi="Segoe UI" w:cs="Segoe UI"/>
                <w:w w:val="105"/>
                <w:sz w:val="16"/>
                <w:szCs w:val="16"/>
              </w:rPr>
              <w:object w:dxaOrig="1530" w:dyaOrig="990" w14:anchorId="331B843B">
                <v:shape id="_x0000_i1053" type="#_x0000_t75" style="width:76.5pt;height:49.5pt" o:ole="">
                  <v:imagedata r:id="rId52" o:title=""/>
                </v:shape>
                <o:OLEObject Type="Embed" ProgID="Word.Document.8" ShapeID="_x0000_i1053" DrawAspect="Icon" ObjectID="_1748433154" r:id="rId53">
                  <o:FieldCodes>\s</o:FieldCodes>
                </o:OLEObject>
              </w:object>
            </w:r>
            <w:bookmarkStart w:id="11" w:name="_MON_1748433018"/>
            <w:bookmarkEnd w:id="11"/>
            <w:r>
              <w:rPr>
                <w:rFonts w:ascii="Segoe UI" w:hAnsi="Segoe UI" w:cs="Segoe UI"/>
                <w:w w:val="105"/>
                <w:sz w:val="16"/>
                <w:szCs w:val="16"/>
              </w:rPr>
              <w:object w:dxaOrig="1530" w:dyaOrig="990" w14:anchorId="0C3D06C3">
                <v:shape id="_x0000_i1054" type="#_x0000_t75" style="width:76.5pt;height:49.5pt" o:ole="">
                  <v:imagedata r:id="rId54" o:title=""/>
                </v:shape>
                <o:OLEObject Type="Embed" ProgID="Word.Document.8" ShapeID="_x0000_i1054" DrawAspect="Icon" ObjectID="_1748433155" r:id="rId55">
                  <o:FieldCodes>\s</o:FieldCodes>
                </o:OLEObject>
              </w:object>
            </w:r>
          </w:p>
        </w:tc>
      </w:tr>
      <w:tr w:rsidR="00CF51B0" w14:paraId="34DD0E9F" w14:textId="77777777">
        <w:trPr>
          <w:trHeight w:val="145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1F1F1"/>
          </w:tcPr>
          <w:p w14:paraId="4FA4399F" w14:textId="77777777" w:rsidR="00CF51B0" w:rsidRDefault="000C3DF3">
            <w:pPr>
              <w:pStyle w:val="TableParagraph"/>
              <w:kinsoku w:val="0"/>
              <w:overflowPunct w:val="0"/>
              <w:spacing w:before="1"/>
              <w:ind w:right="378"/>
            </w:pPr>
            <w:r>
              <w:t>Customer</w:t>
            </w:r>
            <w:r>
              <w:rPr>
                <w:spacing w:val="-83"/>
              </w:rPr>
              <w:t xml:space="preserve"> </w:t>
            </w:r>
            <w:r>
              <w:t>Death CQC notification</w:t>
            </w:r>
            <w:r>
              <w:rPr>
                <w:spacing w:val="-83"/>
              </w:rPr>
              <w:t xml:space="preserve"> </w:t>
            </w:r>
            <w:r>
              <w:t>forms to</w:t>
            </w:r>
            <w:r>
              <w:rPr>
                <w:spacing w:val="-17"/>
              </w:rPr>
              <w:t xml:space="preserve"> </w:t>
            </w:r>
            <w:r>
              <w:t>use:</w:t>
            </w:r>
          </w:p>
        </w:tc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A4359E8" w14:textId="77777777" w:rsidR="00CF51B0" w:rsidRDefault="000C3DF3">
            <w:pPr>
              <w:pStyle w:val="TableParagraph"/>
              <w:kinsoku w:val="0"/>
              <w:overflowPunct w:val="0"/>
              <w:spacing w:before="1"/>
              <w:ind w:right="136"/>
            </w:pPr>
            <w:r>
              <w:t>Separate Death CQC notification forms are no longer required as this forms part of the Death Notification form – the G&amp;A Team will extract the information and complete the Customer Death CQC notification form from the information</w:t>
            </w:r>
            <w:r>
              <w:rPr>
                <w:spacing w:val="-4"/>
              </w:rPr>
              <w:t xml:space="preserve"> </w:t>
            </w:r>
            <w:r>
              <w:t>provided.</w:t>
            </w:r>
          </w:p>
        </w:tc>
      </w:tr>
    </w:tbl>
    <w:p w14:paraId="1F86AE79" w14:textId="77777777" w:rsidR="00CF51B0" w:rsidRDefault="00CF51B0"/>
    <w:sectPr w:rsidR="00CF51B0">
      <w:pgSz w:w="11910" w:h="16840"/>
      <w:pgMar w:top="1640" w:right="500" w:bottom="860" w:left="740" w:header="709" w:footer="673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F817A5" w14:textId="77777777" w:rsidR="00CF51B0" w:rsidRDefault="000C3DF3">
      <w:r>
        <w:separator/>
      </w:r>
    </w:p>
  </w:endnote>
  <w:endnote w:type="continuationSeparator" w:id="0">
    <w:p w14:paraId="02B0CB24" w14:textId="77777777" w:rsidR="00CF51B0" w:rsidRDefault="000C3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E1483" w14:textId="77777777" w:rsidR="000C3DF3" w:rsidRDefault="000C3D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58740" w14:textId="77777777" w:rsidR="000C3DF3" w:rsidRDefault="000C3DF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A97E7" w14:textId="77777777" w:rsidR="000C3DF3" w:rsidRDefault="000C3DF3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FB586" w14:textId="77777777" w:rsidR="00CF51B0" w:rsidRDefault="000C3DF3">
    <w:pPr>
      <w:pStyle w:val="Title"/>
      <w:kinsoku w:val="0"/>
      <w:overflowPunct w:val="0"/>
      <w:spacing w:line="14" w:lineRule="auto"/>
      <w:ind w:left="0"/>
      <w:rPr>
        <w:rFonts w:ascii="Times New Roman" w:hAnsi="Times New Roman" w:cs="Times New Roman"/>
        <w:b w:val="0"/>
        <w:bCs w:val="0"/>
        <w:i w:val="0"/>
        <w:iCs w:val="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5626883E" wp14:editId="1F45A6D1">
              <wp:simplePos x="0" y="0"/>
              <wp:positionH relativeFrom="page">
                <wp:posOffset>3425825</wp:posOffset>
              </wp:positionH>
              <wp:positionV relativeFrom="page">
                <wp:posOffset>10074275</wp:posOffset>
              </wp:positionV>
              <wp:extent cx="749300" cy="177800"/>
              <wp:effectExtent l="0" t="0" r="0" b="0"/>
              <wp:wrapNone/>
              <wp:docPr id="162421089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93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DA3579" w14:textId="77777777" w:rsidR="00CF51B0" w:rsidRDefault="000C3DF3">
                          <w:pPr>
                            <w:pStyle w:val="Title"/>
                            <w:kinsoku w:val="0"/>
                            <w:overflowPunct w:val="0"/>
                            <w:rPr>
                              <w:i w:val="0"/>
                              <w:iCs w:val="0"/>
                              <w:color w:val="0067AC"/>
                            </w:rPr>
                          </w:pPr>
                          <w:r>
                            <w:rPr>
                              <w:b w:val="0"/>
                              <w:bCs w:val="0"/>
                              <w:i w:val="0"/>
                              <w:iCs w:val="0"/>
                              <w:color w:val="0067AC"/>
                            </w:rPr>
                            <w:t xml:space="preserve">Page </w:t>
                          </w:r>
                          <w:r>
                            <w:rPr>
                              <w:i w:val="0"/>
                              <w:iCs w:val="0"/>
                              <w:color w:val="0067AC"/>
                            </w:rPr>
                            <w:fldChar w:fldCharType="begin"/>
                          </w:r>
                          <w:r>
                            <w:rPr>
                              <w:i w:val="0"/>
                              <w:iCs w:val="0"/>
                              <w:color w:val="0067AC"/>
                            </w:rPr>
                            <w:instrText xml:space="preserve"> PAGE </w:instrText>
                          </w:r>
                          <w:r>
                            <w:rPr>
                              <w:i w:val="0"/>
                              <w:iCs w:val="0"/>
                              <w:color w:val="0067AC"/>
                            </w:rPr>
                            <w:fldChar w:fldCharType="separate"/>
                          </w:r>
                          <w:r>
                            <w:rPr>
                              <w:i w:val="0"/>
                              <w:iCs w:val="0"/>
                              <w:noProof/>
                              <w:color w:val="0067AC"/>
                            </w:rPr>
                            <w:t>2</w:t>
                          </w:r>
                          <w:r>
                            <w:rPr>
                              <w:i w:val="0"/>
                              <w:iCs w:val="0"/>
                              <w:color w:val="0067AC"/>
                            </w:rPr>
                            <w:fldChar w:fldCharType="end"/>
                          </w:r>
                          <w:r>
                            <w:rPr>
                              <w:i w:val="0"/>
                              <w:iCs w:val="0"/>
                              <w:color w:val="0067AC"/>
                            </w:rPr>
                            <w:t xml:space="preserve"> </w:t>
                          </w:r>
                          <w:r>
                            <w:rPr>
                              <w:b w:val="0"/>
                              <w:bCs w:val="0"/>
                              <w:i w:val="0"/>
                              <w:iCs w:val="0"/>
                              <w:color w:val="0067AC"/>
                            </w:rPr>
                            <w:t>of</w:t>
                          </w:r>
                          <w:r>
                            <w:rPr>
                              <w:b w:val="0"/>
                              <w:bCs w:val="0"/>
                              <w:i w:val="0"/>
                              <w:iCs w:val="0"/>
                              <w:color w:val="0067AC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i w:val="0"/>
                              <w:iCs w:val="0"/>
                              <w:color w:val="0067AC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26883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margin-left:269.75pt;margin-top:793.25pt;width:59pt;height:1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Lb/1gEAAJcDAAAOAAAAZHJzL2Uyb0RvYy54bWysU9tu1DAQfUfiHyy/s9ktiC3RZqvSqgip&#10;XKTCBziOk1gkHjPj3WT5esZOsgX6VvFiTWbsM+ecmeyuxr4TR4NkwRVys1pLYZyGyrqmkN+/3b26&#10;lIKCcpXqwJlCngzJq/3LF7vB5+YCWugqg4JBHOWDL2Qbgs+zjHRrekUr8MZxsQbsVeBPbLIK1cDo&#10;fZddrNdvswGw8gjaEHH2dirKfcKva6PDl7omE0RXSOYW0onpLOOZ7Xcqb1D51uqZhnoGi15Zx03P&#10;ULcqKHFA+wSqtxqBoA4rDX0GdW21SRpYzWb9j5qHVnmTtLA55M820f+D1Z+PD/4rijC+h5EHmESQ&#10;vwf9g4SDm1a5xlwjwtAaVXHjTbQsGzzl89NoNeUUQcrhE1Q8ZHUIkIDGGvvoCusUjM4DOJ1NN2MQ&#10;mpPbN+9er7miubTZbi85jh1Uvjz2SOGDgV7EoJDIM03g6nhPYbq6XIm9HNzZrktz7dxfCcaMmUQ+&#10;8p2Yh7Echa1mZVFLCdWJ1SBM28LbzUEL+EuKgTelkPTzoNBI0X107EhcqyXAJSiXQDnNTwsZpJjC&#10;mzCt38GjbVpGnjx3cM2u1TYpemQx0+XpJ0/mTY3r9ed3uvX4P+1/AwAA//8DAFBLAwQUAAYACAAA&#10;ACEAJMbpDuEAAAANAQAADwAAAGRycy9kb3ducmV2LnhtbEyPwU7DMBBE70j8g7VI3KhTwKYNcaoK&#10;wQkJkYYDRyd2E6vxOsRuG/6e5QS32Z3R7NtiM/uBnewUXUAFy0UGzGIbjMNOwUf9crMCFpNGo4eA&#10;VsG3jbApLy8KnZtwxsqedqljVIIx1wr6lMac89j21uu4CKNF8vZh8jrROHXcTPpM5X7gt1kmudcO&#10;6UKvR/vU2/awO3oF20+snt3XW/Ne7StX1+sMX+VBqeurefsILNk5/YXhF5/QoSSmJhzRRDYoEHdr&#10;QVEyxEqSoogUDyQaWsnlvQBeFvz/F+UPAAAA//8DAFBLAQItABQABgAIAAAAIQC2gziS/gAAAOEB&#10;AAATAAAAAAAAAAAAAAAAAAAAAABbQ29udGVudF9UeXBlc10ueG1sUEsBAi0AFAAGAAgAAAAhADj9&#10;If/WAAAAlAEAAAsAAAAAAAAAAAAAAAAALwEAAF9yZWxzLy5yZWxzUEsBAi0AFAAGAAgAAAAhAGYI&#10;tv/WAQAAlwMAAA4AAAAAAAAAAAAAAAAALgIAAGRycy9lMm9Eb2MueG1sUEsBAi0AFAAGAAgAAAAh&#10;ACTG6Q7hAAAADQEAAA8AAAAAAAAAAAAAAAAAMAQAAGRycy9kb3ducmV2LnhtbFBLBQYAAAAABAAE&#10;APMAAAA+BQAAAAA=&#10;" o:allowincell="f" filled="f" stroked="f">
              <v:textbox inset="0,0,0,0">
                <w:txbxContent>
                  <w:p w14:paraId="43DA3579" w14:textId="77777777" w:rsidR="00CF51B0" w:rsidRDefault="000C3DF3">
                    <w:pPr>
                      <w:pStyle w:val="Title"/>
                      <w:kinsoku w:val="0"/>
                      <w:overflowPunct w:val="0"/>
                      <w:rPr>
                        <w:i w:val="0"/>
                        <w:iCs w:val="0"/>
                        <w:color w:val="0067AC"/>
                      </w:rPr>
                    </w:pPr>
                    <w:r>
                      <w:rPr>
                        <w:b w:val="0"/>
                        <w:bCs w:val="0"/>
                        <w:i w:val="0"/>
                        <w:iCs w:val="0"/>
                        <w:color w:val="0067AC"/>
                      </w:rPr>
                      <w:t xml:space="preserve">Page </w:t>
                    </w:r>
                    <w:r>
                      <w:rPr>
                        <w:i w:val="0"/>
                        <w:iCs w:val="0"/>
                        <w:color w:val="0067AC"/>
                      </w:rPr>
                      <w:fldChar w:fldCharType="begin"/>
                    </w:r>
                    <w:r>
                      <w:rPr>
                        <w:i w:val="0"/>
                        <w:iCs w:val="0"/>
                        <w:color w:val="0067AC"/>
                      </w:rPr>
                      <w:instrText xml:space="preserve"> PAGE </w:instrText>
                    </w:r>
                    <w:r>
                      <w:rPr>
                        <w:i w:val="0"/>
                        <w:iCs w:val="0"/>
                        <w:color w:val="0067AC"/>
                      </w:rPr>
                      <w:fldChar w:fldCharType="separate"/>
                    </w:r>
                    <w:r>
                      <w:rPr>
                        <w:i w:val="0"/>
                        <w:iCs w:val="0"/>
                        <w:noProof/>
                        <w:color w:val="0067AC"/>
                      </w:rPr>
                      <w:t>2</w:t>
                    </w:r>
                    <w:r>
                      <w:rPr>
                        <w:i w:val="0"/>
                        <w:iCs w:val="0"/>
                        <w:color w:val="0067AC"/>
                      </w:rPr>
                      <w:fldChar w:fldCharType="end"/>
                    </w:r>
                    <w:r>
                      <w:rPr>
                        <w:i w:val="0"/>
                        <w:iCs w:val="0"/>
                        <w:color w:val="0067AC"/>
                      </w:rPr>
                      <w:t xml:space="preserve"> </w:t>
                    </w:r>
                    <w:r>
                      <w:rPr>
                        <w:b w:val="0"/>
                        <w:bCs w:val="0"/>
                        <w:i w:val="0"/>
                        <w:iCs w:val="0"/>
                        <w:color w:val="0067AC"/>
                      </w:rPr>
                      <w:t>of</w:t>
                    </w:r>
                    <w:r>
                      <w:rPr>
                        <w:b w:val="0"/>
                        <w:bCs w:val="0"/>
                        <w:i w:val="0"/>
                        <w:iCs w:val="0"/>
                        <w:color w:val="0067AC"/>
                        <w:spacing w:val="-1"/>
                      </w:rPr>
                      <w:t xml:space="preserve"> </w:t>
                    </w:r>
                    <w:r>
                      <w:rPr>
                        <w:i w:val="0"/>
                        <w:iCs w:val="0"/>
                        <w:color w:val="0067AC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7A162C" w14:textId="77777777" w:rsidR="00CF51B0" w:rsidRDefault="000C3DF3">
      <w:r>
        <w:separator/>
      </w:r>
    </w:p>
  </w:footnote>
  <w:footnote w:type="continuationSeparator" w:id="0">
    <w:p w14:paraId="244AF1D4" w14:textId="77777777" w:rsidR="00CF51B0" w:rsidRDefault="000C3D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57265" w14:textId="77777777" w:rsidR="000C3DF3" w:rsidRDefault="000C3DF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0DA6E" w14:textId="77777777" w:rsidR="000C3DF3" w:rsidRDefault="000C3DF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629A3" w14:textId="77777777" w:rsidR="000C3DF3" w:rsidRDefault="000C3DF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3FAD3" w14:textId="77777777" w:rsidR="00CF51B0" w:rsidRDefault="000C3DF3">
    <w:pPr>
      <w:pStyle w:val="Title"/>
      <w:kinsoku w:val="0"/>
      <w:overflowPunct w:val="0"/>
      <w:spacing w:line="14" w:lineRule="auto"/>
      <w:ind w:left="0"/>
      <w:rPr>
        <w:rFonts w:ascii="Times New Roman" w:hAnsi="Times New Roman" w:cs="Times New Roman"/>
        <w:b w:val="0"/>
        <w:bCs w:val="0"/>
        <w:i w:val="0"/>
        <w:iCs w:val="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39932E0E" wp14:editId="5E5AA2DB">
              <wp:simplePos x="0" y="0"/>
              <wp:positionH relativeFrom="page">
                <wp:posOffset>540385</wp:posOffset>
              </wp:positionH>
              <wp:positionV relativeFrom="page">
                <wp:posOffset>450215</wp:posOffset>
              </wp:positionV>
              <wp:extent cx="1524000" cy="596900"/>
              <wp:effectExtent l="0" t="0" r="0" b="0"/>
              <wp:wrapNone/>
              <wp:docPr id="561814376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00" cy="596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8BF5A6" w14:textId="77777777" w:rsidR="00CF51B0" w:rsidRDefault="000C3DF3">
                          <w:pPr>
                            <w:widowControl/>
                            <w:autoSpaceDE/>
                            <w:autoSpaceDN/>
                            <w:adjustRightInd/>
                            <w:spacing w:line="94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246ECDBE" wp14:editId="49D7A80C">
                                <wp:extent cx="1518920" cy="588645"/>
                                <wp:effectExtent l="0" t="0" r="0" b="0"/>
                                <wp:docPr id="3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8920" cy="5886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15BBF90" w14:textId="77777777" w:rsidR="00CF51B0" w:rsidRDefault="00CF51B0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932E0E" id="Rectangle 1" o:spid="_x0000_s1033" style="position:absolute;margin-left:42.55pt;margin-top:35.45pt;width:120pt;height:4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ySezgEAAIcDAAAOAAAAZHJzL2Uyb0RvYy54bWysU9tu2zAMfR+wfxD0vtgJ1mI14hRFiw4D&#10;ugvQ7gNkWbaF2aJGKrGzrx8lx+nWvg17ESiKPCQPj7bX09CLg0Gy4Eq5XuVSGKehtq4t5fen+3cf&#10;pKCgXK16cKaUR0Pyevf2zXb0hdlAB31tUDCIo2L0pexC8EWWke7MoGgF3jh+bAAHFfiKbVajGhl9&#10;6LNNnl9mI2DtEbQhYu/d/Ch3Cb9pjA5fm4ZMEH0pubeQTkxnFc9st1VFi8p3Vp/aUP/QxaCs46Jn&#10;qDsVlNijfQU1WI1A0ISVhiGDprHapBl4mnX+YprHTnmTZmFyyJ9pov8Hq78cHv03jK2TfwD9g4SD&#10;20651twgwtgZVXO5dSQqGz0V54R4IU4V1fgZal6t2gdIHEwNDhGQpxNTovp4ptpMQWh2ri827/Oc&#10;N6L57eLq8ortWEIVS7ZHCh8NDCIapUReZUJXhwcKc+gSEos5uLd9n9bZu78cjBk9qfvYcNQGFWGq&#10;Jo6OZgX1kedAmNXBamajA/wlxcjKKCX93Cs0UvSfHHMRZbQYuBjVYiinObWUQYrZvA2z3PYebdsx&#10;8jqN4eCG+WpsGuW5i1OfvO1ExkmZUU5/3lPU8//Z/QYAAP//AwBQSwMEFAAGAAgAAAAhABOadHDg&#10;AAAACQEAAA8AAABkcnMvZG93bnJldi54bWxMj01PwzAMhu9I/IfISNxYugGjLU2niQ9tR9iQBres&#10;MW1F4lRNthZ+Pd4Jjvb76PXjYjE6K47Yh9aTgukkAYFUedNSreBt+3yVgghRk9HWEyr4xgCL8vys&#10;0LnxA73icRNrwSUUcq2gibHLpQxVg06Hie+QOPv0vdORx76WptcDlzsrZ0kyl063xBca3eFDg9XX&#10;5uAUrNJu+b72P0Ntnz5Wu5dd9rjNolKXF+PyHkTEMf7BcNJndSjZae8PZIKwCtLbKZMK7pIMBOfX&#10;s9Niz+D8JgNZFvL/B+UvAAAA//8DAFBLAQItABQABgAIAAAAIQC2gziS/gAAAOEBAAATAAAAAAAA&#10;AAAAAAAAAAAAAABbQ29udGVudF9UeXBlc10ueG1sUEsBAi0AFAAGAAgAAAAhADj9If/WAAAAlAEA&#10;AAsAAAAAAAAAAAAAAAAALwEAAF9yZWxzLy5yZWxzUEsBAi0AFAAGAAgAAAAhAARTJJ7OAQAAhwMA&#10;AA4AAAAAAAAAAAAAAAAALgIAAGRycy9lMm9Eb2MueG1sUEsBAi0AFAAGAAgAAAAhABOadHDgAAAA&#10;CQEAAA8AAAAAAAAAAAAAAAAAKAQAAGRycy9kb3ducmV2LnhtbFBLBQYAAAAABAAEAPMAAAA1BQAA&#10;AAA=&#10;" o:allowincell="f" filled="f" stroked="f">
              <v:textbox inset="0,0,0,0">
                <w:txbxContent>
                  <w:p w14:paraId="318BF5A6" w14:textId="77777777" w:rsidR="00CF51B0" w:rsidRDefault="000C3DF3">
                    <w:pPr>
                      <w:widowControl/>
                      <w:autoSpaceDE/>
                      <w:autoSpaceDN/>
                      <w:adjustRightInd/>
                      <w:spacing w:line="9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 wp14:anchorId="246ECDBE" wp14:editId="49D7A80C">
                          <wp:extent cx="1518920" cy="588645"/>
                          <wp:effectExtent l="0" t="0" r="0" b="0"/>
                          <wp:docPr id="3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18920" cy="5886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15BBF90" w14:textId="77777777" w:rsidR="00CF51B0" w:rsidRDefault="00CF51B0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FFFFFFFF"/>
    <w:lvl w:ilvl="0">
      <w:start w:val="1"/>
      <w:numFmt w:val="decimal"/>
      <w:lvlText w:val="%1."/>
      <w:lvlJc w:val="left"/>
      <w:pPr>
        <w:ind w:left="827" w:hanging="360"/>
      </w:pPr>
      <w:rPr>
        <w:rFonts w:ascii="Verdana" w:hAnsi="Verdana" w:cs="Verdana"/>
        <w:b w:val="0"/>
        <w:bCs w:val="0"/>
        <w:spacing w:val="0"/>
        <w:w w:val="100"/>
        <w:sz w:val="24"/>
        <w:szCs w:val="24"/>
      </w:rPr>
    </w:lvl>
    <w:lvl w:ilvl="1">
      <w:numFmt w:val="bullet"/>
      <w:lvlText w:val="•"/>
      <w:lvlJc w:val="left"/>
      <w:pPr>
        <w:ind w:left="1567" w:hanging="360"/>
      </w:pPr>
    </w:lvl>
    <w:lvl w:ilvl="2">
      <w:numFmt w:val="bullet"/>
      <w:lvlText w:val="•"/>
      <w:lvlJc w:val="left"/>
      <w:pPr>
        <w:ind w:left="2314" w:hanging="360"/>
      </w:pPr>
    </w:lvl>
    <w:lvl w:ilvl="3">
      <w:numFmt w:val="bullet"/>
      <w:lvlText w:val="•"/>
      <w:lvlJc w:val="left"/>
      <w:pPr>
        <w:ind w:left="3061" w:hanging="360"/>
      </w:pPr>
    </w:lvl>
    <w:lvl w:ilvl="4">
      <w:numFmt w:val="bullet"/>
      <w:lvlText w:val="•"/>
      <w:lvlJc w:val="left"/>
      <w:pPr>
        <w:ind w:left="3808" w:hanging="360"/>
      </w:pPr>
    </w:lvl>
    <w:lvl w:ilvl="5">
      <w:numFmt w:val="bullet"/>
      <w:lvlText w:val="•"/>
      <w:lvlJc w:val="left"/>
      <w:pPr>
        <w:ind w:left="4555" w:hanging="360"/>
      </w:pPr>
    </w:lvl>
    <w:lvl w:ilvl="6">
      <w:numFmt w:val="bullet"/>
      <w:lvlText w:val="•"/>
      <w:lvlJc w:val="left"/>
      <w:pPr>
        <w:ind w:left="5302" w:hanging="360"/>
      </w:pPr>
    </w:lvl>
    <w:lvl w:ilvl="7">
      <w:numFmt w:val="bullet"/>
      <w:lvlText w:val="•"/>
      <w:lvlJc w:val="left"/>
      <w:pPr>
        <w:ind w:left="6049" w:hanging="360"/>
      </w:pPr>
    </w:lvl>
    <w:lvl w:ilvl="8">
      <w:numFmt w:val="bullet"/>
      <w:lvlText w:val="•"/>
      <w:lvlJc w:val="left"/>
      <w:pPr>
        <w:ind w:left="6796" w:hanging="360"/>
      </w:pPr>
    </w:lvl>
  </w:abstractNum>
  <w:abstractNum w:abstractNumId="1" w15:restartNumberingAfterBreak="0">
    <w:nsid w:val="00000403"/>
    <w:multiLevelType w:val="multilevel"/>
    <w:tmpl w:val="FFFFFFFF"/>
    <w:lvl w:ilvl="0">
      <w:numFmt w:val="bullet"/>
      <w:lvlText w:val=""/>
      <w:lvlJc w:val="left"/>
      <w:pPr>
        <w:ind w:left="827" w:hanging="360"/>
      </w:pPr>
      <w:rPr>
        <w:rFonts w:ascii="Symbol" w:hAnsi="Symbol" w:cs="Symbol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567" w:hanging="360"/>
      </w:pPr>
    </w:lvl>
    <w:lvl w:ilvl="2">
      <w:numFmt w:val="bullet"/>
      <w:lvlText w:val="•"/>
      <w:lvlJc w:val="left"/>
      <w:pPr>
        <w:ind w:left="2314" w:hanging="360"/>
      </w:pPr>
    </w:lvl>
    <w:lvl w:ilvl="3">
      <w:numFmt w:val="bullet"/>
      <w:lvlText w:val="•"/>
      <w:lvlJc w:val="left"/>
      <w:pPr>
        <w:ind w:left="3061" w:hanging="360"/>
      </w:pPr>
    </w:lvl>
    <w:lvl w:ilvl="4">
      <w:numFmt w:val="bullet"/>
      <w:lvlText w:val="•"/>
      <w:lvlJc w:val="left"/>
      <w:pPr>
        <w:ind w:left="3808" w:hanging="360"/>
      </w:pPr>
    </w:lvl>
    <w:lvl w:ilvl="5">
      <w:numFmt w:val="bullet"/>
      <w:lvlText w:val="•"/>
      <w:lvlJc w:val="left"/>
      <w:pPr>
        <w:ind w:left="4555" w:hanging="360"/>
      </w:pPr>
    </w:lvl>
    <w:lvl w:ilvl="6">
      <w:numFmt w:val="bullet"/>
      <w:lvlText w:val="•"/>
      <w:lvlJc w:val="left"/>
      <w:pPr>
        <w:ind w:left="5302" w:hanging="360"/>
      </w:pPr>
    </w:lvl>
    <w:lvl w:ilvl="7">
      <w:numFmt w:val="bullet"/>
      <w:lvlText w:val="•"/>
      <w:lvlJc w:val="left"/>
      <w:pPr>
        <w:ind w:left="6049" w:hanging="360"/>
      </w:pPr>
    </w:lvl>
    <w:lvl w:ilvl="8">
      <w:numFmt w:val="bullet"/>
      <w:lvlText w:val="•"/>
      <w:lvlJc w:val="left"/>
      <w:pPr>
        <w:ind w:left="6796" w:hanging="360"/>
      </w:pPr>
    </w:lvl>
  </w:abstractNum>
  <w:num w:numId="1" w16cid:durableId="408620071">
    <w:abstractNumId w:val="1"/>
  </w:num>
  <w:num w:numId="2" w16cid:durableId="20169551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ocumentProtection w:edit="readOnly" w:enforcement="1" w:cryptProviderType="rsaAES" w:cryptAlgorithmClass="hash" w:cryptAlgorithmType="typeAny" w:cryptAlgorithmSid="14" w:cryptSpinCount="100000" w:hash="zGpN4ZqGGxndA/NunVhAchRizyizSO5ZW9nYM3Byd3EeH6N4Xp268aLz/V6ckfBlDlvE1grmFkRp/VGSB8276Q==" w:salt="Qj3WBTRmOncl4WYJDGPITA==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DF3"/>
    <w:rsid w:val="000C3DF3"/>
    <w:rsid w:val="002B4092"/>
    <w:rsid w:val="00AE72AA"/>
    <w:rsid w:val="00BF765A"/>
    <w:rsid w:val="00CF51B0"/>
    <w:rsid w:val="00DA0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252F0EA9"/>
  <w14:defaultImageDpi w14:val="0"/>
  <w15:docId w15:val="{39C18A16-26AA-4054-8C4B-52A1414D4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qFormat/>
    <w:pPr>
      <w:spacing w:line="264" w:lineRule="exact"/>
      <w:ind w:left="20"/>
    </w:pPr>
    <w:rPr>
      <w:rFonts w:ascii="Calibri" w:hAnsi="Calibri" w:cs="Calibri"/>
      <w:b/>
      <w:bCs/>
      <w:i/>
      <w:iCs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pPr>
      <w:ind w:left="107"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C3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3DF3"/>
    <w:rPr>
      <w:rFonts w:ascii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0C3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3DF3"/>
    <w:rPr>
      <w:rFonts w:ascii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100.png"/><Relationship Id="rId39" Type="http://schemas.openxmlformats.org/officeDocument/2006/relationships/oleObject" Target="embeddings/Microsoft_Word_97_-_2003_Document.doc"/><Relationship Id="rId21" Type="http://schemas.openxmlformats.org/officeDocument/2006/relationships/image" Target="media/image8.png"/><Relationship Id="rId34" Type="http://schemas.openxmlformats.org/officeDocument/2006/relationships/package" Target="embeddings/Microsoft_Word_Document.docx"/><Relationship Id="rId42" Type="http://schemas.openxmlformats.org/officeDocument/2006/relationships/image" Target="media/image22.emf"/><Relationship Id="rId47" Type="http://schemas.openxmlformats.org/officeDocument/2006/relationships/oleObject" Target="embeddings/Microsoft_Word_97_-_2003_Document4.doc"/><Relationship Id="rId50" Type="http://schemas.openxmlformats.org/officeDocument/2006/relationships/image" Target="media/image26.emf"/><Relationship Id="rId55" Type="http://schemas.openxmlformats.org/officeDocument/2006/relationships/oleObject" Target="embeddings/Microsoft_Word_97_-_2003_Document8.doc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9" Type="http://schemas.openxmlformats.org/officeDocument/2006/relationships/image" Target="media/image14.png"/><Relationship Id="rId11" Type="http://schemas.openxmlformats.org/officeDocument/2006/relationships/image" Target="media/image5.png"/><Relationship Id="rId24" Type="http://schemas.openxmlformats.org/officeDocument/2006/relationships/header" Target="header4.xml"/><Relationship Id="rId32" Type="http://schemas.openxmlformats.org/officeDocument/2006/relationships/image" Target="media/image16.png"/><Relationship Id="rId37" Type="http://schemas.openxmlformats.org/officeDocument/2006/relationships/image" Target="media/image19.emf"/><Relationship Id="rId40" Type="http://schemas.openxmlformats.org/officeDocument/2006/relationships/image" Target="media/image21.emf"/><Relationship Id="rId45" Type="http://schemas.openxmlformats.org/officeDocument/2006/relationships/oleObject" Target="embeddings/Microsoft_Word_97_-_2003_Document3.doc"/><Relationship Id="rId53" Type="http://schemas.openxmlformats.org/officeDocument/2006/relationships/oleObject" Target="embeddings/Microsoft_Word_97_-_2003_Document7.doc"/><Relationship Id="rId58" Type="http://schemas.openxmlformats.org/officeDocument/2006/relationships/customXml" Target="../customXml/item1.xml"/><Relationship Id="rId5" Type="http://schemas.openxmlformats.org/officeDocument/2006/relationships/footnotes" Target="footnotes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18.emf"/><Relationship Id="rId43" Type="http://schemas.openxmlformats.org/officeDocument/2006/relationships/oleObject" Target="embeddings/Microsoft_Word_97_-_2003_Document2.doc"/><Relationship Id="rId48" Type="http://schemas.openxmlformats.org/officeDocument/2006/relationships/image" Target="media/image25.emf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oleObject" Target="embeddings/Microsoft_Word_97_-_2003_Document6.doc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5" Type="http://schemas.openxmlformats.org/officeDocument/2006/relationships/footer" Target="footer4.xml"/><Relationship Id="rId33" Type="http://schemas.openxmlformats.org/officeDocument/2006/relationships/image" Target="media/image17.emf"/><Relationship Id="rId38" Type="http://schemas.openxmlformats.org/officeDocument/2006/relationships/image" Target="media/image20.emf"/><Relationship Id="rId46" Type="http://schemas.openxmlformats.org/officeDocument/2006/relationships/image" Target="media/image24.emf"/><Relationship Id="rId59" Type="http://schemas.openxmlformats.org/officeDocument/2006/relationships/customXml" Target="../customXml/item2.xml"/><Relationship Id="rId20" Type="http://schemas.openxmlformats.org/officeDocument/2006/relationships/image" Target="media/image70.png"/><Relationship Id="rId41" Type="http://schemas.openxmlformats.org/officeDocument/2006/relationships/oleObject" Target="embeddings/Microsoft_Word_97_-_2003_Document1.doc"/><Relationship Id="rId54" Type="http://schemas.openxmlformats.org/officeDocument/2006/relationships/image" Target="media/image2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1.xml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package" Target="embeddings/Microsoft_Word_Document1.docx"/><Relationship Id="rId49" Type="http://schemas.openxmlformats.org/officeDocument/2006/relationships/oleObject" Target="embeddings/Microsoft_Word_97_-_2003_Document5.doc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120.png"/><Relationship Id="rId44" Type="http://schemas.openxmlformats.org/officeDocument/2006/relationships/image" Target="media/image23.emf"/><Relationship Id="rId52" Type="http://schemas.openxmlformats.org/officeDocument/2006/relationships/image" Target="media/image27.emf"/><Relationship Id="rId60" Type="http://schemas.openxmlformats.org/officeDocument/2006/relationships/customXml" Target="../customXml/item3.xm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10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5C622E04E5B342B5EAFF44998EE66F" ma:contentTypeVersion="17" ma:contentTypeDescription="Create a new document." ma:contentTypeScope="" ma:versionID="4c35496d7449e9c4c8e54cf1c2ab7980">
  <xsd:schema xmlns:xsd="http://www.w3.org/2001/XMLSchema" xmlns:xs="http://www.w3.org/2001/XMLSchema" xmlns:p="http://schemas.microsoft.com/office/2006/metadata/properties" xmlns:ns2="c50b7602-d8bd-4313-b0f6-999b2b0c499b" xmlns:ns3="94a944b7-5787-42a7-afc1-2107524c1f9a" targetNamespace="http://schemas.microsoft.com/office/2006/metadata/properties" ma:root="true" ma:fieldsID="9a3b245a1bd73b060c0f4a11b2fac2c2" ns2:_="" ns3:_="">
    <xsd:import namespace="c50b7602-d8bd-4313-b0f6-999b2b0c499b"/>
    <xsd:import namespace="94a944b7-5787-42a7-afc1-2107524c1f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0b7602-d8bd-4313-b0f6-999b2b0c49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91e7e39-521b-4337-940b-1fe803ee9a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a944b7-5787-42a7-afc1-2107524c1f9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8d81638-108a-421c-8654-b8826c62f08a}" ma:internalName="TaxCatchAll" ma:showField="CatchAllData" ma:web="94a944b7-5787-42a7-afc1-2107524c1f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a944b7-5787-42a7-afc1-2107524c1f9a" xsi:nil="true"/>
    <lcf76f155ced4ddcb4097134ff3c332f xmlns="c50b7602-d8bd-4313-b0f6-999b2b0c499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1F88329-A34F-48A3-9A86-4C959ABF7116}"/>
</file>

<file path=customXml/itemProps2.xml><?xml version="1.0" encoding="utf-8"?>
<ds:datastoreItem xmlns:ds="http://schemas.openxmlformats.org/officeDocument/2006/customXml" ds:itemID="{58C3B941-01D7-4CD4-A9F6-FC43BF6AD14C}"/>
</file>

<file path=customXml/itemProps3.xml><?xml version="1.0" encoding="utf-8"?>
<ds:datastoreItem xmlns:ds="http://schemas.openxmlformats.org/officeDocument/2006/customXml" ds:itemID="{14EA213F-9BB1-42BE-9206-91F037C983A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1250</Words>
  <Characters>7213</Characters>
  <Application>Microsoft Office Word</Application>
  <DocSecurity>8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CG01 - Safeguarding Children Policy</vt:lpstr>
    </vt:vector>
  </TitlesOfParts>
  <Company/>
  <LinksUpToDate>false</LinksUpToDate>
  <CharactersWithSpaces>8447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CG01 - Safeguarding Children Policy</dc:title>
  <dc:subject/>
  <dc:creator>DM User 1</dc:creator>
  <cp:keywords/>
  <dc:description/>
  <cp:lastModifiedBy>Joanna Howarth</cp:lastModifiedBy>
  <cp:revision>6</cp:revision>
  <dcterms:created xsi:type="dcterms:W3CDTF">2023-04-27T14:02:00Z</dcterms:created>
  <dcterms:modified xsi:type="dcterms:W3CDTF">2023-06-16T14:05:00Z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for Microsoft 365</vt:lpwstr>
  </property>
  <property fmtid="{D5CDD505-2E9C-101B-9397-08002B2CF9AE}" pid="3" name="ContentTypeId">
    <vt:lpwstr>0x010100855C622E04E5B342B5EAFF44998EE66F</vt:lpwstr>
  </property>
</Properties>
</file>